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B63D" w14:textId="10DCFE99" w:rsidR="00DF2F45" w:rsidRDefault="00454747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7490908"/>
      <w:r>
        <w:rPr>
          <w:rFonts w:eastAsia="Times New Roman" w:cstheme="minorHAnsi"/>
          <w:b/>
          <w:color w:val="181717"/>
          <w:sz w:val="28"/>
          <w:szCs w:val="28"/>
        </w:rPr>
        <w:t>Manual Drivetrains and Axles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C7048D">
        <w:rPr>
          <w:rFonts w:eastAsia="Times New Roman" w:cstheme="minorHAnsi"/>
          <w:b/>
          <w:color w:val="181717"/>
          <w:sz w:val="28"/>
          <w:szCs w:val="28"/>
        </w:rPr>
        <w:t>9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766CA74" w14:textId="42C81ABF" w:rsidR="00DA1A6E" w:rsidRPr="00DF2F45" w:rsidRDefault="00DF2F45" w:rsidP="00717D2A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C471C5">
        <w:rPr>
          <w:rFonts w:eastAsia="Times New Roman" w:cstheme="minorHAnsi"/>
          <w:b/>
          <w:color w:val="181717"/>
          <w:sz w:val="28"/>
          <w:szCs w:val="28"/>
        </w:rPr>
        <w:t>1</w:t>
      </w:r>
      <w:r w:rsidR="00CB23BF">
        <w:rPr>
          <w:rFonts w:eastAsia="Times New Roman" w:cstheme="minorHAnsi"/>
          <w:b/>
          <w:color w:val="181717"/>
          <w:sz w:val="28"/>
          <w:szCs w:val="28"/>
        </w:rPr>
        <w:t>3</w:t>
      </w:r>
      <w:r w:rsidR="00431A46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454747">
        <w:rPr>
          <w:rFonts w:eastAsia="Times New Roman" w:cstheme="minorHAnsi"/>
          <w:b/>
          <w:color w:val="181717"/>
          <w:sz w:val="28"/>
          <w:szCs w:val="28"/>
        </w:rPr>
        <w:t>–</w:t>
      </w:r>
      <w:r w:rsidR="000E2805" w:rsidRPr="000E2805">
        <w:t xml:space="preserve"> </w:t>
      </w:r>
      <w:r w:rsidR="00161046">
        <w:rPr>
          <w:rFonts w:eastAsia="Times New Roman" w:cstheme="minorHAnsi"/>
          <w:b/>
          <w:color w:val="181717"/>
          <w:sz w:val="28"/>
          <w:szCs w:val="28"/>
        </w:rPr>
        <w:t>Drive Axle and Differential</w:t>
      </w:r>
      <w:r w:rsidR="00CB23BF">
        <w:rPr>
          <w:rFonts w:eastAsia="Times New Roman" w:cstheme="minorHAnsi"/>
          <w:b/>
          <w:color w:val="181717"/>
          <w:sz w:val="28"/>
          <w:szCs w:val="28"/>
        </w:rPr>
        <w:t xml:space="preserve"> Diagnosis and Service</w:t>
      </w:r>
    </w:p>
    <w:bookmarkEnd w:id="0"/>
    <w:p w14:paraId="1623C2A1" w14:textId="18F07771" w:rsidR="00DF2F45" w:rsidRDefault="00DF2F45" w:rsidP="00DA1A6E">
      <w:pPr>
        <w:jc w:val="center"/>
      </w:pPr>
    </w:p>
    <w:p w14:paraId="04BD33B9" w14:textId="1BC048FD" w:rsidR="00DF2F45" w:rsidRPr="00DF2F45" w:rsidRDefault="00DF2F45" w:rsidP="00BA3D3F">
      <w:pPr>
        <w:spacing w:after="0"/>
        <w:ind w:left="810" w:right="-810"/>
        <w:rPr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19FACBDE" w14:textId="18B94A1E" w:rsidR="00674940" w:rsidRDefault="00DF2F45" w:rsidP="003B6B6B">
      <w:pPr>
        <w:spacing w:after="0"/>
        <w:ind w:left="450" w:right="-810"/>
      </w:pPr>
      <w:r w:rsidRPr="00DF2F45">
        <w:t xml:space="preserve">1. </w:t>
      </w:r>
      <w:r w:rsidR="00674940">
        <w:t xml:space="preserve">Drive Axle </w:t>
      </w:r>
      <w:r w:rsidR="003B6B6B">
        <w:t>Service, Drive Axle Lubrication, Drive Axle Diagnosis, and In-The-Shop Inspections</w:t>
      </w:r>
    </w:p>
    <w:p w14:paraId="175D3040" w14:textId="18AFC97B" w:rsidR="003B6B6B" w:rsidRDefault="003B6B6B" w:rsidP="003B6B6B">
      <w:pPr>
        <w:spacing w:after="0"/>
        <w:ind w:left="450" w:right="-810"/>
      </w:pPr>
      <w:r>
        <w:t xml:space="preserve">2. </w:t>
      </w:r>
      <w:r w:rsidR="00844E5E">
        <w:t>On-Vehicle Service Operations, Pinion Shaft Seal Replacement, and Differential Carrier Service</w:t>
      </w:r>
    </w:p>
    <w:p w14:paraId="2AD12B22" w14:textId="529A0D2F" w:rsidR="00844E5E" w:rsidRDefault="00844E5E" w:rsidP="003B6B6B">
      <w:pPr>
        <w:spacing w:after="0"/>
        <w:ind w:left="450" w:right="-810"/>
      </w:pPr>
      <w:r>
        <w:t xml:space="preserve">3. </w:t>
      </w:r>
      <w:r w:rsidR="008A4B37">
        <w:t>Differential Assembly Service, Drive Pinion Shaft, and Carrier Assembly and Setup</w:t>
      </w:r>
    </w:p>
    <w:p w14:paraId="7AF894FE" w14:textId="6DC2C027" w:rsidR="008A4B37" w:rsidRPr="00DF2F45" w:rsidRDefault="008A4B37" w:rsidP="003B6B6B">
      <w:pPr>
        <w:spacing w:after="0"/>
        <w:ind w:left="450" w:right="-810"/>
      </w:pPr>
      <w:r>
        <w:t xml:space="preserve">4. Limited Slip </w:t>
      </w:r>
      <w:r w:rsidR="004C46AD">
        <w:t>Differential</w:t>
      </w:r>
      <w:r>
        <w:t xml:space="preserve"> Service</w:t>
      </w:r>
    </w:p>
    <w:p w14:paraId="6D574F24" w14:textId="6625B004" w:rsidR="00DF2F45" w:rsidRPr="00DF2F45" w:rsidRDefault="00DF2F45" w:rsidP="004637B0">
      <w:pPr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489AC9BB" w14:textId="19C09280" w:rsidR="00CB23BF" w:rsidRDefault="008F46C1" w:rsidP="00645170">
      <w:pPr>
        <w:spacing w:after="0"/>
        <w:ind w:left="450" w:right="-810"/>
      </w:pPr>
      <w:r>
        <w:t xml:space="preserve">1. </w:t>
      </w:r>
      <w:r w:rsidR="00CB23BF">
        <w:t xml:space="preserve">Perform the maintenance needed to keep a drive axle operating properly. </w:t>
      </w:r>
    </w:p>
    <w:p w14:paraId="7539EFEF" w14:textId="7B1D61BD" w:rsidR="00CB23BF" w:rsidRDefault="00645170" w:rsidP="00CB23BF">
      <w:pPr>
        <w:spacing w:after="0"/>
        <w:ind w:left="450" w:right="-810"/>
      </w:pPr>
      <w:r>
        <w:t>2.</w:t>
      </w:r>
      <w:r w:rsidR="00CB23BF">
        <w:t xml:space="preserve"> Describe the steps involved in drive axle service. </w:t>
      </w:r>
    </w:p>
    <w:p w14:paraId="4AB69E55" w14:textId="1B732EC1" w:rsidR="00CB23BF" w:rsidRDefault="00645170" w:rsidP="00CB23BF">
      <w:pPr>
        <w:spacing w:after="0"/>
        <w:ind w:left="450" w:right="-810"/>
      </w:pPr>
      <w:r>
        <w:t>3.</w:t>
      </w:r>
      <w:r w:rsidR="00CB23BF">
        <w:t xml:space="preserve"> Discuss drive axle lubrication. </w:t>
      </w:r>
    </w:p>
    <w:p w14:paraId="5AE4FC1E" w14:textId="1921AD78" w:rsidR="00CB23BF" w:rsidRDefault="00645170" w:rsidP="00CB23BF">
      <w:pPr>
        <w:spacing w:after="0"/>
        <w:ind w:left="450" w:right="-810"/>
      </w:pPr>
      <w:r>
        <w:t>4.</w:t>
      </w:r>
      <w:r w:rsidR="00CB23BF">
        <w:t xml:space="preserve"> Discuss drive axle diagnosis. </w:t>
      </w:r>
    </w:p>
    <w:p w14:paraId="1DA8F18D" w14:textId="2489CA1E" w:rsidR="00CB23BF" w:rsidRDefault="00645170" w:rsidP="00CB23BF">
      <w:pPr>
        <w:spacing w:after="0"/>
        <w:ind w:left="450" w:right="-810"/>
      </w:pPr>
      <w:r>
        <w:t>5.</w:t>
      </w:r>
      <w:r w:rsidR="00CB23BF">
        <w:t xml:space="preserve"> Discuss the procedures for in-the-shop inspections. </w:t>
      </w:r>
    </w:p>
    <w:p w14:paraId="75478237" w14:textId="617428C0" w:rsidR="00CB23BF" w:rsidRDefault="00645170" w:rsidP="00CB23BF">
      <w:pPr>
        <w:spacing w:after="0"/>
        <w:ind w:left="450" w:right="-810"/>
      </w:pPr>
      <w:r>
        <w:t>6.</w:t>
      </w:r>
      <w:r w:rsidR="00CB23BF">
        <w:t xml:space="preserve"> Explain the on-vehicle service operations. </w:t>
      </w:r>
    </w:p>
    <w:p w14:paraId="74EDEDF6" w14:textId="2EE32EE3" w:rsidR="00CB23BF" w:rsidRDefault="00645170" w:rsidP="00645170">
      <w:pPr>
        <w:spacing w:after="0"/>
        <w:ind w:left="450" w:right="-810"/>
      </w:pPr>
      <w:r>
        <w:t>7</w:t>
      </w:r>
      <w:r w:rsidR="00CB23BF">
        <w:t xml:space="preserve"> Explain the procedure for differential carrier service and differential assembly service.  </w:t>
      </w:r>
    </w:p>
    <w:p w14:paraId="2C773521" w14:textId="7A90CE54" w:rsidR="00CB23BF" w:rsidRDefault="00645170" w:rsidP="00645170">
      <w:pPr>
        <w:spacing w:after="0"/>
        <w:ind w:left="450" w:right="-810"/>
      </w:pPr>
      <w:r>
        <w:t>8</w:t>
      </w:r>
      <w:r w:rsidR="00CB23BF">
        <w:t xml:space="preserve"> Explain pinion depth shim selection and drive pinion bearing preload adjustment.  </w:t>
      </w:r>
    </w:p>
    <w:p w14:paraId="68095CA6" w14:textId="25AC4F1F" w:rsidR="00645170" w:rsidRDefault="00645170" w:rsidP="00645170">
      <w:pPr>
        <w:spacing w:after="0"/>
        <w:ind w:left="450" w:right="-810"/>
      </w:pPr>
      <w:r>
        <w:t>9</w:t>
      </w:r>
      <w:r w:rsidR="00CB23BF">
        <w:t xml:space="preserve"> Explain </w:t>
      </w:r>
      <w:r>
        <w:t>the steps to adjust backlash and carrier bearing preload.</w:t>
      </w:r>
    </w:p>
    <w:p w14:paraId="40E03A48" w14:textId="190AC302" w:rsidR="00AA19AD" w:rsidRPr="0099000E" w:rsidRDefault="00F25410" w:rsidP="0099000E">
      <w:pPr>
        <w:spacing w:after="0"/>
        <w:ind w:left="450" w:right="-810"/>
      </w:pPr>
      <w:r>
        <w:t>_____________________________________________________________________________________</w:t>
      </w:r>
    </w:p>
    <w:p w14:paraId="2BA5D04B" w14:textId="03251696" w:rsidR="008F46C1" w:rsidRDefault="00643D46" w:rsidP="00AA19AD">
      <w:pPr>
        <w:spacing w:after="0"/>
        <w:ind w:right="-810" w:firstLine="45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077286">
        <w:t>(All resources may be found at http://www.jameshalderman.com)</w:t>
      </w:r>
    </w:p>
    <w:p w14:paraId="02CADD8D" w14:textId="77777777" w:rsidR="00181472" w:rsidRDefault="009E77DF" w:rsidP="009F1DE7">
      <w:pPr>
        <w:spacing w:after="0"/>
        <w:ind w:left="450" w:right="-810"/>
      </w:pPr>
      <w:bookmarkStart w:id="1" w:name="_Hlk116883331"/>
      <w:bookmarkStart w:id="2" w:name="_Hlk117511621"/>
      <w:r w:rsidRPr="00181472">
        <w:t xml:space="preserve">1. </w:t>
      </w:r>
      <w:r w:rsidR="00662A68" w:rsidRPr="00181472">
        <w:t xml:space="preserve">Task Sheet: </w:t>
      </w:r>
      <w:bookmarkEnd w:id="1"/>
      <w:r w:rsidR="00181472" w:rsidRPr="00181472">
        <w:t>Drive Axle Shaft Service</w:t>
      </w:r>
    </w:p>
    <w:p w14:paraId="7FB5238C" w14:textId="6E3C8126" w:rsidR="004C46AD" w:rsidRPr="00181472" w:rsidRDefault="004C46AD" w:rsidP="009F1DE7">
      <w:pPr>
        <w:spacing w:after="0"/>
        <w:ind w:left="450" w:right="-810"/>
      </w:pPr>
      <w:r w:rsidRPr="00181472">
        <w:t>2. Task Sheet:</w:t>
      </w:r>
      <w:r w:rsidR="0046085F" w:rsidRPr="00181472">
        <w:t xml:space="preserve"> </w:t>
      </w:r>
      <w:r w:rsidR="004C6A4D" w:rsidRPr="004C6A4D">
        <w:t>Drive Axle Flange Runout and Axle End Play</w:t>
      </w:r>
    </w:p>
    <w:p w14:paraId="53D10240" w14:textId="4EEA4B90" w:rsidR="004C46AD" w:rsidRPr="00181472" w:rsidRDefault="004C46AD" w:rsidP="009F1DE7">
      <w:pPr>
        <w:spacing w:after="0"/>
        <w:ind w:left="450" w:right="-810"/>
      </w:pPr>
      <w:r w:rsidRPr="00181472">
        <w:t>3. Task Sheet:</w:t>
      </w:r>
      <w:r w:rsidR="0046085F" w:rsidRPr="00181472">
        <w:t xml:space="preserve"> </w:t>
      </w:r>
      <w:r w:rsidR="004C6A4D" w:rsidRPr="004C6A4D">
        <w:t>Drive Axle Shaft Wheel Studs</w:t>
      </w:r>
    </w:p>
    <w:p w14:paraId="2F6AC5D8" w14:textId="40DACE37" w:rsidR="004C46AD" w:rsidRPr="00181472" w:rsidRDefault="004C46AD" w:rsidP="009F1DE7">
      <w:pPr>
        <w:spacing w:after="0"/>
        <w:ind w:left="450" w:right="-810"/>
      </w:pPr>
      <w:r w:rsidRPr="00181472">
        <w:t>4. Task Sheet:</w:t>
      </w:r>
      <w:r w:rsidR="0046085F" w:rsidRPr="00181472">
        <w:t xml:space="preserve"> </w:t>
      </w:r>
      <w:r w:rsidR="004C6A4D" w:rsidRPr="004C6A4D">
        <w:t>Drive Axle Seals, Bearings and Retainers</w:t>
      </w:r>
    </w:p>
    <w:p w14:paraId="07487D92" w14:textId="0E550F5E" w:rsidR="004C46AD" w:rsidRPr="00181472" w:rsidRDefault="004C46AD" w:rsidP="009F1DE7">
      <w:pPr>
        <w:spacing w:after="0"/>
        <w:ind w:left="450" w:right="-810"/>
      </w:pPr>
      <w:r w:rsidRPr="00181472">
        <w:t>5. Task Sheet:</w:t>
      </w:r>
      <w:r w:rsidR="0046085F" w:rsidRPr="00181472">
        <w:t xml:space="preserve"> </w:t>
      </w:r>
      <w:r w:rsidR="004C6A4D" w:rsidRPr="004C6A4D">
        <w:t>Differential Noise Diagnosis</w:t>
      </w:r>
    </w:p>
    <w:p w14:paraId="6AA3D78C" w14:textId="687BE9B2" w:rsidR="004C46AD" w:rsidRPr="00181472" w:rsidRDefault="004C46AD" w:rsidP="009F1DE7">
      <w:pPr>
        <w:spacing w:after="0"/>
        <w:ind w:left="450" w:right="-810"/>
      </w:pPr>
      <w:r w:rsidRPr="00181472">
        <w:t>6. Task Sheet:</w:t>
      </w:r>
      <w:r w:rsidR="009A7909" w:rsidRPr="00181472">
        <w:t xml:space="preserve"> </w:t>
      </w:r>
      <w:r w:rsidR="004C6A4D" w:rsidRPr="004C6A4D">
        <w:t>Differential Fluid Leaks</w:t>
      </w:r>
    </w:p>
    <w:p w14:paraId="7363E86B" w14:textId="08ED5263" w:rsidR="004C46AD" w:rsidRPr="00181472" w:rsidRDefault="004C46AD" w:rsidP="009F1DE7">
      <w:pPr>
        <w:spacing w:after="0"/>
        <w:ind w:left="450" w:right="-810"/>
      </w:pPr>
      <w:r w:rsidRPr="00181472">
        <w:t>7. Task Sheet:</w:t>
      </w:r>
      <w:r w:rsidR="009A7909" w:rsidRPr="00181472">
        <w:t xml:space="preserve"> </w:t>
      </w:r>
      <w:r w:rsidR="004C6A4D" w:rsidRPr="004C6A4D">
        <w:t>Pinion Seal Replacement</w:t>
      </w:r>
    </w:p>
    <w:p w14:paraId="4093BE06" w14:textId="7E3CCE58" w:rsidR="004C46AD" w:rsidRPr="00181472" w:rsidRDefault="004C46AD" w:rsidP="009F1DE7">
      <w:pPr>
        <w:spacing w:after="0"/>
        <w:ind w:left="450" w:right="-810"/>
      </w:pPr>
      <w:r w:rsidRPr="00181472">
        <w:t>8. Task Sheet:</w:t>
      </w:r>
      <w:r w:rsidR="009A7909" w:rsidRPr="00181472">
        <w:t xml:space="preserve"> </w:t>
      </w:r>
      <w:r w:rsidR="004C6A4D" w:rsidRPr="004C6A4D">
        <w:t>Ring Gear Runout</w:t>
      </w:r>
    </w:p>
    <w:p w14:paraId="14CEB17F" w14:textId="587C0DA2" w:rsidR="005F7053" w:rsidRDefault="004C46AD" w:rsidP="005F7053">
      <w:pPr>
        <w:spacing w:after="0"/>
        <w:ind w:left="450" w:right="-810"/>
      </w:pPr>
      <w:r w:rsidRPr="00181472">
        <w:t>9. Task Sheet:</w:t>
      </w:r>
      <w:r w:rsidR="009A7909" w:rsidRPr="00181472">
        <w:t xml:space="preserve"> </w:t>
      </w:r>
      <w:r w:rsidR="005F7053">
        <w:t>Differential Assembly Inspection</w:t>
      </w:r>
    </w:p>
    <w:p w14:paraId="0A1CA331" w14:textId="33D14557" w:rsidR="0046085F" w:rsidRPr="00181472" w:rsidRDefault="0046085F" w:rsidP="005F7053">
      <w:pPr>
        <w:spacing w:after="0"/>
        <w:ind w:left="450" w:right="-810"/>
      </w:pPr>
      <w:r w:rsidRPr="00181472">
        <w:t>10. Task Sheet:</w:t>
      </w:r>
      <w:r w:rsidR="00373DC3" w:rsidRPr="00181472">
        <w:t xml:space="preserve"> </w:t>
      </w:r>
      <w:r w:rsidR="005F7053" w:rsidRPr="005F7053">
        <w:t>Drive Pinion Depth</w:t>
      </w:r>
    </w:p>
    <w:p w14:paraId="4304D45A" w14:textId="237B6D64" w:rsidR="009A7909" w:rsidRPr="00181472" w:rsidRDefault="009A7909" w:rsidP="009F1DE7">
      <w:pPr>
        <w:spacing w:after="0"/>
        <w:ind w:left="450" w:right="-810"/>
      </w:pPr>
      <w:r w:rsidRPr="00181472">
        <w:t>11. Task Sheet:</w:t>
      </w:r>
      <w:r w:rsidR="00373DC3" w:rsidRPr="00181472">
        <w:t xml:space="preserve"> </w:t>
      </w:r>
      <w:r w:rsidR="005F7053" w:rsidRPr="005F7053">
        <w:t>Drive Pinion Bearing Preload</w:t>
      </w:r>
    </w:p>
    <w:p w14:paraId="1A09F942" w14:textId="03D05537" w:rsidR="009A7909" w:rsidRPr="00181472" w:rsidRDefault="009A7909" w:rsidP="009F1DE7">
      <w:pPr>
        <w:spacing w:after="0"/>
        <w:ind w:left="450" w:right="-810"/>
      </w:pPr>
      <w:r w:rsidRPr="00181472">
        <w:t>12. Task Sheet:</w:t>
      </w:r>
      <w:r w:rsidR="00373DC3" w:rsidRPr="00181472">
        <w:t xml:space="preserve"> </w:t>
      </w:r>
      <w:r w:rsidR="005F7053" w:rsidRPr="005F7053">
        <w:t>Differential Side Bearing Preload</w:t>
      </w:r>
    </w:p>
    <w:p w14:paraId="5E3CC74E" w14:textId="0EF07974" w:rsidR="009A7909" w:rsidRPr="00181472" w:rsidRDefault="009A7909" w:rsidP="009F1DE7">
      <w:pPr>
        <w:spacing w:after="0"/>
        <w:ind w:left="450" w:right="-810"/>
      </w:pPr>
      <w:r w:rsidRPr="00181472">
        <w:t>13. Task Sheet:</w:t>
      </w:r>
      <w:r w:rsidR="00373DC3" w:rsidRPr="00181472">
        <w:t xml:space="preserve"> </w:t>
      </w:r>
      <w:r w:rsidR="005F7053" w:rsidRPr="005F7053">
        <w:t>Ring and Pinion Tooth Pattern</w:t>
      </w:r>
    </w:p>
    <w:p w14:paraId="3525FFF4" w14:textId="6B30AA38" w:rsidR="009A7909" w:rsidRDefault="009A7909" w:rsidP="009F1DE7">
      <w:pPr>
        <w:spacing w:after="0"/>
        <w:ind w:left="450" w:right="-810"/>
      </w:pPr>
      <w:r w:rsidRPr="00181472">
        <w:t>14. Task Sheet:</w:t>
      </w:r>
      <w:r w:rsidR="00373DC3" w:rsidRPr="00181472">
        <w:t xml:space="preserve"> </w:t>
      </w:r>
      <w:r w:rsidR="005F7053" w:rsidRPr="005F7053">
        <w:t>Differential Pinion Gears and Case</w:t>
      </w:r>
    </w:p>
    <w:p w14:paraId="0B513C5E" w14:textId="480717A9" w:rsidR="005F7053" w:rsidRDefault="005F7053" w:rsidP="009F1DE7">
      <w:pPr>
        <w:spacing w:after="0"/>
        <w:ind w:left="450" w:right="-810"/>
      </w:pPr>
      <w:r>
        <w:t xml:space="preserve">15. Task Sheet: </w:t>
      </w:r>
      <w:r w:rsidRPr="005F7053">
        <w:t>Differential Case Assembly</w:t>
      </w:r>
    </w:p>
    <w:p w14:paraId="164DAA8A" w14:textId="45F7DD04" w:rsidR="005F7053" w:rsidRDefault="005F7053" w:rsidP="009F1DE7">
      <w:pPr>
        <w:spacing w:after="0"/>
        <w:ind w:left="450" w:right="-810"/>
      </w:pPr>
      <w:r>
        <w:t xml:space="preserve">16. Task Sheet: </w:t>
      </w:r>
      <w:r w:rsidR="0099000E" w:rsidRPr="0099000E">
        <w:t>Limited Slip Differential Diagnosis</w:t>
      </w:r>
    </w:p>
    <w:p w14:paraId="417E89C7" w14:textId="35C61543" w:rsidR="0099000E" w:rsidRDefault="0099000E" w:rsidP="0099000E">
      <w:pPr>
        <w:spacing w:after="0"/>
        <w:ind w:left="450" w:right="-810"/>
      </w:pPr>
      <w:r>
        <w:t xml:space="preserve">17. Task Sheet: </w:t>
      </w:r>
      <w:r>
        <w:t>Check, Drain and Refill Differential Case</w:t>
      </w:r>
    </w:p>
    <w:p w14:paraId="7A609A94" w14:textId="4D00F649" w:rsidR="0099000E" w:rsidRPr="00181472" w:rsidRDefault="0099000E" w:rsidP="0099000E">
      <w:pPr>
        <w:spacing w:after="0"/>
        <w:ind w:left="450" w:right="-810"/>
      </w:pPr>
      <w:r>
        <w:t>18. Tas</w:t>
      </w:r>
      <w:r w:rsidR="00A87D66">
        <w:t xml:space="preserve">k </w:t>
      </w:r>
      <w:r>
        <w:t xml:space="preserve">Sheet: </w:t>
      </w:r>
      <w:r w:rsidRPr="0099000E">
        <w:t>Limited Slip Differential Rotating Torque</w:t>
      </w:r>
    </w:p>
    <w:bookmarkEnd w:id="2"/>
    <w:p w14:paraId="233C5FC8" w14:textId="27A6561F" w:rsidR="008F46C1" w:rsidRPr="00181472" w:rsidRDefault="00373DC3" w:rsidP="009F1DE7">
      <w:pPr>
        <w:spacing w:after="0"/>
        <w:ind w:left="450" w:right="-810"/>
      </w:pPr>
      <w:r w:rsidRPr="00181472">
        <w:t>1</w:t>
      </w:r>
      <w:r w:rsidR="0099000E">
        <w:t>9</w:t>
      </w:r>
      <w:r w:rsidR="00DF2F45" w:rsidRPr="00181472">
        <w:t xml:space="preserve">. Chapter PowerPoint </w:t>
      </w:r>
    </w:p>
    <w:p w14:paraId="1D2DB321" w14:textId="4918E245" w:rsidR="008F46C1" w:rsidRPr="00181472" w:rsidRDefault="0099000E" w:rsidP="004637B0">
      <w:pPr>
        <w:spacing w:after="0"/>
        <w:ind w:left="450" w:right="-810"/>
      </w:pPr>
      <w:r>
        <w:t>20</w:t>
      </w:r>
      <w:r w:rsidR="00DF2F45" w:rsidRPr="00181472">
        <w:t xml:space="preserve">. </w:t>
      </w:r>
      <w:bookmarkStart w:id="3" w:name="_Hlk143510202"/>
      <w:r w:rsidR="00DF2F45" w:rsidRPr="00181472">
        <w:t xml:space="preserve">Crossword Puzzle and Word Search </w:t>
      </w:r>
      <w:bookmarkEnd w:id="3"/>
    </w:p>
    <w:p w14:paraId="750E8B91" w14:textId="025618FE" w:rsidR="00DB6E20" w:rsidRPr="00181472" w:rsidRDefault="0099000E" w:rsidP="0085332D">
      <w:pPr>
        <w:spacing w:after="0"/>
        <w:ind w:left="450" w:right="-810"/>
      </w:pPr>
      <w:r>
        <w:t>21</w:t>
      </w:r>
      <w:r w:rsidR="00DF2F45" w:rsidRPr="00181472">
        <w:t>.</w:t>
      </w:r>
      <w:r w:rsidR="00BF2BB0" w:rsidRPr="00181472">
        <w:t xml:space="preserve"> Videos:</w:t>
      </w:r>
      <w:r w:rsidR="00DF2F45" w:rsidRPr="00181472">
        <w:t xml:space="preserve"> </w:t>
      </w:r>
      <w:hyperlink r:id="rId10" w:history="1">
        <w:r w:rsidR="00DB6E20" w:rsidRPr="00181472">
          <w:rPr>
            <w:rStyle w:val="Hyperlink"/>
            <w:u w:val="none"/>
          </w:rPr>
          <w:t>(A3) Manual Drive Train Axles Videos</w:t>
        </w:r>
      </w:hyperlink>
    </w:p>
    <w:p w14:paraId="26AF78F6" w14:textId="081FA046" w:rsidR="00A26CFD" w:rsidRPr="00181472" w:rsidRDefault="0099000E" w:rsidP="00A26CFD">
      <w:pPr>
        <w:spacing w:after="0"/>
        <w:ind w:left="450" w:right="-810"/>
      </w:pPr>
      <w:r>
        <w:t>22</w:t>
      </w:r>
      <w:r w:rsidR="00A26CFD" w:rsidRPr="00181472">
        <w:t xml:space="preserve">. Animations: </w:t>
      </w:r>
      <w:hyperlink r:id="rId11" w:history="1">
        <w:r w:rsidR="00A26CFD" w:rsidRPr="00181472">
          <w:rPr>
            <w:rStyle w:val="Hyperlink"/>
          </w:rPr>
          <w:t>(A3) Manual Drive Train Axles Animations</w:t>
        </w:r>
      </w:hyperlink>
    </w:p>
    <w:p w14:paraId="018B8124" w14:textId="34C038A7" w:rsidR="00DF2F45" w:rsidRPr="00181472" w:rsidRDefault="00DF2F45" w:rsidP="0085332D">
      <w:pPr>
        <w:spacing w:after="0"/>
        <w:ind w:left="450" w:right="-810"/>
      </w:pPr>
      <w:r w:rsidRPr="00181472">
        <w:t>_____________________________________________________________________________________</w:t>
      </w:r>
    </w:p>
    <w:p w14:paraId="3FB19CF6" w14:textId="77777777" w:rsidR="0085332D" w:rsidRPr="00181472" w:rsidRDefault="0085332D" w:rsidP="0085332D">
      <w:pPr>
        <w:spacing w:after="0"/>
        <w:ind w:left="450" w:right="-810"/>
        <w:rPr>
          <w:sz w:val="16"/>
          <w:szCs w:val="16"/>
        </w:rPr>
      </w:pPr>
    </w:p>
    <w:p w14:paraId="6F6F9052" w14:textId="77777777" w:rsidR="00373DC3" w:rsidRPr="00181472" w:rsidRDefault="00373DC3" w:rsidP="004637B0">
      <w:pPr>
        <w:spacing w:after="0"/>
        <w:ind w:left="450" w:right="-810"/>
        <w:rPr>
          <w:b/>
          <w:bCs/>
          <w:u w:val="single"/>
        </w:rPr>
      </w:pPr>
    </w:p>
    <w:p w14:paraId="7FC1A6C0" w14:textId="77777777" w:rsidR="00373DC3" w:rsidRPr="00181472" w:rsidRDefault="00373DC3" w:rsidP="004637B0">
      <w:pPr>
        <w:spacing w:after="0"/>
        <w:ind w:left="450" w:right="-810"/>
        <w:rPr>
          <w:b/>
          <w:bCs/>
          <w:u w:val="single"/>
        </w:rPr>
      </w:pPr>
    </w:p>
    <w:p w14:paraId="40FB970E" w14:textId="77777777" w:rsidR="00373DC3" w:rsidRPr="00181472" w:rsidRDefault="00373DC3" w:rsidP="004637B0">
      <w:pPr>
        <w:spacing w:after="0"/>
        <w:ind w:left="450" w:right="-810"/>
        <w:rPr>
          <w:b/>
          <w:bCs/>
          <w:u w:val="single"/>
        </w:rPr>
      </w:pPr>
    </w:p>
    <w:p w14:paraId="363AAE37" w14:textId="77777777" w:rsidR="00373DC3" w:rsidRPr="00181472" w:rsidRDefault="00373DC3" w:rsidP="00373DC3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181472">
        <w:rPr>
          <w:rFonts w:eastAsia="Times New Roman" w:cstheme="minorHAnsi"/>
          <w:b/>
          <w:color w:val="181717"/>
          <w:sz w:val="28"/>
          <w:szCs w:val="28"/>
        </w:rPr>
        <w:lastRenderedPageBreak/>
        <w:t>Manual Drivetrains and Axles 9</w:t>
      </w:r>
      <w:r w:rsidRPr="00181472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Pr="00181472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43A401D" w14:textId="77777777" w:rsidR="00373DC3" w:rsidRPr="00181472" w:rsidRDefault="00373DC3" w:rsidP="00373DC3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181472">
        <w:rPr>
          <w:rFonts w:eastAsia="Times New Roman" w:cstheme="minorHAnsi"/>
          <w:b/>
          <w:color w:val="181717"/>
          <w:sz w:val="28"/>
          <w:szCs w:val="28"/>
        </w:rPr>
        <w:t>Chapter 13 –</w:t>
      </w:r>
      <w:r w:rsidRPr="00181472">
        <w:t xml:space="preserve"> </w:t>
      </w:r>
      <w:r w:rsidRPr="00181472">
        <w:rPr>
          <w:rFonts w:eastAsia="Times New Roman" w:cstheme="minorHAnsi"/>
          <w:b/>
          <w:color w:val="181717"/>
          <w:sz w:val="28"/>
          <w:szCs w:val="28"/>
        </w:rPr>
        <w:t>Drive Axle and Differential Diagnosis and Service</w:t>
      </w:r>
    </w:p>
    <w:p w14:paraId="10D8E945" w14:textId="77777777" w:rsidR="00373DC3" w:rsidRPr="00181472" w:rsidRDefault="00373DC3" w:rsidP="00373DC3">
      <w:pPr>
        <w:spacing w:after="0"/>
        <w:ind w:left="450" w:right="-810"/>
        <w:jc w:val="center"/>
        <w:rPr>
          <w:b/>
          <w:bCs/>
          <w:u w:val="single"/>
        </w:rPr>
      </w:pPr>
    </w:p>
    <w:p w14:paraId="140DF0A3" w14:textId="77777777" w:rsidR="00373DC3" w:rsidRPr="00181472" w:rsidRDefault="00373DC3" w:rsidP="004637B0">
      <w:pPr>
        <w:spacing w:after="0"/>
        <w:ind w:left="450" w:right="-810"/>
        <w:rPr>
          <w:b/>
          <w:bCs/>
          <w:u w:val="single"/>
        </w:rPr>
      </w:pPr>
    </w:p>
    <w:p w14:paraId="0B1471B9" w14:textId="6C79B47C" w:rsidR="008F46C1" w:rsidRPr="00181472" w:rsidRDefault="008F46C1" w:rsidP="004637B0">
      <w:pPr>
        <w:spacing w:after="0"/>
        <w:ind w:left="450" w:right="-810"/>
      </w:pPr>
      <w:r w:rsidRPr="00181472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181472">
        <w:rPr>
          <w:b/>
          <w:bCs/>
          <w:u w:val="single"/>
        </w:rPr>
        <w:t>ACTIVITIES</w:t>
      </w:r>
      <w:r w:rsidR="005868EC" w:rsidRPr="00181472">
        <w:rPr>
          <w:b/>
          <w:bCs/>
        </w:rPr>
        <w:t>:</w:t>
      </w:r>
      <w:r w:rsidR="005868EC" w:rsidRPr="00181472">
        <w:t xml:space="preserve"> </w:t>
      </w:r>
    </w:p>
    <w:p w14:paraId="1E96C81E" w14:textId="77777777" w:rsidR="00A87D66" w:rsidRDefault="00A87D66" w:rsidP="00A87D66">
      <w:pPr>
        <w:spacing w:after="0"/>
        <w:ind w:right="-810" w:firstLine="450"/>
      </w:pPr>
      <w:r>
        <w:t>1. Task Sheet: Drive Axle Shaft Service</w:t>
      </w:r>
    </w:p>
    <w:p w14:paraId="1987DC1A" w14:textId="77777777" w:rsidR="00A87D66" w:rsidRDefault="00A87D66" w:rsidP="00A87D66">
      <w:pPr>
        <w:spacing w:after="0"/>
        <w:ind w:right="-810" w:firstLine="450"/>
      </w:pPr>
      <w:r>
        <w:t>2. Task Sheet: Drive Axle Flange Runout and Axle End Play</w:t>
      </w:r>
    </w:p>
    <w:p w14:paraId="0C138393" w14:textId="77777777" w:rsidR="00A87D66" w:rsidRDefault="00A87D66" w:rsidP="00A87D66">
      <w:pPr>
        <w:spacing w:after="0"/>
        <w:ind w:right="-810" w:firstLine="450"/>
      </w:pPr>
      <w:r>
        <w:t>3. Task Sheet: Drive Axle Shaft Wheel Studs</w:t>
      </w:r>
    </w:p>
    <w:p w14:paraId="63AB65BB" w14:textId="77777777" w:rsidR="00A87D66" w:rsidRDefault="00A87D66" w:rsidP="00A87D66">
      <w:pPr>
        <w:spacing w:after="0"/>
        <w:ind w:right="-810" w:firstLine="450"/>
      </w:pPr>
      <w:r>
        <w:t>4. Task Sheet: Drive Axle Seals, Bearings and Retainers</w:t>
      </w:r>
    </w:p>
    <w:p w14:paraId="416AB424" w14:textId="77777777" w:rsidR="00A87D66" w:rsidRDefault="00A87D66" w:rsidP="00A87D66">
      <w:pPr>
        <w:spacing w:after="0"/>
        <w:ind w:right="-810" w:firstLine="450"/>
      </w:pPr>
      <w:r>
        <w:t>5. Task Sheet: Differential Noise Diagnosis</w:t>
      </w:r>
    </w:p>
    <w:p w14:paraId="358D9090" w14:textId="77777777" w:rsidR="00A87D66" w:rsidRDefault="00A87D66" w:rsidP="00A87D66">
      <w:pPr>
        <w:spacing w:after="0"/>
        <w:ind w:right="-810" w:firstLine="450"/>
      </w:pPr>
      <w:r>
        <w:t>6. Task Sheet: Differential Fluid Leaks</w:t>
      </w:r>
    </w:p>
    <w:p w14:paraId="12EFA2BB" w14:textId="77777777" w:rsidR="00A87D66" w:rsidRDefault="00A87D66" w:rsidP="00A87D66">
      <w:pPr>
        <w:spacing w:after="0"/>
        <w:ind w:right="-810" w:firstLine="450"/>
      </w:pPr>
      <w:r>
        <w:t>7. Task Sheet: Pinion Seal Replacement</w:t>
      </w:r>
    </w:p>
    <w:p w14:paraId="0E429F2D" w14:textId="77777777" w:rsidR="00A87D66" w:rsidRDefault="00A87D66" w:rsidP="00A87D66">
      <w:pPr>
        <w:spacing w:after="0"/>
        <w:ind w:right="-810" w:firstLine="450"/>
      </w:pPr>
      <w:r>
        <w:t>8. Task Sheet: Ring Gear Runout</w:t>
      </w:r>
    </w:p>
    <w:p w14:paraId="2CE14084" w14:textId="77777777" w:rsidR="00A87D66" w:rsidRDefault="00A87D66" w:rsidP="00A87D66">
      <w:pPr>
        <w:spacing w:after="0"/>
        <w:ind w:right="-810" w:firstLine="450"/>
      </w:pPr>
      <w:r>
        <w:t>9. Task Sheet: Differential Assembly Inspection</w:t>
      </w:r>
    </w:p>
    <w:p w14:paraId="5874C026" w14:textId="77777777" w:rsidR="00A87D66" w:rsidRDefault="00A87D66" w:rsidP="00A87D66">
      <w:pPr>
        <w:spacing w:after="0"/>
        <w:ind w:right="-810" w:firstLine="450"/>
      </w:pPr>
      <w:r>
        <w:t>10. Task Sheet: Drive Pinion Depth</w:t>
      </w:r>
    </w:p>
    <w:p w14:paraId="11FC547D" w14:textId="77777777" w:rsidR="00A87D66" w:rsidRDefault="00A87D66" w:rsidP="00A87D66">
      <w:pPr>
        <w:spacing w:after="0"/>
        <w:ind w:right="-810" w:firstLine="450"/>
      </w:pPr>
      <w:r>
        <w:t>11. Task Sheet: Drive Pinion Bearing Preload</w:t>
      </w:r>
    </w:p>
    <w:p w14:paraId="1841FB5B" w14:textId="77777777" w:rsidR="00A87D66" w:rsidRDefault="00A87D66" w:rsidP="00A87D66">
      <w:pPr>
        <w:spacing w:after="0"/>
        <w:ind w:right="-810" w:firstLine="450"/>
      </w:pPr>
      <w:r>
        <w:t>12. Task Sheet: Differential Side Bearing Preload</w:t>
      </w:r>
    </w:p>
    <w:p w14:paraId="36549186" w14:textId="77777777" w:rsidR="00A87D66" w:rsidRDefault="00A87D66" w:rsidP="00A87D66">
      <w:pPr>
        <w:spacing w:after="0"/>
        <w:ind w:right="-810" w:firstLine="450"/>
      </w:pPr>
      <w:r>
        <w:t>13. Task Sheet: Ring and Pinion Tooth Pattern</w:t>
      </w:r>
    </w:p>
    <w:p w14:paraId="655F95BF" w14:textId="77777777" w:rsidR="00A87D66" w:rsidRDefault="00A87D66" w:rsidP="00A87D66">
      <w:pPr>
        <w:spacing w:after="0"/>
        <w:ind w:right="-810" w:firstLine="450"/>
      </w:pPr>
      <w:r>
        <w:t>14. Task Sheet: Differential Pinion Gears and Case</w:t>
      </w:r>
    </w:p>
    <w:p w14:paraId="1F00B8F3" w14:textId="77777777" w:rsidR="00A87D66" w:rsidRDefault="00A87D66" w:rsidP="00A87D66">
      <w:pPr>
        <w:spacing w:after="0"/>
        <w:ind w:right="-810" w:firstLine="450"/>
      </w:pPr>
      <w:r>
        <w:t>15. Task Sheet: Differential Case Assembly</w:t>
      </w:r>
    </w:p>
    <w:p w14:paraId="79C3FFB7" w14:textId="77777777" w:rsidR="00A87D66" w:rsidRDefault="00A87D66" w:rsidP="00A87D66">
      <w:pPr>
        <w:spacing w:after="0"/>
        <w:ind w:right="-810" w:firstLine="450"/>
      </w:pPr>
      <w:r>
        <w:t>16. Task Sheet: Limited Slip Differential Diagnosis</w:t>
      </w:r>
    </w:p>
    <w:p w14:paraId="6F360D95" w14:textId="77777777" w:rsidR="00A87D66" w:rsidRDefault="00A87D66" w:rsidP="00A87D66">
      <w:pPr>
        <w:spacing w:after="0"/>
        <w:ind w:right="-810" w:firstLine="450"/>
      </w:pPr>
      <w:r>
        <w:t>17. Task Sheet: Check, Drain and Refill Differential Case</w:t>
      </w:r>
    </w:p>
    <w:p w14:paraId="71A9C619" w14:textId="77777777" w:rsidR="00A87D66" w:rsidRDefault="00A87D66" w:rsidP="00A87D66">
      <w:pPr>
        <w:spacing w:after="0"/>
        <w:ind w:right="-810" w:firstLine="450"/>
      </w:pPr>
      <w:r>
        <w:t>18. Task Sheet: Limited Slip Differential Rotating Torque</w:t>
      </w:r>
    </w:p>
    <w:p w14:paraId="3C9CD449" w14:textId="72EAA45C" w:rsidR="00A87D66" w:rsidRDefault="00A87D66" w:rsidP="00A87D66">
      <w:pPr>
        <w:spacing w:after="0"/>
        <w:ind w:right="-810" w:firstLine="450"/>
      </w:pPr>
      <w:r>
        <w:t xml:space="preserve">19. </w:t>
      </w:r>
      <w:r w:rsidRPr="00A87D66">
        <w:t>Crossword Puzzle and Word Search</w:t>
      </w:r>
    </w:p>
    <w:p w14:paraId="18DFFE47" w14:textId="1921B155" w:rsidR="00373DC3" w:rsidRPr="0099000E" w:rsidRDefault="00DF2F45" w:rsidP="00A87D66">
      <w:pPr>
        <w:spacing w:after="0"/>
        <w:ind w:right="-810" w:firstLine="450"/>
      </w:pPr>
      <w:r w:rsidRPr="00181472">
        <w:t>_____________________________________________________________________________________</w:t>
      </w:r>
    </w:p>
    <w:p w14:paraId="196806A9" w14:textId="7048187A" w:rsidR="008F46C1" w:rsidRPr="00181472" w:rsidRDefault="008F46C1" w:rsidP="004637B0">
      <w:pPr>
        <w:spacing w:after="0"/>
        <w:ind w:left="450" w:right="-810"/>
      </w:pPr>
      <w:r w:rsidRPr="00181472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181472">
        <w:rPr>
          <w:b/>
          <w:bCs/>
          <w:u w:val="single"/>
        </w:rPr>
        <w:t>ASSIGNMENTS</w:t>
      </w:r>
      <w:r w:rsidR="005868EC" w:rsidRPr="00181472">
        <w:rPr>
          <w:b/>
          <w:bCs/>
        </w:rPr>
        <w:t>:</w:t>
      </w:r>
      <w:r w:rsidR="005868EC" w:rsidRPr="00181472">
        <w:t xml:space="preserve"> </w:t>
      </w:r>
    </w:p>
    <w:p w14:paraId="15885B85" w14:textId="0DED89A8" w:rsidR="008F46C1" w:rsidRPr="00181472" w:rsidRDefault="009C69F8" w:rsidP="004637B0">
      <w:pPr>
        <w:spacing w:after="0"/>
        <w:ind w:left="450" w:right="-810"/>
      </w:pPr>
      <w:r w:rsidRPr="00181472">
        <w:t>1. Chapter crossword and word search puzzles</w:t>
      </w:r>
      <w:r w:rsidR="00B723D2" w:rsidRPr="00181472">
        <w:t>.</w:t>
      </w:r>
    </w:p>
    <w:p w14:paraId="48ED4D9B" w14:textId="767C3932" w:rsidR="008F46C1" w:rsidRPr="00181472" w:rsidRDefault="009C69F8" w:rsidP="004637B0">
      <w:pPr>
        <w:spacing w:after="0"/>
        <w:ind w:left="450" w:right="-810"/>
      </w:pPr>
      <w:r w:rsidRPr="00181472">
        <w:t xml:space="preserve">2. Complete end of chapter 10 question quiz. </w:t>
      </w:r>
    </w:p>
    <w:p w14:paraId="16AB3205" w14:textId="39B777E2" w:rsidR="008A30BF" w:rsidRDefault="008A30BF" w:rsidP="004637B0">
      <w:pPr>
        <w:spacing w:after="0"/>
        <w:ind w:left="450" w:right="-810"/>
      </w:pPr>
      <w:r w:rsidRPr="00181472">
        <w:t>3. Complete multiple choice and short answer quizzes downloaded from the website.</w:t>
      </w:r>
    </w:p>
    <w:p w14:paraId="013A09D6" w14:textId="7509B9A1" w:rsidR="00FA5100" w:rsidRPr="0099000E" w:rsidRDefault="00DF2F45" w:rsidP="0099000E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523148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2FCDFB58" w14:textId="11234A74" w:rsidR="00D47E53" w:rsidRPr="0099000E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64732136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58DC12E6" w14:textId="161882BC" w:rsidR="004637B0" w:rsidRDefault="004637B0" w:rsidP="004637B0">
      <w:pPr>
        <w:spacing w:after="0"/>
        <w:ind w:left="450" w:right="-810"/>
      </w:pPr>
    </w:p>
    <w:p w14:paraId="4A08C0FD" w14:textId="48BAB89E" w:rsidR="00DF329E" w:rsidRDefault="00DF329E" w:rsidP="00B51642">
      <w:pPr>
        <w:spacing w:after="0"/>
        <w:ind w:right="-810"/>
      </w:pPr>
    </w:p>
    <w:p w14:paraId="3E496E13" w14:textId="22109F3A" w:rsidR="00373DC3" w:rsidRDefault="00373DC3" w:rsidP="00B51642">
      <w:pPr>
        <w:spacing w:after="0"/>
        <w:ind w:right="-810"/>
      </w:pPr>
    </w:p>
    <w:p w14:paraId="72B9431E" w14:textId="77777777" w:rsidR="00373DC3" w:rsidRDefault="00373DC3" w:rsidP="00B51642">
      <w:pPr>
        <w:spacing w:after="0"/>
        <w:ind w:right="-810"/>
      </w:pPr>
    </w:p>
    <w:p w14:paraId="755378B5" w14:textId="54816DBF" w:rsidR="00DA1A6E" w:rsidRDefault="00DA1A6E" w:rsidP="004637B0">
      <w:pPr>
        <w:spacing w:after="0"/>
        <w:ind w:left="450" w:right="-810"/>
      </w:pPr>
    </w:p>
    <w:p w14:paraId="045C2377" w14:textId="5DC92EFF" w:rsidR="002D5829" w:rsidRDefault="002D5829" w:rsidP="004637B0">
      <w:pPr>
        <w:spacing w:after="0"/>
        <w:ind w:left="450" w:right="-810"/>
      </w:pPr>
    </w:p>
    <w:p w14:paraId="0A1CD145" w14:textId="77777777" w:rsidR="002D5829" w:rsidRDefault="002D5829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8F46C1">
      <w:footerReference w:type="default" r:id="rId16"/>
      <w:pgSz w:w="12240" w:h="15840"/>
      <w:pgMar w:top="450" w:right="1440" w:bottom="45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D30E5" w14:textId="77777777" w:rsidR="00B7713E" w:rsidRDefault="00B7713E" w:rsidP="00E43A7A">
      <w:pPr>
        <w:spacing w:after="0" w:line="240" w:lineRule="auto"/>
      </w:pPr>
      <w:r>
        <w:separator/>
      </w:r>
    </w:p>
  </w:endnote>
  <w:endnote w:type="continuationSeparator" w:id="0">
    <w:p w14:paraId="380A8270" w14:textId="77777777" w:rsidR="00B7713E" w:rsidRDefault="00B7713E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6E1FF" w14:textId="77777777" w:rsidR="00B7713E" w:rsidRDefault="00B7713E" w:rsidP="00E43A7A">
      <w:pPr>
        <w:spacing w:after="0" w:line="240" w:lineRule="auto"/>
      </w:pPr>
      <w:r>
        <w:separator/>
      </w:r>
    </w:p>
  </w:footnote>
  <w:footnote w:type="continuationSeparator" w:id="0">
    <w:p w14:paraId="4C99CF00" w14:textId="77777777" w:rsidR="00B7713E" w:rsidRDefault="00B7713E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5232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2NTKysLQwNjS0NDRX0lEKTi0uzszPAykwNKsFAC+sH4ctAAAA"/>
  </w:docVars>
  <w:rsids>
    <w:rsidRoot w:val="00DF2F45"/>
    <w:rsid w:val="00002F88"/>
    <w:rsid w:val="00003D0F"/>
    <w:rsid w:val="00016515"/>
    <w:rsid w:val="00050708"/>
    <w:rsid w:val="000522AD"/>
    <w:rsid w:val="00077286"/>
    <w:rsid w:val="000A64FC"/>
    <w:rsid w:val="000E2805"/>
    <w:rsid w:val="000E2C6C"/>
    <w:rsid w:val="000F1B4E"/>
    <w:rsid w:val="000F4654"/>
    <w:rsid w:val="0011718F"/>
    <w:rsid w:val="00123D4E"/>
    <w:rsid w:val="00130A38"/>
    <w:rsid w:val="00133D25"/>
    <w:rsid w:val="0013728A"/>
    <w:rsid w:val="00150D4A"/>
    <w:rsid w:val="00161046"/>
    <w:rsid w:val="00181472"/>
    <w:rsid w:val="001A770C"/>
    <w:rsid w:val="001A7F23"/>
    <w:rsid w:val="001D13D5"/>
    <w:rsid w:val="001D570B"/>
    <w:rsid w:val="001F1DBC"/>
    <w:rsid w:val="00250C2D"/>
    <w:rsid w:val="00253BBC"/>
    <w:rsid w:val="002A65BF"/>
    <w:rsid w:val="002D5829"/>
    <w:rsid w:val="00303B21"/>
    <w:rsid w:val="00373DC3"/>
    <w:rsid w:val="003900A9"/>
    <w:rsid w:val="00393EBC"/>
    <w:rsid w:val="003B6B6B"/>
    <w:rsid w:val="003D0578"/>
    <w:rsid w:val="003E48F6"/>
    <w:rsid w:val="0040292E"/>
    <w:rsid w:val="00403485"/>
    <w:rsid w:val="00431A46"/>
    <w:rsid w:val="00440B1B"/>
    <w:rsid w:val="0044159E"/>
    <w:rsid w:val="00454747"/>
    <w:rsid w:val="0046085F"/>
    <w:rsid w:val="004637B0"/>
    <w:rsid w:val="00464DF1"/>
    <w:rsid w:val="00473C69"/>
    <w:rsid w:val="004777B0"/>
    <w:rsid w:val="004A17EE"/>
    <w:rsid w:val="004B09AC"/>
    <w:rsid w:val="004C46AD"/>
    <w:rsid w:val="004C6A4D"/>
    <w:rsid w:val="004D0C75"/>
    <w:rsid w:val="004E657C"/>
    <w:rsid w:val="004E6C4F"/>
    <w:rsid w:val="004F758F"/>
    <w:rsid w:val="00500089"/>
    <w:rsid w:val="00502ADA"/>
    <w:rsid w:val="0050347F"/>
    <w:rsid w:val="00511DFD"/>
    <w:rsid w:val="00522267"/>
    <w:rsid w:val="005274BD"/>
    <w:rsid w:val="00535846"/>
    <w:rsid w:val="00547AF6"/>
    <w:rsid w:val="00551076"/>
    <w:rsid w:val="005661A9"/>
    <w:rsid w:val="005868EC"/>
    <w:rsid w:val="00586DC1"/>
    <w:rsid w:val="005C1D89"/>
    <w:rsid w:val="005E061A"/>
    <w:rsid w:val="005E3067"/>
    <w:rsid w:val="005F5D13"/>
    <w:rsid w:val="005F7053"/>
    <w:rsid w:val="00616579"/>
    <w:rsid w:val="00633A7C"/>
    <w:rsid w:val="00640249"/>
    <w:rsid w:val="00643D46"/>
    <w:rsid w:val="00645170"/>
    <w:rsid w:val="00662A68"/>
    <w:rsid w:val="00674940"/>
    <w:rsid w:val="00692749"/>
    <w:rsid w:val="00696D9C"/>
    <w:rsid w:val="006B2340"/>
    <w:rsid w:val="006E1223"/>
    <w:rsid w:val="006F3B8D"/>
    <w:rsid w:val="006F6815"/>
    <w:rsid w:val="00717D2A"/>
    <w:rsid w:val="007246B8"/>
    <w:rsid w:val="00727DCE"/>
    <w:rsid w:val="00731AED"/>
    <w:rsid w:val="00757A7F"/>
    <w:rsid w:val="00787B8C"/>
    <w:rsid w:val="007C16D5"/>
    <w:rsid w:val="007C2DDB"/>
    <w:rsid w:val="007D2792"/>
    <w:rsid w:val="0081068C"/>
    <w:rsid w:val="008253C6"/>
    <w:rsid w:val="008305AE"/>
    <w:rsid w:val="00844E5E"/>
    <w:rsid w:val="0085332D"/>
    <w:rsid w:val="00874EE0"/>
    <w:rsid w:val="00877575"/>
    <w:rsid w:val="00892203"/>
    <w:rsid w:val="008A30BF"/>
    <w:rsid w:val="008A4B37"/>
    <w:rsid w:val="008E09DD"/>
    <w:rsid w:val="008F46C1"/>
    <w:rsid w:val="009268E1"/>
    <w:rsid w:val="0095478E"/>
    <w:rsid w:val="00963A52"/>
    <w:rsid w:val="0099000E"/>
    <w:rsid w:val="009A7909"/>
    <w:rsid w:val="009C69F8"/>
    <w:rsid w:val="009E77DF"/>
    <w:rsid w:val="009F1DE7"/>
    <w:rsid w:val="00A26349"/>
    <w:rsid w:val="00A26CFD"/>
    <w:rsid w:val="00A50B5E"/>
    <w:rsid w:val="00A764B2"/>
    <w:rsid w:val="00A87D66"/>
    <w:rsid w:val="00AA19AD"/>
    <w:rsid w:val="00AD423A"/>
    <w:rsid w:val="00AE49C7"/>
    <w:rsid w:val="00B46E95"/>
    <w:rsid w:val="00B51642"/>
    <w:rsid w:val="00B52BE8"/>
    <w:rsid w:val="00B66E03"/>
    <w:rsid w:val="00B723D2"/>
    <w:rsid w:val="00B7713E"/>
    <w:rsid w:val="00B97438"/>
    <w:rsid w:val="00BA3D3F"/>
    <w:rsid w:val="00BB1DB0"/>
    <w:rsid w:val="00BF2BB0"/>
    <w:rsid w:val="00C02283"/>
    <w:rsid w:val="00C14A19"/>
    <w:rsid w:val="00C15C66"/>
    <w:rsid w:val="00C161A4"/>
    <w:rsid w:val="00C22D90"/>
    <w:rsid w:val="00C409DD"/>
    <w:rsid w:val="00C44094"/>
    <w:rsid w:val="00C471C5"/>
    <w:rsid w:val="00C7048D"/>
    <w:rsid w:val="00C82643"/>
    <w:rsid w:val="00C97C37"/>
    <w:rsid w:val="00CB23BF"/>
    <w:rsid w:val="00CB7979"/>
    <w:rsid w:val="00CE5DA8"/>
    <w:rsid w:val="00D47E53"/>
    <w:rsid w:val="00D71B49"/>
    <w:rsid w:val="00D77176"/>
    <w:rsid w:val="00DA1A6E"/>
    <w:rsid w:val="00DA1AB9"/>
    <w:rsid w:val="00DB2002"/>
    <w:rsid w:val="00DB6E20"/>
    <w:rsid w:val="00DE22C3"/>
    <w:rsid w:val="00DE3351"/>
    <w:rsid w:val="00DF2F45"/>
    <w:rsid w:val="00DF329E"/>
    <w:rsid w:val="00DF38CD"/>
    <w:rsid w:val="00E202C9"/>
    <w:rsid w:val="00E43A7A"/>
    <w:rsid w:val="00E7242A"/>
    <w:rsid w:val="00E751EF"/>
    <w:rsid w:val="00E7618B"/>
    <w:rsid w:val="00E80F93"/>
    <w:rsid w:val="00E9309E"/>
    <w:rsid w:val="00EA1EC5"/>
    <w:rsid w:val="00EE1EE1"/>
    <w:rsid w:val="00F00A5E"/>
    <w:rsid w:val="00F2511E"/>
    <w:rsid w:val="00F25410"/>
    <w:rsid w:val="00F33CA8"/>
    <w:rsid w:val="00F40B92"/>
    <w:rsid w:val="00F81C97"/>
    <w:rsid w:val="00F85776"/>
    <w:rsid w:val="00FA5100"/>
    <w:rsid w:val="00FB2829"/>
    <w:rsid w:val="00FC06DD"/>
    <w:rsid w:val="00FC4EAD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3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3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45</cp:revision>
  <cp:lastPrinted>2019-12-09T14:33:00Z</cp:lastPrinted>
  <dcterms:created xsi:type="dcterms:W3CDTF">2019-12-09T16:24:00Z</dcterms:created>
  <dcterms:modified xsi:type="dcterms:W3CDTF">2023-08-21T15:37:00Z</dcterms:modified>
</cp:coreProperties>
</file>