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7A589E3F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E21DC">
        <w:rPr>
          <w:rFonts w:eastAsia="Times New Roman" w:cstheme="minorHAnsi"/>
          <w:b/>
          <w:color w:val="181717"/>
          <w:sz w:val="28"/>
          <w:szCs w:val="28"/>
        </w:rPr>
        <w:t>2</w:t>
      </w:r>
      <w:r w:rsidR="003711E5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711E5" w:rsidRPr="003711E5">
        <w:rPr>
          <w:rFonts w:eastAsia="Times New Roman" w:cstheme="minorHAnsi"/>
          <w:b/>
          <w:color w:val="181717"/>
          <w:sz w:val="28"/>
          <w:szCs w:val="28"/>
        </w:rPr>
        <w:t>Cylinder Head Servicing and Inspection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57C81A0" w14:textId="552D038F" w:rsidR="00E12470" w:rsidRDefault="00D372C4" w:rsidP="00191025">
      <w:pPr>
        <w:spacing w:after="0"/>
        <w:ind w:left="450" w:right="-810"/>
      </w:pPr>
      <w:r>
        <w:t xml:space="preserve">1. </w:t>
      </w:r>
      <w:r w:rsidR="00191025">
        <w:t xml:space="preserve">Cylinder Heads, Intake and exhaust Ports, </w:t>
      </w:r>
      <w:r w:rsidR="008A3EB3">
        <w:t xml:space="preserve">and </w:t>
      </w:r>
      <w:r w:rsidR="00191025">
        <w:t xml:space="preserve">Cylinder Head Passages, </w:t>
      </w:r>
    </w:p>
    <w:p w14:paraId="511B85B1" w14:textId="2B390309" w:rsidR="003D3D7B" w:rsidRDefault="00E12470" w:rsidP="00191025">
      <w:pPr>
        <w:spacing w:after="0"/>
        <w:ind w:left="450" w:right="-810"/>
      </w:pPr>
      <w:r>
        <w:t xml:space="preserve">2. </w:t>
      </w:r>
      <w:r w:rsidR="009E0F13">
        <w:t xml:space="preserve">Cylinder Head </w:t>
      </w:r>
      <w:r w:rsidR="008A3EB3">
        <w:t>Disassembly</w:t>
      </w:r>
      <w:r>
        <w:t xml:space="preserve"> and Inspection</w:t>
      </w:r>
      <w:r w:rsidR="008A3EB3">
        <w:t xml:space="preserve">, Cylinder Resurfacing, and </w:t>
      </w:r>
      <w:r w:rsidR="008A3EB3">
        <w:t>Intake Manifold Alignment</w:t>
      </w:r>
    </w:p>
    <w:p w14:paraId="2EF1E77E" w14:textId="299E236A" w:rsidR="009E0F13" w:rsidRDefault="00DB5549" w:rsidP="00191025">
      <w:pPr>
        <w:spacing w:after="0"/>
        <w:ind w:left="450" w:right="-810"/>
      </w:pPr>
      <w:r>
        <w:t>3</w:t>
      </w:r>
      <w:r w:rsidR="009E0F13">
        <w:t>. Valve Guides</w:t>
      </w:r>
      <w:r w:rsidR="008A3EB3">
        <w:t>, Valve Guide Replacement, Intake and Exhaust Valves</w:t>
      </w:r>
      <w:r>
        <w:t>, and Valve Seats</w:t>
      </w:r>
    </w:p>
    <w:p w14:paraId="5925E73A" w14:textId="3BB63AAD" w:rsidR="00DB5549" w:rsidRDefault="00DB5549" w:rsidP="00191025">
      <w:pPr>
        <w:spacing w:after="0"/>
        <w:ind w:left="450" w:right="-810"/>
      </w:pPr>
      <w:r>
        <w:t xml:space="preserve">4. Valve Springs, Valve Keepers and Rotators, and Valve Seat </w:t>
      </w:r>
      <w:r w:rsidR="00620A67">
        <w:t>Reconditioning</w:t>
      </w:r>
    </w:p>
    <w:p w14:paraId="4CEDA28D" w14:textId="6942F177" w:rsidR="00620A67" w:rsidRDefault="00620A67" w:rsidP="00191025">
      <w:pPr>
        <w:spacing w:after="0"/>
        <w:ind w:left="450" w:right="-810"/>
      </w:pPr>
      <w:r>
        <w:t xml:space="preserve">5. Valve Stem Height, Installed Height, Valve Stem Seals, </w:t>
      </w:r>
      <w:r w:rsidR="00A27B0C">
        <w:t xml:space="preserve">and </w:t>
      </w:r>
      <w:r>
        <w:t>Installing the Valves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2875D0E" w14:textId="77777777" w:rsidR="00551D22" w:rsidRDefault="008F46C1" w:rsidP="00551D22">
      <w:pPr>
        <w:spacing w:after="0"/>
        <w:ind w:left="450" w:right="-810"/>
      </w:pPr>
      <w:r>
        <w:t xml:space="preserve">1. </w:t>
      </w:r>
      <w:r w:rsidR="00551D22">
        <w:t>Explain the design and construction of cylinder heads.</w:t>
      </w:r>
    </w:p>
    <w:p w14:paraId="0E09A347" w14:textId="2A71C70C" w:rsidR="00551D22" w:rsidRDefault="00551D22" w:rsidP="00551D22">
      <w:pPr>
        <w:spacing w:after="0"/>
        <w:ind w:left="450" w:right="-810"/>
      </w:pPr>
      <w:r>
        <w:t>2.</w:t>
      </w:r>
      <w:r>
        <w:t xml:space="preserve"> Explain the design and construction of intake and exhaust ports.</w:t>
      </w:r>
    </w:p>
    <w:p w14:paraId="22C98F52" w14:textId="53ED5613" w:rsidR="00551D22" w:rsidRDefault="00551D22" w:rsidP="00551D22">
      <w:pPr>
        <w:spacing w:after="0"/>
        <w:ind w:left="450" w:right="-810"/>
      </w:pPr>
      <w:r>
        <w:t>3.</w:t>
      </w:r>
      <w:r>
        <w:t xml:space="preserve"> Discuss cylinder head passages.</w:t>
      </w:r>
    </w:p>
    <w:p w14:paraId="298BFCEE" w14:textId="69D280C9" w:rsidR="00551D22" w:rsidRDefault="00551D22" w:rsidP="00551D22">
      <w:pPr>
        <w:spacing w:after="0"/>
        <w:ind w:left="450" w:right="-810"/>
      </w:pPr>
      <w:r>
        <w:t>4.</w:t>
      </w:r>
      <w:r>
        <w:t xml:space="preserve"> Describe cylinder head disassembly and inspection.</w:t>
      </w:r>
    </w:p>
    <w:p w14:paraId="7A72FC84" w14:textId="515CD43E" w:rsidR="00551D22" w:rsidRDefault="00551D22" w:rsidP="00551D22">
      <w:pPr>
        <w:spacing w:after="0"/>
        <w:ind w:left="450" w:right="-810"/>
      </w:pPr>
      <w:r>
        <w:t>5.</w:t>
      </w:r>
      <w:r>
        <w:t xml:space="preserve"> Describe cylinder head resurfacing.</w:t>
      </w:r>
    </w:p>
    <w:p w14:paraId="284E4DCA" w14:textId="0EA90B0D" w:rsidR="00551D22" w:rsidRDefault="00551D22" w:rsidP="00551D22">
      <w:pPr>
        <w:spacing w:after="0"/>
        <w:ind w:left="450" w:right="-810"/>
      </w:pPr>
      <w:r>
        <w:t>6.</w:t>
      </w:r>
      <w:r>
        <w:t xml:space="preserve"> Discuss valve guides.</w:t>
      </w:r>
    </w:p>
    <w:p w14:paraId="5F0AFF58" w14:textId="2DCBF816" w:rsidR="00551D22" w:rsidRDefault="00551D22" w:rsidP="00551D22">
      <w:pPr>
        <w:spacing w:after="0"/>
        <w:ind w:left="450" w:right="-810"/>
      </w:pPr>
      <w:r>
        <w:t>7.</w:t>
      </w:r>
      <w:r>
        <w:t xml:space="preserve"> Describe valve guide replacement.</w:t>
      </w:r>
    </w:p>
    <w:p w14:paraId="43F2BF51" w14:textId="2D5E50E9" w:rsidR="00551D22" w:rsidRDefault="00551D22" w:rsidP="00551D22">
      <w:pPr>
        <w:spacing w:after="0"/>
        <w:ind w:left="450" w:right="-810"/>
      </w:pPr>
      <w:r>
        <w:t>8.</w:t>
      </w:r>
      <w:r>
        <w:t xml:space="preserve"> Discuss intake and exhaust valves.</w:t>
      </w:r>
    </w:p>
    <w:p w14:paraId="52A252ED" w14:textId="1250C33E" w:rsidR="00551D22" w:rsidRDefault="00551D22" w:rsidP="00551D22">
      <w:pPr>
        <w:spacing w:after="0"/>
        <w:ind w:left="450" w:right="-810"/>
      </w:pPr>
      <w:r>
        <w:t>9.</w:t>
      </w:r>
      <w:r>
        <w:t xml:space="preserve"> Discuss valve seats.</w:t>
      </w:r>
    </w:p>
    <w:p w14:paraId="38543965" w14:textId="208DC29D" w:rsidR="00551D22" w:rsidRDefault="00551D22" w:rsidP="00551D22">
      <w:pPr>
        <w:spacing w:after="0"/>
        <w:ind w:left="450" w:right="-810"/>
      </w:pPr>
      <w:r>
        <w:t>10.</w:t>
      </w:r>
      <w:r>
        <w:t xml:space="preserve"> Discuss valve springs.</w:t>
      </w:r>
    </w:p>
    <w:p w14:paraId="122AB5BB" w14:textId="35885EC4" w:rsidR="00551D22" w:rsidRDefault="00551D22" w:rsidP="00551D22">
      <w:pPr>
        <w:spacing w:after="0"/>
        <w:ind w:left="450" w:right="-810"/>
      </w:pPr>
      <w:r>
        <w:t>11.</w:t>
      </w:r>
      <w:r>
        <w:t xml:space="preserve"> Discuss valve replacement and reconditioning.</w:t>
      </w:r>
    </w:p>
    <w:p w14:paraId="0B8A78D7" w14:textId="1F93251F" w:rsidR="00551D22" w:rsidRDefault="00551D22" w:rsidP="00551D22">
      <w:pPr>
        <w:spacing w:after="0"/>
        <w:ind w:left="450" w:right="-810"/>
      </w:pPr>
      <w:r>
        <w:t>12.</w:t>
      </w:r>
      <w:r>
        <w:t xml:space="preserve"> Discuss valve stem height and installed height.</w:t>
      </w:r>
    </w:p>
    <w:p w14:paraId="5A4A8288" w14:textId="0D50ABDA" w:rsidR="00551D22" w:rsidRDefault="00551D22" w:rsidP="00551D22">
      <w:pPr>
        <w:spacing w:after="0"/>
        <w:ind w:left="450" w:right="-810"/>
      </w:pPr>
      <w:r>
        <w:t>13.</w:t>
      </w:r>
      <w:r>
        <w:t xml:space="preserve"> Explain valve stem seals.</w:t>
      </w:r>
    </w:p>
    <w:p w14:paraId="55695049" w14:textId="46C821D7" w:rsidR="00DF2F45" w:rsidRPr="00DF2F45" w:rsidRDefault="00551D22" w:rsidP="00551D22">
      <w:pPr>
        <w:spacing w:after="0"/>
        <w:ind w:left="450" w:right="-810"/>
      </w:pPr>
      <w:r>
        <w:t>14.</w:t>
      </w:r>
      <w:r>
        <w:t xml:space="preserve"> Describe the procedure of installing valves.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28BC45EF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3510FD">
        <w:t xml:space="preserve"> </w:t>
      </w:r>
      <w:r w:rsidR="003510FD" w:rsidRPr="003510FD">
        <w:t>Cylinder Head Specifications</w:t>
      </w:r>
    </w:p>
    <w:p w14:paraId="35018317" w14:textId="24A5A550" w:rsidR="003510FD" w:rsidRDefault="003510FD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3510FD">
        <w:t>Cylinder Head Flatness Measurement</w:t>
      </w:r>
    </w:p>
    <w:p w14:paraId="064C46D9" w14:textId="1590FF37" w:rsidR="003510FD" w:rsidRDefault="003510FD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3510FD">
        <w:t>Valve Guide Specifications and Measurements</w:t>
      </w:r>
    </w:p>
    <w:p w14:paraId="3C66E30B" w14:textId="204F3794" w:rsidR="003510FD" w:rsidRDefault="003510FD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580F83">
        <w:t xml:space="preserve"> </w:t>
      </w:r>
      <w:r w:rsidR="00580F83" w:rsidRPr="00580F83">
        <w:t>Cylinder Head and Valve Train Components</w:t>
      </w:r>
    </w:p>
    <w:p w14:paraId="58805A35" w14:textId="0B59F69C" w:rsidR="00A61441" w:rsidRDefault="00A61441" w:rsidP="00A61441">
      <w:pPr>
        <w:spacing w:after="0"/>
        <w:ind w:left="720" w:right="-810" w:hanging="270"/>
      </w:pPr>
      <w:r>
        <w:t xml:space="preserve">5. Task Sheet: </w:t>
      </w:r>
      <w:r w:rsidR="004B5BBC" w:rsidRPr="004B5BBC">
        <w:t>Valve Spring Squareness and Free Height</w:t>
      </w:r>
    </w:p>
    <w:p w14:paraId="2E7A6398" w14:textId="765FDB7E" w:rsidR="004B5BBC" w:rsidRDefault="004B5BBC" w:rsidP="00A61441">
      <w:pPr>
        <w:spacing w:after="0"/>
        <w:ind w:left="720" w:right="-810" w:hanging="270"/>
      </w:pPr>
      <w:r>
        <w:t xml:space="preserve">6. Task Sheet: </w:t>
      </w:r>
      <w:r w:rsidRPr="004B5BBC">
        <w:t>Valve Stem Seal Replacement</w:t>
      </w:r>
    </w:p>
    <w:p w14:paraId="4B5001E1" w14:textId="7FD46F6D" w:rsidR="004B5BBC" w:rsidRDefault="004B5BBC" w:rsidP="00A61441">
      <w:pPr>
        <w:spacing w:after="0"/>
        <w:ind w:left="720" w:right="-810" w:hanging="270"/>
      </w:pPr>
      <w:r>
        <w:t xml:space="preserve">7. Task Sheet: </w:t>
      </w:r>
      <w:r w:rsidRPr="004B5BBC">
        <w:t>Valve Seat Inspection and Measurement</w:t>
      </w:r>
    </w:p>
    <w:p w14:paraId="55632475" w14:textId="11AFF4DB" w:rsidR="004B5BBC" w:rsidRDefault="004B5BBC" w:rsidP="00A61441">
      <w:pPr>
        <w:spacing w:after="0"/>
        <w:ind w:left="720" w:right="-810" w:hanging="270"/>
      </w:pPr>
      <w:r>
        <w:t xml:space="preserve">8. Task Sheet: </w:t>
      </w:r>
      <w:r w:rsidRPr="004B5BBC">
        <w:t>Valve Spring Assembled Height</w:t>
      </w:r>
    </w:p>
    <w:bookmarkEnd w:id="0"/>
    <w:p w14:paraId="233C5FC8" w14:textId="13918515" w:rsidR="008F46C1" w:rsidRPr="00A61441" w:rsidRDefault="004B5BBC" w:rsidP="004637B0">
      <w:pPr>
        <w:spacing w:after="0"/>
        <w:ind w:left="450" w:right="-810"/>
      </w:pPr>
      <w:r>
        <w:t>9</w:t>
      </w:r>
      <w:r w:rsidR="00DF2F45" w:rsidRPr="00A61441">
        <w:t xml:space="preserve">. Chapter PowerPoint </w:t>
      </w:r>
    </w:p>
    <w:p w14:paraId="1D2DB321" w14:textId="3A80190B" w:rsidR="008F46C1" w:rsidRPr="00A61441" w:rsidRDefault="004B5BBC" w:rsidP="004637B0">
      <w:pPr>
        <w:spacing w:after="0"/>
        <w:ind w:left="450" w:right="-810"/>
      </w:pPr>
      <w:r>
        <w:t>10</w:t>
      </w:r>
      <w:r w:rsidR="00DF2F45" w:rsidRPr="00A61441">
        <w:t xml:space="preserve">. Crossword Puzzle and Word Search </w:t>
      </w:r>
    </w:p>
    <w:p w14:paraId="49DDE271" w14:textId="20E70FB0" w:rsidR="00104D4F" w:rsidRPr="00A61441" w:rsidRDefault="004B5BBC" w:rsidP="0085332D">
      <w:pPr>
        <w:spacing w:after="0"/>
        <w:ind w:left="450" w:right="-810"/>
      </w:pPr>
      <w:r>
        <w:t>11</w:t>
      </w:r>
      <w:r w:rsidR="00DF2F45" w:rsidRPr="00A61441">
        <w:t xml:space="preserve">. </w:t>
      </w:r>
      <w:r w:rsidR="0011718F" w:rsidRPr="00A61441">
        <w:t>Video</w:t>
      </w:r>
      <w:r w:rsidR="00250C2D" w:rsidRPr="00A61441">
        <w:t>s</w:t>
      </w:r>
      <w:r w:rsidR="0011718F" w:rsidRPr="00A61441">
        <w:t xml:space="preserve">: </w:t>
      </w:r>
      <w:hyperlink r:id="rId10" w:history="1">
        <w:r w:rsidR="00104D4F" w:rsidRPr="00A61441">
          <w:rPr>
            <w:rStyle w:val="Hyperlink"/>
          </w:rPr>
          <w:t>(A1) Engine Repair Videos</w:t>
        </w:r>
      </w:hyperlink>
    </w:p>
    <w:p w14:paraId="54E808E9" w14:textId="4711DF0B" w:rsidR="00891036" w:rsidRPr="00A61441" w:rsidRDefault="004B5BBC" w:rsidP="0085332D">
      <w:pPr>
        <w:spacing w:after="0"/>
        <w:ind w:left="450" w:right="-810"/>
      </w:pPr>
      <w:r>
        <w:t>12</w:t>
      </w:r>
      <w:r w:rsidR="00D524C5" w:rsidRPr="00A61441">
        <w:t xml:space="preserve">. </w:t>
      </w:r>
      <w:r w:rsidR="007636D7" w:rsidRPr="00A61441">
        <w:t xml:space="preserve">Animations: </w:t>
      </w:r>
      <w:hyperlink r:id="rId11" w:history="1">
        <w:r w:rsidR="00891036" w:rsidRPr="00A61441">
          <w:rPr>
            <w:rStyle w:val="Hyperlink"/>
          </w:rPr>
          <w:t>(A1) Engine Repair Animations</w:t>
        </w:r>
      </w:hyperlink>
    </w:p>
    <w:p w14:paraId="5A6115F2" w14:textId="1A9B39A4" w:rsidR="00400A02" w:rsidRPr="00A61441" w:rsidRDefault="00DF2F45" w:rsidP="00326A1D">
      <w:pPr>
        <w:spacing w:after="0"/>
        <w:ind w:left="450" w:right="-810"/>
      </w:pPr>
      <w:r w:rsidRPr="00A61441">
        <w:t>_____________________________________________________________________________________</w:t>
      </w:r>
    </w:p>
    <w:p w14:paraId="66BC0CE7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7D61FF4E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26F82321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79A410E3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05EF6741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0AD1AF92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76A322F1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382633F7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56C17076" w14:textId="77777777" w:rsidR="00A27B0C" w:rsidRPr="007C1A7E" w:rsidRDefault="00A27B0C" w:rsidP="00A27B0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5604406C" w14:textId="77777777" w:rsidR="00A27B0C" w:rsidRDefault="00A27B0C" w:rsidP="00A27B0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27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Pr="003711E5">
        <w:rPr>
          <w:rFonts w:eastAsia="Times New Roman" w:cstheme="minorHAnsi"/>
          <w:b/>
          <w:color w:val="181717"/>
          <w:sz w:val="28"/>
          <w:szCs w:val="28"/>
        </w:rPr>
        <w:t>Cylinder Head Servicing and Inspection</w:t>
      </w:r>
    </w:p>
    <w:p w14:paraId="7C285C1A" w14:textId="77777777" w:rsidR="00A27B0C" w:rsidRPr="00DF2F45" w:rsidRDefault="00A27B0C" w:rsidP="00A27B0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89393A5" w14:textId="77777777" w:rsidR="00A27B0C" w:rsidRDefault="00A27B0C" w:rsidP="00A27B0C">
      <w:pPr>
        <w:spacing w:after="0"/>
        <w:ind w:left="450" w:right="-810"/>
        <w:jc w:val="center"/>
        <w:rPr>
          <w:b/>
          <w:bCs/>
          <w:u w:val="single"/>
        </w:rPr>
      </w:pPr>
    </w:p>
    <w:p w14:paraId="167BEE2E" w14:textId="77777777" w:rsidR="00A27B0C" w:rsidRDefault="00A27B0C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1093F072" w:rsidR="008F46C1" w:rsidRPr="00A61441" w:rsidRDefault="008F46C1" w:rsidP="004637B0">
      <w:pPr>
        <w:spacing w:after="0"/>
        <w:ind w:left="450" w:right="-810"/>
      </w:pPr>
      <w:r w:rsidRPr="00A6144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61441">
        <w:rPr>
          <w:b/>
          <w:bCs/>
          <w:u w:val="single"/>
        </w:rPr>
        <w:t>ACTIVITIES</w:t>
      </w:r>
      <w:r w:rsidR="005868EC" w:rsidRPr="00A61441">
        <w:rPr>
          <w:b/>
          <w:bCs/>
        </w:rPr>
        <w:t>:</w:t>
      </w:r>
      <w:r w:rsidR="005868EC" w:rsidRPr="00A61441">
        <w:t xml:space="preserve"> </w:t>
      </w:r>
    </w:p>
    <w:p w14:paraId="46FD38CD" w14:textId="77777777" w:rsidR="005418D8" w:rsidRPr="005418D8" w:rsidRDefault="005418D8" w:rsidP="005418D8">
      <w:pPr>
        <w:spacing w:after="0"/>
        <w:ind w:left="450" w:right="-810"/>
      </w:pPr>
      <w:r w:rsidRPr="005418D8">
        <w:t>1. Task Sheet: Cylinder Head Specifications</w:t>
      </w:r>
    </w:p>
    <w:p w14:paraId="7B78FB64" w14:textId="77777777" w:rsidR="005418D8" w:rsidRPr="005418D8" w:rsidRDefault="005418D8" w:rsidP="005418D8">
      <w:pPr>
        <w:spacing w:after="0"/>
        <w:ind w:left="450" w:right="-810"/>
      </w:pPr>
      <w:r w:rsidRPr="005418D8">
        <w:t>2. Task Sheet: Cylinder Head Flatness Measurement</w:t>
      </w:r>
    </w:p>
    <w:p w14:paraId="6B51333F" w14:textId="77777777" w:rsidR="005418D8" w:rsidRPr="005418D8" w:rsidRDefault="005418D8" w:rsidP="005418D8">
      <w:pPr>
        <w:spacing w:after="0"/>
        <w:ind w:left="450" w:right="-810"/>
      </w:pPr>
      <w:r w:rsidRPr="005418D8">
        <w:t>3. Task Sheet: Valve Guide Specifications and Measurements</w:t>
      </w:r>
    </w:p>
    <w:p w14:paraId="2527E4E9" w14:textId="77777777" w:rsidR="005418D8" w:rsidRPr="005418D8" w:rsidRDefault="005418D8" w:rsidP="005418D8">
      <w:pPr>
        <w:spacing w:after="0"/>
        <w:ind w:left="450" w:right="-810"/>
      </w:pPr>
      <w:r w:rsidRPr="005418D8">
        <w:t>4. Task Sheet: Cylinder Head and Valve Train Components</w:t>
      </w:r>
    </w:p>
    <w:p w14:paraId="06857D37" w14:textId="77777777" w:rsidR="005418D8" w:rsidRPr="005418D8" w:rsidRDefault="005418D8" w:rsidP="005418D8">
      <w:pPr>
        <w:spacing w:after="0"/>
        <w:ind w:left="450" w:right="-810"/>
      </w:pPr>
      <w:r w:rsidRPr="005418D8">
        <w:t>5. Task Sheet: Valve Spring Squareness and Free Height</w:t>
      </w:r>
    </w:p>
    <w:p w14:paraId="4A214DCB" w14:textId="77777777" w:rsidR="005418D8" w:rsidRPr="005418D8" w:rsidRDefault="005418D8" w:rsidP="005418D8">
      <w:pPr>
        <w:spacing w:after="0"/>
        <w:ind w:left="450" w:right="-810"/>
      </w:pPr>
      <w:r w:rsidRPr="005418D8">
        <w:t>6. Task Sheet: Valve Stem Seal Replacement</w:t>
      </w:r>
    </w:p>
    <w:p w14:paraId="7AB24207" w14:textId="77777777" w:rsidR="005418D8" w:rsidRPr="005418D8" w:rsidRDefault="005418D8" w:rsidP="005418D8">
      <w:pPr>
        <w:spacing w:after="0"/>
        <w:ind w:left="450" w:right="-810"/>
      </w:pPr>
      <w:r w:rsidRPr="005418D8">
        <w:t>7. Task Sheet: Valve Seat Inspection and Measurement</w:t>
      </w:r>
    </w:p>
    <w:p w14:paraId="239C0C38" w14:textId="77777777" w:rsidR="005418D8" w:rsidRDefault="005418D8" w:rsidP="005418D8">
      <w:pPr>
        <w:spacing w:after="0"/>
        <w:ind w:left="450" w:right="-810"/>
      </w:pPr>
      <w:r w:rsidRPr="005418D8">
        <w:t>8. Task Sheet: Valve Spring Assembled Height</w:t>
      </w:r>
    </w:p>
    <w:p w14:paraId="51B7541B" w14:textId="34755084" w:rsidR="005418D8" w:rsidRPr="005418D8" w:rsidRDefault="005418D8" w:rsidP="005418D8">
      <w:pPr>
        <w:spacing w:after="0"/>
        <w:ind w:left="450" w:right="-810"/>
      </w:pPr>
      <w:r>
        <w:t xml:space="preserve">9. </w:t>
      </w:r>
      <w:r w:rsidR="00B8028F" w:rsidRPr="00A61441">
        <w:t>Crossword Puzzle and Word Search</w:t>
      </w:r>
    </w:p>
    <w:p w14:paraId="6E8407A3" w14:textId="036B52C0" w:rsidR="00DF2F45" w:rsidRPr="00A61441" w:rsidRDefault="00DF2F45" w:rsidP="00984324">
      <w:pPr>
        <w:spacing w:after="0"/>
        <w:ind w:left="450" w:right="-810"/>
      </w:pPr>
      <w:r w:rsidRPr="00A61441">
        <w:t>_____________________________________________________________________________________</w:t>
      </w:r>
    </w:p>
    <w:p w14:paraId="196806A9" w14:textId="3A84BA78" w:rsidR="008F46C1" w:rsidRPr="00A61441" w:rsidRDefault="008F46C1" w:rsidP="004637B0">
      <w:pPr>
        <w:spacing w:after="0"/>
        <w:ind w:left="450" w:right="-810"/>
      </w:pPr>
      <w:r w:rsidRPr="00A61441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61441">
        <w:rPr>
          <w:b/>
          <w:bCs/>
          <w:u w:val="single"/>
        </w:rPr>
        <w:t>ASSIGNMENTS</w:t>
      </w:r>
      <w:r w:rsidR="005868EC" w:rsidRPr="00A61441">
        <w:rPr>
          <w:b/>
          <w:bCs/>
        </w:rPr>
        <w:t>:</w:t>
      </w:r>
      <w:r w:rsidR="005868EC" w:rsidRPr="00A61441">
        <w:t xml:space="preserve"> </w:t>
      </w:r>
    </w:p>
    <w:p w14:paraId="5DB5F4D7" w14:textId="77777777" w:rsidR="00480C2D" w:rsidRPr="00A61441" w:rsidRDefault="00480C2D" w:rsidP="00480C2D">
      <w:pPr>
        <w:spacing w:after="0"/>
        <w:ind w:left="450" w:right="-810"/>
      </w:pPr>
      <w:r w:rsidRPr="00A61441">
        <w:t>1. Chapter crossword and word search puzzles from the website.</w:t>
      </w:r>
    </w:p>
    <w:p w14:paraId="287EB413" w14:textId="77777777" w:rsidR="00480C2D" w:rsidRPr="00A61441" w:rsidRDefault="00480C2D" w:rsidP="00480C2D">
      <w:pPr>
        <w:spacing w:after="0"/>
        <w:ind w:left="450" w:right="-810"/>
      </w:pPr>
      <w:r w:rsidRPr="00A61441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A61441">
        <w:t>3. Complete multiple choice and short answer quizzes downloaded from the website.</w:t>
      </w:r>
    </w:p>
    <w:p w14:paraId="0D262444" w14:textId="33624EBA" w:rsidR="00B8028F" w:rsidRPr="00A27B0C" w:rsidRDefault="00DF2F45" w:rsidP="00A27B0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B01FE1F" w14:textId="467ECFE4" w:rsidR="00B8028F" w:rsidRDefault="008F46C1" w:rsidP="00B8028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963237F" w14:textId="771D47C6" w:rsidR="00CD3CBB" w:rsidRDefault="00CD3CBB" w:rsidP="00483CF7">
      <w:pPr>
        <w:spacing w:after="0"/>
        <w:ind w:right="-810"/>
      </w:pPr>
    </w:p>
    <w:p w14:paraId="39576A3F" w14:textId="6993BB57" w:rsidR="00E155E5" w:rsidRDefault="00E155E5" w:rsidP="00483CF7">
      <w:pPr>
        <w:spacing w:after="0"/>
        <w:ind w:right="-810"/>
      </w:pPr>
    </w:p>
    <w:p w14:paraId="6386EB3E" w14:textId="77777777" w:rsidR="00E155E5" w:rsidRDefault="00E155E5" w:rsidP="00483CF7">
      <w:pPr>
        <w:spacing w:after="0"/>
        <w:ind w:right="-810"/>
      </w:pPr>
    </w:p>
    <w:p w14:paraId="206E147A" w14:textId="77777777" w:rsidR="00A27B0C" w:rsidRDefault="00A27B0C" w:rsidP="00483CF7">
      <w:pPr>
        <w:spacing w:after="0"/>
        <w:ind w:right="-810"/>
      </w:pPr>
    </w:p>
    <w:p w14:paraId="37B1F1D5" w14:textId="77777777" w:rsidR="00A27B0C" w:rsidRDefault="00A27B0C" w:rsidP="00483CF7">
      <w:pPr>
        <w:spacing w:after="0"/>
        <w:ind w:right="-810"/>
      </w:pPr>
    </w:p>
    <w:p w14:paraId="05D89B70" w14:textId="77777777" w:rsidR="00A27B0C" w:rsidRDefault="00A27B0C" w:rsidP="00483CF7">
      <w:pPr>
        <w:spacing w:after="0"/>
        <w:ind w:right="-810"/>
      </w:pPr>
    </w:p>
    <w:p w14:paraId="7A532BB4" w14:textId="77777777" w:rsidR="00A27B0C" w:rsidRDefault="00A27B0C" w:rsidP="00483CF7">
      <w:pPr>
        <w:spacing w:after="0"/>
        <w:ind w:right="-810"/>
      </w:pPr>
    </w:p>
    <w:p w14:paraId="6534C542" w14:textId="34807328" w:rsidR="006E3E4F" w:rsidRDefault="006E3E4F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38A9ECA1" w14:textId="77777777" w:rsidR="00B8028F" w:rsidRDefault="00B8028F" w:rsidP="004637B0">
      <w:pPr>
        <w:spacing w:after="0"/>
        <w:ind w:left="450" w:right="-810"/>
      </w:pPr>
    </w:p>
    <w:p w14:paraId="7805B4CC" w14:textId="77777777" w:rsidR="00B8028F" w:rsidRDefault="00B8028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2704" w14:textId="77777777" w:rsidR="00792F79" w:rsidRDefault="00792F79" w:rsidP="00E43A7A">
      <w:pPr>
        <w:spacing w:after="0" w:line="240" w:lineRule="auto"/>
      </w:pPr>
      <w:r>
        <w:separator/>
      </w:r>
    </w:p>
  </w:endnote>
  <w:endnote w:type="continuationSeparator" w:id="0">
    <w:p w14:paraId="3D31E093" w14:textId="77777777" w:rsidR="00792F79" w:rsidRDefault="00792F7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4D6F" w14:textId="77777777" w:rsidR="00792F79" w:rsidRDefault="00792F79" w:rsidP="00E43A7A">
      <w:pPr>
        <w:spacing w:after="0" w:line="240" w:lineRule="auto"/>
      </w:pPr>
      <w:r>
        <w:separator/>
      </w:r>
    </w:p>
  </w:footnote>
  <w:footnote w:type="continuationSeparator" w:id="0">
    <w:p w14:paraId="7A0E8C8B" w14:textId="77777777" w:rsidR="00792F79" w:rsidRDefault="00792F7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oFAIAurnE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DD4"/>
    <w:rsid w:val="00055EAD"/>
    <w:rsid w:val="00077286"/>
    <w:rsid w:val="000907DE"/>
    <w:rsid w:val="000A505B"/>
    <w:rsid w:val="000B274A"/>
    <w:rsid w:val="000C6FB2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D25"/>
    <w:rsid w:val="00136257"/>
    <w:rsid w:val="00163607"/>
    <w:rsid w:val="00191025"/>
    <w:rsid w:val="001B0057"/>
    <w:rsid w:val="001C4C5F"/>
    <w:rsid w:val="001C6DF4"/>
    <w:rsid w:val="001D570B"/>
    <w:rsid w:val="001E6BE6"/>
    <w:rsid w:val="001F7A1E"/>
    <w:rsid w:val="00250C2D"/>
    <w:rsid w:val="0025315D"/>
    <w:rsid w:val="00267515"/>
    <w:rsid w:val="00275323"/>
    <w:rsid w:val="0029253C"/>
    <w:rsid w:val="0029759D"/>
    <w:rsid w:val="002B3DC6"/>
    <w:rsid w:val="002B7FEB"/>
    <w:rsid w:val="002D4193"/>
    <w:rsid w:val="002F7EC6"/>
    <w:rsid w:val="00326A1D"/>
    <w:rsid w:val="003300A5"/>
    <w:rsid w:val="00332C58"/>
    <w:rsid w:val="003510FD"/>
    <w:rsid w:val="003711E5"/>
    <w:rsid w:val="003839DB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45F12"/>
    <w:rsid w:val="00460C4E"/>
    <w:rsid w:val="004637B0"/>
    <w:rsid w:val="0046428C"/>
    <w:rsid w:val="00464DF1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B5BBC"/>
    <w:rsid w:val="004C6DEE"/>
    <w:rsid w:val="004D0C75"/>
    <w:rsid w:val="005274BD"/>
    <w:rsid w:val="005418D8"/>
    <w:rsid w:val="005447B3"/>
    <w:rsid w:val="00547AF6"/>
    <w:rsid w:val="00551D22"/>
    <w:rsid w:val="00575A22"/>
    <w:rsid w:val="00580F83"/>
    <w:rsid w:val="005868EC"/>
    <w:rsid w:val="00587ECD"/>
    <w:rsid w:val="005B2BD0"/>
    <w:rsid w:val="005C2A5C"/>
    <w:rsid w:val="005E3067"/>
    <w:rsid w:val="005E770C"/>
    <w:rsid w:val="00602988"/>
    <w:rsid w:val="00620A67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2749"/>
    <w:rsid w:val="00695F27"/>
    <w:rsid w:val="00696D9C"/>
    <w:rsid w:val="00696F56"/>
    <w:rsid w:val="006A6F49"/>
    <w:rsid w:val="006B3E32"/>
    <w:rsid w:val="006E1C0F"/>
    <w:rsid w:val="006E34D7"/>
    <w:rsid w:val="006E3E4F"/>
    <w:rsid w:val="00723978"/>
    <w:rsid w:val="007636D7"/>
    <w:rsid w:val="007646E0"/>
    <w:rsid w:val="007817C6"/>
    <w:rsid w:val="00785C52"/>
    <w:rsid w:val="00792F79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86A1E"/>
    <w:rsid w:val="00891036"/>
    <w:rsid w:val="00892203"/>
    <w:rsid w:val="008A3EB3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27ED5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857"/>
    <w:rsid w:val="00A27B0C"/>
    <w:rsid w:val="00A57566"/>
    <w:rsid w:val="00A61441"/>
    <w:rsid w:val="00A64AD2"/>
    <w:rsid w:val="00A669CB"/>
    <w:rsid w:val="00A764B2"/>
    <w:rsid w:val="00A868F1"/>
    <w:rsid w:val="00AB4A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8028F"/>
    <w:rsid w:val="00B95B75"/>
    <w:rsid w:val="00B95E0E"/>
    <w:rsid w:val="00B97438"/>
    <w:rsid w:val="00B97E57"/>
    <w:rsid w:val="00BA3D3F"/>
    <w:rsid w:val="00BA7C0E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075B"/>
    <w:rsid w:val="00D524C5"/>
    <w:rsid w:val="00D61617"/>
    <w:rsid w:val="00D640F8"/>
    <w:rsid w:val="00D64A2B"/>
    <w:rsid w:val="00D823DF"/>
    <w:rsid w:val="00DA1A6E"/>
    <w:rsid w:val="00DA491F"/>
    <w:rsid w:val="00DB5549"/>
    <w:rsid w:val="00DB6C2A"/>
    <w:rsid w:val="00DD7C5A"/>
    <w:rsid w:val="00DF2F45"/>
    <w:rsid w:val="00E00C64"/>
    <w:rsid w:val="00E10A37"/>
    <w:rsid w:val="00E12470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F008E4"/>
    <w:rsid w:val="00F13E05"/>
    <w:rsid w:val="00F2511E"/>
    <w:rsid w:val="00F25410"/>
    <w:rsid w:val="00F269F0"/>
    <w:rsid w:val="00F26DC1"/>
    <w:rsid w:val="00F319DF"/>
    <w:rsid w:val="00F753A6"/>
    <w:rsid w:val="00F75B15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63</cp:revision>
  <cp:lastPrinted>2022-04-15T18:22:00Z</cp:lastPrinted>
  <dcterms:created xsi:type="dcterms:W3CDTF">2019-12-09T16:24:00Z</dcterms:created>
  <dcterms:modified xsi:type="dcterms:W3CDTF">2023-07-24T16:42:00Z</dcterms:modified>
</cp:coreProperties>
</file>