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D3F3" w14:textId="77777777" w:rsidR="00CE323A" w:rsidRDefault="003E0EFD" w:rsidP="00CE323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7EC891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7EC891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774F80F" w:rsidR="00962F9F" w:rsidRDefault="00962F9F">
                            <w:r>
                              <w:t xml:space="preserve">Meets ASE Task: </w:t>
                            </w:r>
                            <w:r w:rsidR="00CE323A">
                              <w:t>A2 – C-5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774F80F" w:rsidR="00962F9F" w:rsidRDefault="00962F9F">
                      <w:r>
                        <w:t xml:space="preserve">Meets ASE Task: </w:t>
                      </w:r>
                      <w:r w:rsidR="00CE323A">
                        <w:t>A2 – C-5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F064B" w14:textId="77777777" w:rsidR="00CE323A" w:rsidRPr="00CE323A" w:rsidRDefault="00CE323A" w:rsidP="00CE32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E32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Converter Flex Plate</w:t>
                            </w:r>
                          </w:p>
                          <w:p w14:paraId="09840864" w14:textId="5FE717F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F8F064B" w14:textId="77777777" w:rsidR="00CE323A" w:rsidRPr="00CE323A" w:rsidRDefault="00CE323A" w:rsidP="00CE32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E323A">
                        <w:rPr>
                          <w:b/>
                          <w:bCs/>
                          <w:sz w:val="44"/>
                          <w:szCs w:val="44"/>
                        </w:rPr>
                        <w:t>Inspect Converter Flex Plate</w:t>
                      </w:r>
                    </w:p>
                    <w:p w14:paraId="09840864" w14:textId="5FE717F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E323A" w:rsidRPr="00CE323A">
        <w:t>Check service information for the specified procedures to follow when inspecting the converter flex plate.  Describe the specified procedures.</w:t>
      </w:r>
    </w:p>
    <w:p w14:paraId="73C6CC9E" w14:textId="77777777" w:rsid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E3F5B0" w14:textId="77777777" w:rsid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EC5F55B" w:rsidR="000B591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E323A">
        <w:t xml:space="preserve">  </w:t>
      </w:r>
    </w:p>
    <w:p w14:paraId="3B629C18" w14:textId="77777777" w:rsidR="00CE323A" w:rsidRDefault="00CE323A" w:rsidP="00CE323A">
      <w:pPr>
        <w:spacing w:before="100" w:after="160"/>
        <w:ind w:left="1440" w:hanging="720"/>
      </w:pPr>
    </w:p>
    <w:p w14:paraId="6756F524" w14:textId="052E4D8B" w:rsidR="00CE323A" w:rsidRDefault="003E0EFD" w:rsidP="00CE323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E323A" w:rsidRPr="00CE323A">
        <w:t>Based on the results of the inspection, does the flex</w:t>
      </w:r>
      <w:r w:rsidR="00CE323A">
        <w:t xml:space="preserve"> </w:t>
      </w:r>
      <w:r w:rsidR="00CE323A" w:rsidRPr="00CE323A">
        <w:t>plate require replacement?</w:t>
      </w:r>
    </w:p>
    <w:p w14:paraId="5C61834B" w14:textId="141EB64A" w:rsidR="00CE323A" w:rsidRDefault="00CE323A" w:rsidP="00CE323A">
      <w:pPr>
        <w:spacing w:before="100" w:after="160"/>
        <w:ind w:left="1440" w:hanging="720"/>
      </w:pPr>
      <w:r>
        <w:tab/>
      </w:r>
      <w:r w:rsidRPr="00CE323A">
        <w:t xml:space="preserve">No </w:t>
      </w:r>
      <w:r w:rsidRPr="00CE323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23A">
        <w:instrText xml:space="preserve"> FORMCHECKBOX </w:instrText>
      </w:r>
      <w:r w:rsidR="00000000">
        <w:fldChar w:fldCharType="separate"/>
      </w:r>
      <w:r w:rsidRPr="00CE323A">
        <w:fldChar w:fldCharType="end"/>
      </w:r>
      <w:r w:rsidRPr="00CE323A">
        <w:t xml:space="preserve">___   Yes </w:t>
      </w:r>
      <w:r w:rsidRPr="00CE323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23A">
        <w:instrText xml:space="preserve"> FORMCHECKBOX </w:instrText>
      </w:r>
      <w:r w:rsidR="00000000">
        <w:fldChar w:fldCharType="separate"/>
      </w:r>
      <w:r w:rsidRPr="00CE323A">
        <w:fldChar w:fldCharType="end"/>
      </w:r>
      <w:r w:rsidRPr="00CE323A">
        <w:t xml:space="preserve">___   Describe the reasons.  </w:t>
      </w:r>
      <w:r>
        <w:t>________________________________________</w:t>
      </w:r>
    </w:p>
    <w:p w14:paraId="7943E6DB" w14:textId="334ED2E5" w:rsidR="00CE323A" w:rsidRP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65A8DAF" w:rsidR="00E1717F" w:rsidRDefault="00E1717F" w:rsidP="00FE6389">
      <w:pPr>
        <w:spacing w:before="100" w:after="160"/>
        <w:ind w:left="1440" w:hanging="720"/>
      </w:pPr>
    </w:p>
    <w:p w14:paraId="3AFA61EB" w14:textId="5767CD97" w:rsidR="00CE323A" w:rsidRDefault="00CE323A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13D91523" wp14:editId="5F436E37">
            <wp:extent cx="3228340" cy="2713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2FA97BF" wp14:editId="00E2100F">
            <wp:extent cx="1751090" cy="3275965"/>
            <wp:effectExtent l="0" t="0" r="190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7" cy="328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323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0C95" w14:textId="77777777" w:rsidR="0032725D" w:rsidRDefault="0032725D" w:rsidP="00582B4F">
      <w:r>
        <w:separator/>
      </w:r>
    </w:p>
  </w:endnote>
  <w:endnote w:type="continuationSeparator" w:id="0">
    <w:p w14:paraId="6E899023" w14:textId="77777777" w:rsidR="0032725D" w:rsidRDefault="003272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FCB9" w14:textId="77777777" w:rsidR="0032725D" w:rsidRDefault="0032725D" w:rsidP="00582B4F">
      <w:r>
        <w:separator/>
      </w:r>
    </w:p>
  </w:footnote>
  <w:footnote w:type="continuationSeparator" w:id="0">
    <w:p w14:paraId="20AEA4CD" w14:textId="77777777" w:rsidR="0032725D" w:rsidRDefault="003272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54BC"/>
    <w:rsid w:val="00261FD7"/>
    <w:rsid w:val="00272695"/>
    <w:rsid w:val="0032725D"/>
    <w:rsid w:val="00333A19"/>
    <w:rsid w:val="003715A0"/>
    <w:rsid w:val="003E0EFD"/>
    <w:rsid w:val="004255F0"/>
    <w:rsid w:val="00466823"/>
    <w:rsid w:val="004836CB"/>
    <w:rsid w:val="004A455D"/>
    <w:rsid w:val="004D2C3C"/>
    <w:rsid w:val="00551E41"/>
    <w:rsid w:val="0055222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9F24C5"/>
    <w:rsid w:val="00AB7958"/>
    <w:rsid w:val="00AF53F8"/>
    <w:rsid w:val="00B13E8A"/>
    <w:rsid w:val="00B82791"/>
    <w:rsid w:val="00BB3112"/>
    <w:rsid w:val="00BB6629"/>
    <w:rsid w:val="00C026B4"/>
    <w:rsid w:val="00CB4FED"/>
    <w:rsid w:val="00CE323A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2023-04-05T19:00:00Z</dcterms:created>
  <dcterms:modified xsi:type="dcterms:W3CDTF">2023-06-10T18:55:00Z</dcterms:modified>
</cp:coreProperties>
</file>