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6006" w14:textId="057A9F52" w:rsidR="005271F6" w:rsidRDefault="003E0EFD" w:rsidP="005271F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0ADBF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0ADBF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105E7BC" w:rsidR="00962F9F" w:rsidRDefault="00962F9F">
                            <w:r>
                              <w:t xml:space="preserve">Meets ASE Task: </w:t>
                            </w:r>
                            <w:r w:rsidR="005450D0">
                              <w:t>A8 – E-4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105E7BC" w:rsidR="00962F9F" w:rsidRDefault="00962F9F">
                      <w:r>
                        <w:t xml:space="preserve">Meets ASE Task: </w:t>
                      </w:r>
                      <w:r w:rsidR="005450D0">
                        <w:t>A8 – E-4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C3BB8" w14:textId="77777777" w:rsidR="005450D0" w:rsidRPr="005450D0" w:rsidRDefault="005450D0" w:rsidP="005450D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EGR Electrical Sensors</w:t>
                            </w:r>
                          </w:p>
                          <w:p w14:paraId="09840864" w14:textId="43BBBC8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43C3BB8" w14:textId="77777777" w:rsidR="005450D0" w:rsidRPr="005450D0" w:rsidRDefault="005450D0" w:rsidP="005450D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450D0">
                        <w:rPr>
                          <w:b/>
                          <w:bCs/>
                          <w:sz w:val="44"/>
                          <w:szCs w:val="44"/>
                        </w:rPr>
                        <w:t>EGR Electrical Sensors</w:t>
                      </w:r>
                    </w:p>
                    <w:p w14:paraId="09840864" w14:textId="43BBBC8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271F6" w:rsidRPr="005271F6">
        <w:t>Check service information for the recommended tests and diagnostic procedure to</w:t>
      </w:r>
      <w:r w:rsidR="005271F6">
        <w:t xml:space="preserve"> </w:t>
      </w:r>
      <w:r w:rsidR="005271F6" w:rsidRPr="005271F6">
        <w:t>follow to diagnose EGR system sensors and controls.</w:t>
      </w:r>
    </w:p>
    <w:p w14:paraId="1D1B111F" w14:textId="7834BD9C" w:rsidR="005271F6" w:rsidRDefault="005271F6" w:rsidP="005271F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E1E7B8D" w14:textId="7D798F50" w:rsidR="005271F6" w:rsidRDefault="005271F6" w:rsidP="005271F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C680F8" w14:textId="77777777" w:rsidR="00E4114F" w:rsidRPr="005271F6" w:rsidRDefault="00E4114F" w:rsidP="005271F6">
      <w:pPr>
        <w:spacing w:before="100" w:after="160"/>
        <w:ind w:left="1440" w:hanging="720"/>
      </w:pPr>
    </w:p>
    <w:bookmarkStart w:id="1" w:name="_Hlk129022566"/>
    <w:p w14:paraId="77D449FD" w14:textId="5178FEFB" w:rsidR="00E57AE4" w:rsidRDefault="003E0EFD" w:rsidP="00E57AE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E57AE4" w:rsidRPr="00E57AE4">
        <w:t>List the tools and equipment needed as specified by the vehicle manufacturer.  Check all that apply.</w:t>
      </w:r>
    </w:p>
    <w:p w14:paraId="4EA6D781" w14:textId="40F69248" w:rsidR="00983255" w:rsidRPr="00983255" w:rsidRDefault="00E57AE4" w:rsidP="00983255">
      <w:pPr>
        <w:spacing w:before="100" w:after="160"/>
        <w:ind w:left="1440" w:hanging="720"/>
      </w:pPr>
      <w:r>
        <w:tab/>
      </w:r>
      <w:r>
        <w:tab/>
      </w:r>
      <w:r w:rsidR="00983255" w:rsidRPr="00983255">
        <w:tab/>
      </w:r>
      <w:r w:rsidR="00983255" w:rsidRPr="009832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83255" w:rsidRPr="00983255">
        <w:instrText xml:space="preserve"> FORMCHECKBOX </w:instrText>
      </w:r>
      <w:r w:rsidR="00000000">
        <w:fldChar w:fldCharType="separate"/>
      </w:r>
      <w:r w:rsidR="00983255" w:rsidRPr="00983255">
        <w:fldChar w:fldCharType="end"/>
      </w:r>
      <w:r w:rsidR="00983255" w:rsidRPr="00983255">
        <w:t>____ Scan tool</w:t>
      </w:r>
    </w:p>
    <w:p w14:paraId="136C0FCF" w14:textId="6DD107A5" w:rsidR="00983255" w:rsidRPr="00983255" w:rsidRDefault="00983255" w:rsidP="00983255">
      <w:pPr>
        <w:spacing w:before="100" w:after="160"/>
        <w:ind w:left="1440" w:hanging="720"/>
      </w:pPr>
      <w:r>
        <w:tab/>
      </w:r>
      <w:r>
        <w:tab/>
      </w:r>
      <w:r>
        <w:tab/>
      </w:r>
      <w:r w:rsidRPr="009832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83255">
        <w:instrText xml:space="preserve"> FORMCHECKBOX </w:instrText>
      </w:r>
      <w:r w:rsidR="00000000">
        <w:fldChar w:fldCharType="separate"/>
      </w:r>
      <w:r w:rsidRPr="00983255">
        <w:fldChar w:fldCharType="end"/>
      </w:r>
      <w:r w:rsidRPr="00983255">
        <w:t>____ Vacuum pump</w:t>
      </w:r>
    </w:p>
    <w:p w14:paraId="2DF5EC86" w14:textId="515F7FA5" w:rsidR="00983255" w:rsidRPr="00983255" w:rsidRDefault="00983255" w:rsidP="00983255">
      <w:pPr>
        <w:spacing w:before="100" w:after="160"/>
        <w:ind w:left="1440" w:hanging="720"/>
      </w:pPr>
      <w:r>
        <w:tab/>
      </w:r>
      <w:r>
        <w:tab/>
      </w:r>
      <w:r>
        <w:tab/>
      </w:r>
      <w:r w:rsidRPr="009832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83255">
        <w:instrText xml:space="preserve"> FORMCHECKBOX </w:instrText>
      </w:r>
      <w:r w:rsidR="00000000">
        <w:fldChar w:fldCharType="separate"/>
      </w:r>
      <w:r w:rsidRPr="00983255">
        <w:fldChar w:fldCharType="end"/>
      </w:r>
      <w:r w:rsidRPr="00983255">
        <w:t>____ Digital multimeter (DMM)</w:t>
      </w:r>
    </w:p>
    <w:p w14:paraId="0F92E676" w14:textId="32217FAA" w:rsidR="00983255" w:rsidRPr="00983255" w:rsidRDefault="00983255" w:rsidP="00983255">
      <w:pPr>
        <w:spacing w:before="100" w:after="160"/>
        <w:ind w:left="1440" w:hanging="720"/>
      </w:pPr>
      <w:r>
        <w:tab/>
      </w:r>
      <w:r>
        <w:tab/>
      </w:r>
      <w:r>
        <w:tab/>
      </w:r>
      <w:r w:rsidRPr="009832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83255">
        <w:instrText xml:space="preserve"> FORMCHECKBOX </w:instrText>
      </w:r>
      <w:r w:rsidR="00000000">
        <w:fldChar w:fldCharType="separate"/>
      </w:r>
      <w:r w:rsidRPr="00983255">
        <w:fldChar w:fldCharType="end"/>
      </w:r>
      <w:r w:rsidRPr="00983255">
        <w:t>____ 5-gas exhaust analyzer</w:t>
      </w:r>
    </w:p>
    <w:p w14:paraId="41721F05" w14:textId="7F3E0B17" w:rsidR="00983255" w:rsidRDefault="00983255" w:rsidP="00983255">
      <w:pPr>
        <w:spacing w:before="100" w:after="160"/>
        <w:ind w:left="1440" w:hanging="720"/>
      </w:pPr>
      <w:r>
        <w:tab/>
      </w:r>
      <w:r>
        <w:tab/>
      </w:r>
      <w:r>
        <w:tab/>
      </w:r>
      <w:r w:rsidRPr="009832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83255">
        <w:instrText xml:space="preserve"> FORMCHECKBOX </w:instrText>
      </w:r>
      <w:r w:rsidR="00000000">
        <w:fldChar w:fldCharType="separate"/>
      </w:r>
      <w:r w:rsidRPr="00983255">
        <w:fldChar w:fldCharType="end"/>
      </w:r>
      <w:r w:rsidRPr="00983255">
        <w:t>____ Other (describe) ____________________________________________</w:t>
      </w:r>
    </w:p>
    <w:p w14:paraId="52201C6A" w14:textId="77777777" w:rsidR="00E4114F" w:rsidRPr="00983255" w:rsidRDefault="00E4114F" w:rsidP="00983255">
      <w:pPr>
        <w:spacing w:before="100" w:after="160"/>
        <w:ind w:left="1440" w:hanging="720"/>
      </w:pPr>
    </w:p>
    <w:p w14:paraId="3DCFF6AE" w14:textId="7B293E7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4114F" w:rsidRPr="00E4114F">
        <w:t xml:space="preserve">Based on the test results, what is the needed action?  </w:t>
      </w:r>
    </w:p>
    <w:p w14:paraId="61EF1B0A" w14:textId="0ADBB4B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E4114F">
        <w:t>_____________________________________________</w:t>
      </w:r>
    </w:p>
    <w:p w14:paraId="742EE11D" w14:textId="3B446263" w:rsidR="00E1717F" w:rsidRDefault="00E1717F" w:rsidP="00FE6389">
      <w:pPr>
        <w:spacing w:before="100" w:after="160"/>
        <w:ind w:left="1440"/>
      </w:pPr>
      <w:r>
        <w:t>_________________________________</w:t>
      </w:r>
      <w:r w:rsidR="00E4114F">
        <w:t>_____________________________________________</w:t>
      </w:r>
    </w:p>
    <w:p w14:paraId="5B19F33A" w14:textId="50118AF6" w:rsidR="00E4114F" w:rsidRDefault="005B1F47" w:rsidP="005B1F47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0DECB657" wp14:editId="5CD7CAE3">
            <wp:extent cx="2790825" cy="2093119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93" cy="209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114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D952" w14:textId="77777777" w:rsidR="002A43CB" w:rsidRDefault="002A43CB" w:rsidP="00582B4F">
      <w:r>
        <w:separator/>
      </w:r>
    </w:p>
  </w:endnote>
  <w:endnote w:type="continuationSeparator" w:id="0">
    <w:p w14:paraId="1B87E1A5" w14:textId="77777777" w:rsidR="002A43CB" w:rsidRDefault="002A43C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DF4" w14:textId="77777777" w:rsidR="002A43CB" w:rsidRDefault="002A43CB" w:rsidP="00582B4F">
      <w:r>
        <w:separator/>
      </w:r>
    </w:p>
  </w:footnote>
  <w:footnote w:type="continuationSeparator" w:id="0">
    <w:p w14:paraId="27A0D155" w14:textId="77777777" w:rsidR="002A43CB" w:rsidRDefault="002A43C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4EF8"/>
    <w:rsid w:val="00261FD7"/>
    <w:rsid w:val="00272695"/>
    <w:rsid w:val="002A43CB"/>
    <w:rsid w:val="00333A19"/>
    <w:rsid w:val="003715A0"/>
    <w:rsid w:val="003B0179"/>
    <w:rsid w:val="003E0EFD"/>
    <w:rsid w:val="00463C62"/>
    <w:rsid w:val="00466823"/>
    <w:rsid w:val="004836CB"/>
    <w:rsid w:val="004A455D"/>
    <w:rsid w:val="004D2C3C"/>
    <w:rsid w:val="005271F6"/>
    <w:rsid w:val="005450D0"/>
    <w:rsid w:val="0055246D"/>
    <w:rsid w:val="00582B4F"/>
    <w:rsid w:val="005A5882"/>
    <w:rsid w:val="005B1F47"/>
    <w:rsid w:val="006B0242"/>
    <w:rsid w:val="006F29F5"/>
    <w:rsid w:val="006F3D69"/>
    <w:rsid w:val="007139AD"/>
    <w:rsid w:val="007E140E"/>
    <w:rsid w:val="0088004C"/>
    <w:rsid w:val="00962F9F"/>
    <w:rsid w:val="0097382A"/>
    <w:rsid w:val="00983255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55175"/>
    <w:rsid w:val="00DE6541"/>
    <w:rsid w:val="00E1717F"/>
    <w:rsid w:val="00E4114F"/>
    <w:rsid w:val="00E467CA"/>
    <w:rsid w:val="00E57AE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2023-03-07T01:13:00Z</dcterms:created>
  <dcterms:modified xsi:type="dcterms:W3CDTF">2023-06-10T17:53:00Z</dcterms:modified>
</cp:coreProperties>
</file>