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A67433B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37A97883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3D59E571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1CF507AA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-1584961</wp:posOffset>
                </wp:positionV>
                <wp:extent cx="7113270" cy="8551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5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3C9BF" w14:textId="37B810F4" w:rsidR="000B155C" w:rsidRDefault="005647DA" w:rsidP="000B155C">
                            <w:pPr>
                              <w:suppressAutoHyphens/>
                              <w:rPr>
                                <w:b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6D17E4" w:rsidRPr="00104E3E">
                              <w:rPr>
                                <w:bCs/>
                              </w:rPr>
                              <w:t xml:space="preserve">(A2-A-3) P-1 </w:t>
                            </w:r>
                            <w:r w:rsidR="006D17E4" w:rsidRPr="00FE2752">
                              <w:t>Retrieve and record DTCs, OBD monitor status, and freeze frame data; clear codes and data when directed.</w:t>
                            </w:r>
                          </w:p>
                          <w:p w14:paraId="0E225FF6" w14:textId="775F6D97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5.35pt;margin-top:-124.8pt;width:560.1pt;height:67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" filled="f" stroked="f" strokeweight=".5pt">
                <v:textbox>
                  <w:txbxContent>
                    <w:p w14:paraId="4703C9BF" w14:textId="37B810F4" w:rsidR="000B155C" w:rsidRDefault="005647DA" w:rsidP="000B155C">
                      <w:pPr>
                        <w:suppressAutoHyphens/>
                        <w:rPr>
                          <w:b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6D17E4" w:rsidRPr="00104E3E">
                        <w:rPr>
                          <w:bCs/>
                        </w:rPr>
                        <w:t xml:space="preserve">(A2-A-3) P-1 </w:t>
                      </w:r>
                      <w:r w:rsidR="006D17E4" w:rsidRPr="00FE2752">
                        <w:t>Retrieve and record DTCs, OBD monitor status, and freeze frame data; clear codes and data when directed.</w:t>
                      </w:r>
                    </w:p>
                    <w:p w14:paraId="0E225FF6" w14:textId="775F6D97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C21CE83" w:rsidR="00261FD7" w:rsidRPr="00261FD7" w:rsidRDefault="006D17E4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Electronic Transmission Scan Tool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C21CE83" w:rsidR="00261FD7" w:rsidRPr="00261FD7" w:rsidRDefault="006D17E4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Electronic Transmission Scan Tool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01E229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377B5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6D17E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01E229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377B5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6D17E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560FE18" w14:textId="5391C60F" w:rsidR="006D17E4" w:rsidRDefault="006D17E4" w:rsidP="006D17E4">
      <w:pPr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>Check service information for the exact procedures and equipment needed to identify</w:t>
      </w:r>
    </w:p>
    <w:p w14:paraId="1500945F" w14:textId="77777777" w:rsidR="006D17E4" w:rsidRDefault="006D17E4" w:rsidP="006D17E4">
      <w:pPr>
        <w:suppressAutoHyphens/>
        <w:spacing w:line="360" w:lineRule="auto"/>
        <w:ind w:firstLine="720"/>
      </w:pPr>
      <w:r>
        <w:t xml:space="preserve">     and diagnose electronic transmission control systems using a scan tool (describe).  _____</w:t>
      </w:r>
    </w:p>
    <w:p w14:paraId="5248B616" w14:textId="77777777" w:rsidR="006D17E4" w:rsidRDefault="006D17E4" w:rsidP="006D17E4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4A7E3EF6" w14:textId="77777777" w:rsidR="006D17E4" w:rsidRDefault="006D17E4" w:rsidP="006D17E4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8407403" wp14:editId="4BAF532F">
            <wp:simplePos x="0" y="0"/>
            <wp:positionH relativeFrom="column">
              <wp:posOffset>2849880</wp:posOffset>
            </wp:positionH>
            <wp:positionV relativeFrom="paragraph">
              <wp:posOffset>254635</wp:posOffset>
            </wp:positionV>
            <wp:extent cx="3369310" cy="2526030"/>
            <wp:effectExtent l="0" t="0" r="0" b="0"/>
            <wp:wrapTight wrapText="bothSides">
              <wp:wrapPolygon edited="0">
                <wp:start x="0" y="0"/>
                <wp:lineTo x="0" y="21502"/>
                <wp:lineTo x="21494" y="21502"/>
                <wp:lineTo x="2149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____________________________________________________________________</w:t>
      </w:r>
    </w:p>
    <w:p w14:paraId="68423C74" w14:textId="77777777" w:rsidR="006D17E4" w:rsidRPr="004E3256" w:rsidRDefault="006D17E4" w:rsidP="006D17E4">
      <w:pPr>
        <w:suppressAutoHyphens/>
        <w:spacing w:line="360" w:lineRule="auto"/>
      </w:pPr>
    </w:p>
    <w:p w14:paraId="50162D38" w14:textId="018A2004" w:rsidR="006D17E4" w:rsidRDefault="006D17E4" w:rsidP="006D17E4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What is the designated scan</w:t>
      </w:r>
    </w:p>
    <w:p w14:paraId="7DD19994" w14:textId="77777777" w:rsidR="006D17E4" w:rsidRDefault="006D17E4" w:rsidP="006D17E4">
      <w:pPr>
        <w:suppressAutoHyphens/>
        <w:spacing w:line="360" w:lineRule="auto"/>
      </w:pPr>
      <w:r>
        <w:tab/>
        <w:t xml:space="preserve">     tool to be used?  _____________</w:t>
      </w:r>
    </w:p>
    <w:p w14:paraId="6CFDB39B" w14:textId="77777777" w:rsidR="006D17E4" w:rsidRDefault="006D17E4" w:rsidP="006D17E4">
      <w:pPr>
        <w:suppressAutoHyphens/>
        <w:spacing w:line="360" w:lineRule="auto"/>
      </w:pPr>
      <w:r>
        <w:tab/>
        <w:t xml:space="preserve">     ___________________________</w:t>
      </w:r>
    </w:p>
    <w:p w14:paraId="5BE0306D" w14:textId="77777777" w:rsidR="006D17E4" w:rsidRDefault="006D17E4" w:rsidP="006D17E4">
      <w:pPr>
        <w:suppressAutoHyphens/>
        <w:spacing w:line="360" w:lineRule="auto"/>
      </w:pPr>
      <w:r>
        <w:tab/>
        <w:t xml:space="preserve">     ___________________________</w:t>
      </w:r>
    </w:p>
    <w:p w14:paraId="42AEADD3" w14:textId="77777777" w:rsidR="006D17E4" w:rsidRDefault="006D17E4" w:rsidP="006D17E4">
      <w:pPr>
        <w:suppressAutoHyphens/>
        <w:spacing w:line="360" w:lineRule="auto"/>
      </w:pPr>
      <w:r>
        <w:tab/>
        <w:t xml:space="preserve">     ___________________________</w:t>
      </w:r>
    </w:p>
    <w:p w14:paraId="424F4487" w14:textId="77777777" w:rsidR="006D17E4" w:rsidRDefault="006D17E4" w:rsidP="006D17E4">
      <w:pPr>
        <w:suppressAutoHyphens/>
        <w:spacing w:line="360" w:lineRule="auto"/>
      </w:pPr>
      <w:r>
        <w:tab/>
        <w:t xml:space="preserve">     ___________________________</w:t>
      </w:r>
    </w:p>
    <w:p w14:paraId="7604D6D1" w14:textId="6D7C7063" w:rsidR="006D17E4" w:rsidRDefault="006D17E4" w:rsidP="006D17E4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>What was the result of the scan</w:t>
      </w:r>
    </w:p>
    <w:p w14:paraId="32B1FFB8" w14:textId="77777777" w:rsidR="006D17E4" w:rsidRDefault="006D17E4" w:rsidP="006D17E4">
      <w:pPr>
        <w:suppressAutoHyphens/>
        <w:spacing w:line="360" w:lineRule="auto"/>
      </w:pPr>
      <w:r>
        <w:tab/>
        <w:t xml:space="preserve">     tool diagnosis? ______________</w:t>
      </w:r>
    </w:p>
    <w:p w14:paraId="71AC0FFB" w14:textId="77777777" w:rsidR="006D17E4" w:rsidRDefault="006D17E4" w:rsidP="006D17E4">
      <w:pPr>
        <w:suppressAutoHyphens/>
        <w:spacing w:line="360" w:lineRule="auto"/>
      </w:pPr>
      <w:r>
        <w:tab/>
        <w:t xml:space="preserve">     ___________________________</w:t>
      </w:r>
    </w:p>
    <w:p w14:paraId="70EDFDBA" w14:textId="77777777" w:rsidR="006D17E4" w:rsidRDefault="006D17E4" w:rsidP="006D17E4">
      <w:pPr>
        <w:suppressAutoHyphens/>
        <w:spacing w:line="360" w:lineRule="auto"/>
      </w:pPr>
      <w:r>
        <w:tab/>
        <w:t xml:space="preserve">     _______________________________________________________________________</w:t>
      </w:r>
    </w:p>
    <w:p w14:paraId="752BB7FC" w14:textId="77777777" w:rsidR="006D17E4" w:rsidRPr="004E3256" w:rsidRDefault="006D17E4" w:rsidP="006D17E4">
      <w:pPr>
        <w:suppressAutoHyphens/>
        <w:spacing w:line="360" w:lineRule="auto"/>
      </w:pPr>
      <w:r>
        <w:tab/>
        <w:t xml:space="preserve">     _______________________________________________________________________</w:t>
      </w:r>
    </w:p>
    <w:p w14:paraId="293E42A6" w14:textId="3D959351" w:rsidR="006D17E4" w:rsidRDefault="006D17E4" w:rsidP="006D17E4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>
        <w:rPr>
          <w:b/>
        </w:rPr>
        <w:t xml:space="preserve">4.  </w:t>
      </w:r>
      <w:r>
        <w:t>List all transmission-related diagnostic trouble codes.</w:t>
      </w:r>
    </w:p>
    <w:p w14:paraId="548F96C5" w14:textId="77777777" w:rsidR="006D17E4" w:rsidRDefault="006D17E4" w:rsidP="006D17E4">
      <w:pPr>
        <w:suppressAutoHyphens/>
        <w:spacing w:line="360" w:lineRule="auto"/>
      </w:pPr>
      <w:r>
        <w:tab/>
      </w:r>
      <w:r>
        <w:tab/>
      </w:r>
      <w:r>
        <w:tab/>
      </w:r>
      <w:r>
        <w:rPr>
          <w:b/>
        </w:rPr>
        <w:t>Code (DTC)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Meaning of DTC</w:t>
      </w:r>
    </w:p>
    <w:p w14:paraId="2397F3D0" w14:textId="77777777" w:rsidR="006D17E4" w:rsidRDefault="006D17E4" w:rsidP="006D17E4">
      <w:pPr>
        <w:suppressAutoHyphens/>
        <w:spacing w:line="360" w:lineRule="auto"/>
      </w:pPr>
      <w:r>
        <w:tab/>
      </w:r>
      <w:r>
        <w:tab/>
        <w:t>a.  ____________________________</w:t>
      </w:r>
      <w:r>
        <w:tab/>
        <w:t>________________________________</w:t>
      </w:r>
    </w:p>
    <w:p w14:paraId="177129CA" w14:textId="77777777" w:rsidR="006D17E4" w:rsidRDefault="006D17E4" w:rsidP="006D17E4">
      <w:pPr>
        <w:suppressAutoHyphens/>
        <w:spacing w:line="360" w:lineRule="auto"/>
      </w:pPr>
      <w:r>
        <w:tab/>
      </w:r>
      <w:r>
        <w:tab/>
        <w:t>b.  ____________________________</w:t>
      </w:r>
      <w:r>
        <w:tab/>
        <w:t>________________________________</w:t>
      </w:r>
    </w:p>
    <w:p w14:paraId="6B5CD8D6" w14:textId="77777777" w:rsidR="006D17E4" w:rsidRDefault="006D17E4" w:rsidP="006D17E4">
      <w:pPr>
        <w:suppressAutoHyphens/>
        <w:spacing w:line="360" w:lineRule="auto"/>
      </w:pPr>
      <w:r>
        <w:tab/>
      </w:r>
      <w:r>
        <w:tab/>
        <w:t>c.  ____________________________</w:t>
      </w:r>
      <w:r>
        <w:tab/>
        <w:t>________________________________</w:t>
      </w:r>
    </w:p>
    <w:p w14:paraId="63F77B42" w14:textId="77777777" w:rsidR="006D17E4" w:rsidRDefault="006D17E4" w:rsidP="006D17E4">
      <w:pPr>
        <w:suppressAutoHyphens/>
        <w:spacing w:line="360" w:lineRule="auto"/>
      </w:pPr>
      <w:r>
        <w:tab/>
      </w:r>
      <w:r>
        <w:tab/>
        <w:t>d.  ____________________________</w:t>
      </w:r>
      <w:r>
        <w:tab/>
        <w:t>________________________________</w:t>
      </w:r>
    </w:p>
    <w:p w14:paraId="493E720F" w14:textId="1AA85841" w:rsidR="004059B8" w:rsidRPr="000B155C" w:rsidRDefault="004059B8" w:rsidP="00377B53">
      <w:pPr>
        <w:suppressAutoHyphens/>
        <w:spacing w:line="360" w:lineRule="auto"/>
      </w:pPr>
    </w:p>
    <w:sectPr w:rsidR="004059B8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2EC14" w14:textId="77777777" w:rsidR="000674CF" w:rsidRDefault="000674CF" w:rsidP="00582B4F">
      <w:r>
        <w:separator/>
      </w:r>
    </w:p>
  </w:endnote>
  <w:endnote w:type="continuationSeparator" w:id="0">
    <w:p w14:paraId="0C4E3EA1" w14:textId="77777777" w:rsidR="000674CF" w:rsidRDefault="000674C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CE59" w14:textId="77777777" w:rsidR="000674CF" w:rsidRDefault="000674CF" w:rsidP="00582B4F">
      <w:r>
        <w:separator/>
      </w:r>
    </w:p>
  </w:footnote>
  <w:footnote w:type="continuationSeparator" w:id="0">
    <w:p w14:paraId="62AB8115" w14:textId="77777777" w:rsidR="000674CF" w:rsidRDefault="000674C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674CF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61FD7"/>
    <w:rsid w:val="00265E0C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B2342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9EA"/>
    <w:rsid w:val="005F7D2E"/>
    <w:rsid w:val="00600DAB"/>
    <w:rsid w:val="00640C9D"/>
    <w:rsid w:val="006446BF"/>
    <w:rsid w:val="00663234"/>
    <w:rsid w:val="00672168"/>
    <w:rsid w:val="006B0242"/>
    <w:rsid w:val="006B10CA"/>
    <w:rsid w:val="006D17E4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2023-05-15T15:58:00Z</dcterms:created>
  <dcterms:modified xsi:type="dcterms:W3CDTF">2023-05-15T15:58:00Z</dcterms:modified>
</cp:coreProperties>
</file>