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57F04BAF" w:rsidR="0049064A" w:rsidRDefault="00EA2FB0" w:rsidP="00EF78B8">
      <w:pPr>
        <w:tabs>
          <w:tab w:val="left" w:pos="720"/>
          <w:tab w:val="center" w:pos="468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7D4E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7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Text Box 4" o:spid="_x0000_s1028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KUf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jnT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ASEKUf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29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5Omy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U5x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T+Tpsh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0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HJc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279BA4B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1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65E0C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55C5849C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8E389D" w14:textId="1F5FC084" w:rsidR="00C130D9" w:rsidRPr="00826265" w:rsidRDefault="005647DA" w:rsidP="00C130D9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D141AB">
                              <w:rPr>
                                <w:b/>
                              </w:rPr>
                              <w:t xml:space="preserve">:  </w:t>
                            </w:r>
                            <w:r w:rsidR="000A366A">
                              <w:t>(A3-E.1-2) P-1</w:t>
                            </w:r>
                            <w:r w:rsidR="000A366A" w:rsidRPr="006257FF">
                              <w:t xml:space="preserve"> </w:t>
                            </w:r>
                            <w:r w:rsidR="000A366A" w:rsidRPr="00065036">
                              <w:t>Check</w:t>
                            </w:r>
                            <w:r w:rsidR="000A366A">
                              <w:t xml:space="preserve"> and adjust differential case fluid level; </w:t>
                            </w:r>
                            <w:r w:rsidR="000A366A" w:rsidRPr="0091645A">
                              <w:t>use proper fluid type per manufacturer specification.</w:t>
                            </w:r>
                            <w:r w:rsidR="000A366A">
                              <w:t xml:space="preserve"> </w:t>
                            </w:r>
                          </w:p>
                          <w:p w14:paraId="0E225FF6" w14:textId="471E986E" w:rsidR="00962F9F" w:rsidRDefault="00962F9F" w:rsidP="00265E0C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_x0000_s1032" type="#_x0000_t202" style="position:absolute;margin-left:-5.3pt;margin-top:-124.8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" filled="f" stroked="f" strokeweight=".5pt">
                <v:textbox>
                  <w:txbxContent>
                    <w:p w14:paraId="0C8E389D" w14:textId="1F5FC084" w:rsidR="00C130D9" w:rsidRPr="00826265" w:rsidRDefault="005647DA" w:rsidP="00C130D9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D141AB">
                        <w:rPr>
                          <w:b/>
                        </w:rPr>
                        <w:t xml:space="preserve">:  </w:t>
                      </w:r>
                      <w:r w:rsidR="000A366A">
                        <w:t>(A3-E.1-2) P-1</w:t>
                      </w:r>
                      <w:r w:rsidR="000A366A" w:rsidRPr="006257FF">
                        <w:t xml:space="preserve"> </w:t>
                      </w:r>
                      <w:r w:rsidR="000A366A" w:rsidRPr="00065036">
                        <w:t>Check</w:t>
                      </w:r>
                      <w:r w:rsidR="000A366A">
                        <w:t xml:space="preserve"> and adjust differential case fluid level; </w:t>
                      </w:r>
                      <w:r w:rsidR="000A366A" w:rsidRPr="0091645A">
                        <w:t>use proper fluid type per manufacturer specification.</w:t>
                      </w:r>
                      <w:r w:rsidR="000A366A">
                        <w:t xml:space="preserve"> </w:t>
                      </w:r>
                    </w:p>
                    <w:p w14:paraId="0E225FF6" w14:textId="471E986E" w:rsidR="00962F9F" w:rsidRDefault="00962F9F" w:rsidP="00265E0C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56A2479E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3028809C" w:rsidR="00261FD7" w:rsidRPr="00BC596F" w:rsidRDefault="000A366A" w:rsidP="00672168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Differential Fluid Check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3028809C" w:rsidR="00261FD7" w:rsidRPr="00BC596F" w:rsidRDefault="000A366A" w:rsidP="00672168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8"/>
                        </w:rPr>
                        <w:t>Differential Fluid Check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6C75BB66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31AF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BC796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  <w:r w:rsidR="000A366A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6C75BB66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31AF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BC796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  <w:r w:rsidR="000A366A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78B5D9FE" w14:textId="024787EE" w:rsidR="000A366A" w:rsidRDefault="000A366A" w:rsidP="000A366A">
      <w:pPr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0"/>
      <w:r>
        <w:rPr>
          <w:b/>
        </w:rPr>
        <w:t xml:space="preserve"> 1.  </w:t>
      </w:r>
      <w:r>
        <w:t>Check service information for the correct lubricant to use.</w:t>
      </w:r>
    </w:p>
    <w:p w14:paraId="7378D031" w14:textId="77777777" w:rsidR="000A366A" w:rsidRDefault="000A366A" w:rsidP="000A366A">
      <w:pPr>
        <w:suppressAutoHyphens/>
        <w:spacing w:line="360" w:lineRule="auto"/>
      </w:pPr>
      <w:r>
        <w:tab/>
      </w:r>
      <w:r>
        <w:tab/>
        <w:t>Specified lubricant = _______________________________</w:t>
      </w:r>
    </w:p>
    <w:p w14:paraId="7CD7EFCB" w14:textId="10F82C52" w:rsidR="000A366A" w:rsidRDefault="000A366A" w:rsidP="000A366A">
      <w:pPr>
        <w:suppressAutoHyphens/>
        <w:spacing w:line="360" w:lineRule="auto"/>
      </w:pPr>
      <w:r>
        <w:tab/>
      </w:r>
      <w:r>
        <w:tab/>
        <w:t>Amount of lubricant to fill the differential = _____________________________</w:t>
      </w:r>
    </w:p>
    <w:p w14:paraId="031732AA" w14:textId="1BC91032" w:rsidR="000A366A" w:rsidRDefault="000A366A" w:rsidP="000A366A">
      <w:pPr>
        <w:suppressAutoHyphens/>
        <w:spacing w:line="360" w:lineRule="auto"/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6EE915D9" wp14:editId="4D2E2170">
            <wp:simplePos x="0" y="0"/>
            <wp:positionH relativeFrom="column">
              <wp:posOffset>3810000</wp:posOffset>
            </wp:positionH>
            <wp:positionV relativeFrom="paragraph">
              <wp:posOffset>67310</wp:posOffset>
            </wp:positionV>
            <wp:extent cx="2607310" cy="2378710"/>
            <wp:effectExtent l="0" t="0" r="0" b="0"/>
            <wp:wrapTight wrapText="bothSides">
              <wp:wrapPolygon edited="0">
                <wp:start x="0" y="0"/>
                <wp:lineTo x="0" y="21450"/>
                <wp:lineTo x="21463" y="21450"/>
                <wp:lineTo x="21463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70" r="20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310" cy="237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69B658F9" wp14:editId="24174663">
            <wp:simplePos x="0" y="0"/>
            <wp:positionH relativeFrom="column">
              <wp:posOffset>456988</wp:posOffset>
            </wp:positionH>
            <wp:positionV relativeFrom="paragraph">
              <wp:posOffset>67098</wp:posOffset>
            </wp:positionV>
            <wp:extent cx="3115310" cy="2378710"/>
            <wp:effectExtent l="0" t="0" r="0" b="0"/>
            <wp:wrapTight wrapText="bothSides">
              <wp:wrapPolygon edited="0">
                <wp:start x="0" y="0"/>
                <wp:lineTo x="0" y="21450"/>
                <wp:lineTo x="21486" y="21450"/>
                <wp:lineTo x="21486" y="0"/>
                <wp:lineTo x="0" y="0"/>
              </wp:wrapPolygon>
            </wp:wrapTight>
            <wp:docPr id="1293914167" name="Picture 12939141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237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FF573C" w14:textId="77777777" w:rsidR="000A366A" w:rsidRDefault="000A366A" w:rsidP="000A366A">
      <w:pPr>
        <w:suppressAutoHyphens/>
        <w:spacing w:line="360" w:lineRule="auto"/>
      </w:pPr>
    </w:p>
    <w:p w14:paraId="7DC26A78" w14:textId="77777777" w:rsidR="000A366A" w:rsidRPr="00BA092A" w:rsidRDefault="000A366A" w:rsidP="000A366A">
      <w:pPr>
        <w:suppressAutoHyphens/>
        <w:spacing w:line="360" w:lineRule="auto"/>
      </w:pPr>
    </w:p>
    <w:p w14:paraId="267B6DFD" w14:textId="77777777" w:rsidR="000A366A" w:rsidRDefault="000A366A" w:rsidP="000A366A">
      <w:pPr>
        <w:suppressAutoHyphens/>
        <w:spacing w:line="360" w:lineRule="auto"/>
      </w:pPr>
    </w:p>
    <w:p w14:paraId="68374811" w14:textId="77777777" w:rsidR="000A366A" w:rsidRDefault="000A366A" w:rsidP="000A366A">
      <w:pPr>
        <w:suppressAutoHyphens/>
        <w:spacing w:line="360" w:lineRule="auto"/>
      </w:pPr>
    </w:p>
    <w:p w14:paraId="2BD4A71E" w14:textId="77777777" w:rsidR="000A366A" w:rsidRDefault="000A366A" w:rsidP="000A366A">
      <w:pPr>
        <w:suppressAutoHyphens/>
        <w:spacing w:line="360" w:lineRule="auto"/>
      </w:pPr>
    </w:p>
    <w:p w14:paraId="181BF5CE" w14:textId="77777777" w:rsidR="000A366A" w:rsidRDefault="000A366A" w:rsidP="000A366A">
      <w:pPr>
        <w:suppressAutoHyphens/>
        <w:spacing w:line="360" w:lineRule="auto"/>
      </w:pPr>
    </w:p>
    <w:p w14:paraId="03B19364" w14:textId="77777777" w:rsidR="000A366A" w:rsidRDefault="000A366A" w:rsidP="000A366A">
      <w:pPr>
        <w:suppressAutoHyphens/>
        <w:spacing w:line="360" w:lineRule="auto"/>
      </w:pPr>
    </w:p>
    <w:p w14:paraId="4E70159B" w14:textId="77777777" w:rsidR="000A366A" w:rsidRDefault="000A366A" w:rsidP="000A366A">
      <w:pPr>
        <w:suppressAutoHyphens/>
        <w:spacing w:line="360" w:lineRule="auto"/>
      </w:pPr>
    </w:p>
    <w:p w14:paraId="3CF9B094" w14:textId="77777777" w:rsidR="000A366A" w:rsidRDefault="000A366A" w:rsidP="000A366A">
      <w:pPr>
        <w:suppressAutoHyphens/>
        <w:spacing w:line="360" w:lineRule="auto"/>
      </w:pPr>
    </w:p>
    <w:p w14:paraId="51F7EC5D" w14:textId="161D021C" w:rsidR="000A366A" w:rsidRDefault="0072775B" w:rsidP="000A366A">
      <w:pPr>
        <w:suppressAutoHyphens/>
        <w:spacing w:line="360" w:lineRule="auto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"/>
      <w:r>
        <w:t xml:space="preserve"> 2.  Hoist the vehicle safely.</w:t>
      </w:r>
    </w:p>
    <w:p w14:paraId="3B9DC5E7" w14:textId="3075CD72" w:rsidR="0072775B" w:rsidRDefault="0072775B" w:rsidP="000A366A">
      <w:pPr>
        <w:suppressAutoHyphens/>
        <w:spacing w:line="360" w:lineRule="auto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"/>
      <w:r>
        <w:t xml:space="preserve"> 3.  Visually check for any signs of leakage.</w:t>
      </w:r>
    </w:p>
    <w:p w14:paraId="5B113C45" w14:textId="3E9F0579" w:rsidR="0072775B" w:rsidRDefault="0072775B" w:rsidP="000A366A">
      <w:pPr>
        <w:suppressAutoHyphens/>
        <w:spacing w:line="360" w:lineRule="auto"/>
      </w:pP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"/>
      <w:r>
        <w:t xml:space="preserve"> </w:t>
      </w:r>
      <w:r w:rsidRPr="009730B7">
        <w:rPr>
          <w:b/>
          <w:bCs/>
        </w:rPr>
        <w:t>OK</w:t>
      </w:r>
      <w:r>
        <w:tab/>
      </w: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"/>
      <w:r>
        <w:t xml:space="preserve"> </w:t>
      </w:r>
      <w:r w:rsidRPr="009730B7">
        <w:rPr>
          <w:b/>
          <w:bCs/>
        </w:rPr>
        <w:t>Not OK</w:t>
      </w:r>
      <w:r>
        <w:t xml:space="preserve"> (describe) __________________________________________</w:t>
      </w:r>
    </w:p>
    <w:p w14:paraId="581E439A" w14:textId="603E5A52" w:rsidR="0072775B" w:rsidRDefault="0072775B" w:rsidP="000A366A">
      <w:pPr>
        <w:suppressAutoHyphens/>
        <w:spacing w:line="360" w:lineRule="auto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"/>
      <w:r>
        <w:t xml:space="preserve"> 4.  Remove the inspection plug from the side or rear cover of the drive axle.</w:t>
      </w:r>
    </w:p>
    <w:p w14:paraId="6DE23307" w14:textId="4C333153" w:rsidR="0072775B" w:rsidRDefault="0072775B" w:rsidP="000A366A">
      <w:pPr>
        <w:suppressAutoHyphens/>
        <w:spacing w:line="360" w:lineRule="auto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6"/>
      <w:r>
        <w:t xml:space="preserve"> 5.  Using a finger or a fabricated dipstick, measure the fluid level.</w:t>
      </w:r>
    </w:p>
    <w:p w14:paraId="6251E30C" w14:textId="4B9AC945" w:rsidR="0072775B" w:rsidRDefault="0072775B" w:rsidP="000A366A">
      <w:pPr>
        <w:suppressAutoHyphens/>
        <w:spacing w:line="360" w:lineRule="auto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7"/>
      <w:r>
        <w:t xml:space="preserve"> 6.  Record the results.</w:t>
      </w:r>
    </w:p>
    <w:p w14:paraId="00691746" w14:textId="00619BC6" w:rsidR="0072775B" w:rsidRDefault="0072775B" w:rsidP="000A366A">
      <w:pPr>
        <w:suppressAutoHyphens/>
        <w:spacing w:line="360" w:lineRule="auto"/>
      </w:pPr>
      <w:r>
        <w:tab/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8"/>
      <w:r>
        <w:t xml:space="preserve"> Level OK</w:t>
      </w:r>
    </w:p>
    <w:p w14:paraId="42AFD458" w14:textId="7CDA0D34" w:rsidR="0072775B" w:rsidRDefault="0072775B" w:rsidP="000A366A">
      <w:pPr>
        <w:suppressAutoHyphens/>
        <w:spacing w:line="360" w:lineRule="auto"/>
      </w:pPr>
      <w:r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9"/>
      <w:r>
        <w:t xml:space="preserve"> Level was low, added fluid</w:t>
      </w:r>
    </w:p>
    <w:p w14:paraId="3A76E1F5" w14:textId="0A8F1469" w:rsidR="0072775B" w:rsidRDefault="0072775B" w:rsidP="000A366A">
      <w:pPr>
        <w:suppressAutoHyphens/>
        <w:spacing w:line="360" w:lineRule="auto"/>
      </w:pPr>
      <w:r>
        <w:tab/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0"/>
      <w:r>
        <w:t xml:space="preserve"> Level was too high, allowed to drain excess</w:t>
      </w:r>
    </w:p>
    <w:p w14:paraId="564D4F97" w14:textId="5D995011" w:rsidR="004C7E99" w:rsidRPr="00C130D9" w:rsidRDefault="004C7E99" w:rsidP="00F61978">
      <w:pPr>
        <w:pStyle w:val="Title"/>
        <w:spacing w:line="360" w:lineRule="auto"/>
      </w:pPr>
    </w:p>
    <w:sectPr w:rsidR="004C7E99" w:rsidRPr="00C130D9" w:rsidSect="00D55E69">
      <w:headerReference w:type="default" r:id="rId9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696AD" w14:textId="77777777" w:rsidR="003D1439" w:rsidRDefault="003D1439" w:rsidP="00582B4F">
      <w:r>
        <w:separator/>
      </w:r>
    </w:p>
  </w:endnote>
  <w:endnote w:type="continuationSeparator" w:id="0">
    <w:p w14:paraId="60FF97C9" w14:textId="77777777" w:rsidR="003D1439" w:rsidRDefault="003D1439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4F1EC" w14:textId="77777777" w:rsidR="003D1439" w:rsidRDefault="003D1439" w:rsidP="00582B4F">
      <w:r>
        <w:separator/>
      </w:r>
    </w:p>
  </w:footnote>
  <w:footnote w:type="continuationSeparator" w:id="0">
    <w:p w14:paraId="2FEEC25C" w14:textId="77777777" w:rsidR="003D1439" w:rsidRDefault="003D1439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8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9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0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352EE"/>
    <w:rsid w:val="00044D08"/>
    <w:rsid w:val="00053EBC"/>
    <w:rsid w:val="00057621"/>
    <w:rsid w:val="00080052"/>
    <w:rsid w:val="00091182"/>
    <w:rsid w:val="00092A21"/>
    <w:rsid w:val="00094F4B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66E4F"/>
    <w:rsid w:val="00166F5D"/>
    <w:rsid w:val="001719A3"/>
    <w:rsid w:val="001937DB"/>
    <w:rsid w:val="00193B92"/>
    <w:rsid w:val="001E7AFB"/>
    <w:rsid w:val="00202715"/>
    <w:rsid w:val="00223F35"/>
    <w:rsid w:val="002279E5"/>
    <w:rsid w:val="0023306E"/>
    <w:rsid w:val="002332B6"/>
    <w:rsid w:val="00250C84"/>
    <w:rsid w:val="00261FD7"/>
    <w:rsid w:val="00265E0C"/>
    <w:rsid w:val="00272695"/>
    <w:rsid w:val="00287A69"/>
    <w:rsid w:val="002B1CDA"/>
    <w:rsid w:val="002B79BF"/>
    <w:rsid w:val="002F1A4E"/>
    <w:rsid w:val="00302C38"/>
    <w:rsid w:val="00307E96"/>
    <w:rsid w:val="00311CB3"/>
    <w:rsid w:val="003121C4"/>
    <w:rsid w:val="003150F3"/>
    <w:rsid w:val="00321817"/>
    <w:rsid w:val="00333A19"/>
    <w:rsid w:val="00366D68"/>
    <w:rsid w:val="003715A0"/>
    <w:rsid w:val="00371C3F"/>
    <w:rsid w:val="00377B53"/>
    <w:rsid w:val="003839ED"/>
    <w:rsid w:val="00385BCA"/>
    <w:rsid w:val="00387525"/>
    <w:rsid w:val="003C24E7"/>
    <w:rsid w:val="003C54CB"/>
    <w:rsid w:val="003C6CE6"/>
    <w:rsid w:val="003C6D7B"/>
    <w:rsid w:val="003D1439"/>
    <w:rsid w:val="003E0EFD"/>
    <w:rsid w:val="00400413"/>
    <w:rsid w:val="004059B8"/>
    <w:rsid w:val="00422EFC"/>
    <w:rsid w:val="00423C61"/>
    <w:rsid w:val="00427D09"/>
    <w:rsid w:val="004629FC"/>
    <w:rsid w:val="00466823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F2884"/>
    <w:rsid w:val="004F6901"/>
    <w:rsid w:val="00506F7D"/>
    <w:rsid w:val="005177AE"/>
    <w:rsid w:val="00545A0C"/>
    <w:rsid w:val="0055246D"/>
    <w:rsid w:val="005647DA"/>
    <w:rsid w:val="00580BB6"/>
    <w:rsid w:val="00582B4F"/>
    <w:rsid w:val="0059177E"/>
    <w:rsid w:val="005932E3"/>
    <w:rsid w:val="005A2B84"/>
    <w:rsid w:val="005A6D20"/>
    <w:rsid w:val="005A7DA9"/>
    <w:rsid w:val="005B2235"/>
    <w:rsid w:val="005B3434"/>
    <w:rsid w:val="005B7584"/>
    <w:rsid w:val="005C0640"/>
    <w:rsid w:val="005C09EA"/>
    <w:rsid w:val="005E0161"/>
    <w:rsid w:val="005E036C"/>
    <w:rsid w:val="005F7D2E"/>
    <w:rsid w:val="00600DAB"/>
    <w:rsid w:val="0062579E"/>
    <w:rsid w:val="00631AF8"/>
    <w:rsid w:val="00636B76"/>
    <w:rsid w:val="00640C9D"/>
    <w:rsid w:val="006446BF"/>
    <w:rsid w:val="00663234"/>
    <w:rsid w:val="00667EA7"/>
    <w:rsid w:val="00672168"/>
    <w:rsid w:val="006B0242"/>
    <w:rsid w:val="006B10CA"/>
    <w:rsid w:val="006D056A"/>
    <w:rsid w:val="006D17E4"/>
    <w:rsid w:val="006E2467"/>
    <w:rsid w:val="006F29F5"/>
    <w:rsid w:val="006F3D69"/>
    <w:rsid w:val="0070086B"/>
    <w:rsid w:val="00701A5E"/>
    <w:rsid w:val="007139AD"/>
    <w:rsid w:val="007146A6"/>
    <w:rsid w:val="0072775B"/>
    <w:rsid w:val="007401F4"/>
    <w:rsid w:val="00760C34"/>
    <w:rsid w:val="00784287"/>
    <w:rsid w:val="00785F72"/>
    <w:rsid w:val="007B5943"/>
    <w:rsid w:val="007C4409"/>
    <w:rsid w:val="007C65ED"/>
    <w:rsid w:val="007C6B54"/>
    <w:rsid w:val="007E140E"/>
    <w:rsid w:val="007E1ECF"/>
    <w:rsid w:val="00810A9C"/>
    <w:rsid w:val="00814D8B"/>
    <w:rsid w:val="00844DEE"/>
    <w:rsid w:val="0088004C"/>
    <w:rsid w:val="0088352B"/>
    <w:rsid w:val="008A582C"/>
    <w:rsid w:val="008A611E"/>
    <w:rsid w:val="008C69E3"/>
    <w:rsid w:val="008F6763"/>
    <w:rsid w:val="0091306C"/>
    <w:rsid w:val="00923D69"/>
    <w:rsid w:val="009314A7"/>
    <w:rsid w:val="00935ABE"/>
    <w:rsid w:val="00962470"/>
    <w:rsid w:val="00962F9F"/>
    <w:rsid w:val="009730B7"/>
    <w:rsid w:val="0097382A"/>
    <w:rsid w:val="00973B28"/>
    <w:rsid w:val="00977EB6"/>
    <w:rsid w:val="0098262B"/>
    <w:rsid w:val="009960E0"/>
    <w:rsid w:val="009A2318"/>
    <w:rsid w:val="009A3C20"/>
    <w:rsid w:val="009B05A9"/>
    <w:rsid w:val="009B0C81"/>
    <w:rsid w:val="009B3A5D"/>
    <w:rsid w:val="009E044C"/>
    <w:rsid w:val="009E44AA"/>
    <w:rsid w:val="00A04587"/>
    <w:rsid w:val="00A06CDE"/>
    <w:rsid w:val="00A10F4E"/>
    <w:rsid w:val="00A561ED"/>
    <w:rsid w:val="00A6219B"/>
    <w:rsid w:val="00A7490C"/>
    <w:rsid w:val="00A767FE"/>
    <w:rsid w:val="00AA6C44"/>
    <w:rsid w:val="00AB7958"/>
    <w:rsid w:val="00AC1034"/>
    <w:rsid w:val="00AC3190"/>
    <w:rsid w:val="00AE30FD"/>
    <w:rsid w:val="00AF28CA"/>
    <w:rsid w:val="00AF4CF0"/>
    <w:rsid w:val="00AF53F8"/>
    <w:rsid w:val="00B03517"/>
    <w:rsid w:val="00B045DA"/>
    <w:rsid w:val="00B06B1F"/>
    <w:rsid w:val="00B13E8A"/>
    <w:rsid w:val="00B231AF"/>
    <w:rsid w:val="00B23B35"/>
    <w:rsid w:val="00B33721"/>
    <w:rsid w:val="00B60637"/>
    <w:rsid w:val="00B65070"/>
    <w:rsid w:val="00B82791"/>
    <w:rsid w:val="00B96FA8"/>
    <w:rsid w:val="00BB3112"/>
    <w:rsid w:val="00BB73EE"/>
    <w:rsid w:val="00BC01B5"/>
    <w:rsid w:val="00BC596F"/>
    <w:rsid w:val="00BC7968"/>
    <w:rsid w:val="00C026B4"/>
    <w:rsid w:val="00C130D9"/>
    <w:rsid w:val="00C22AFA"/>
    <w:rsid w:val="00C25329"/>
    <w:rsid w:val="00C368D6"/>
    <w:rsid w:val="00C75885"/>
    <w:rsid w:val="00C960A3"/>
    <w:rsid w:val="00CA7EE6"/>
    <w:rsid w:val="00CB4FED"/>
    <w:rsid w:val="00CB5450"/>
    <w:rsid w:val="00CB59C5"/>
    <w:rsid w:val="00CE5510"/>
    <w:rsid w:val="00CE7B03"/>
    <w:rsid w:val="00D07EBE"/>
    <w:rsid w:val="00D141AB"/>
    <w:rsid w:val="00D20BE0"/>
    <w:rsid w:val="00D2324C"/>
    <w:rsid w:val="00D30497"/>
    <w:rsid w:val="00D30B68"/>
    <w:rsid w:val="00D3106F"/>
    <w:rsid w:val="00D459AF"/>
    <w:rsid w:val="00D55E69"/>
    <w:rsid w:val="00D65F85"/>
    <w:rsid w:val="00D809C9"/>
    <w:rsid w:val="00DB394C"/>
    <w:rsid w:val="00DC4448"/>
    <w:rsid w:val="00DD5FDA"/>
    <w:rsid w:val="00DE44F3"/>
    <w:rsid w:val="00DE6541"/>
    <w:rsid w:val="00E1717F"/>
    <w:rsid w:val="00E362D1"/>
    <w:rsid w:val="00E467CA"/>
    <w:rsid w:val="00E53436"/>
    <w:rsid w:val="00E81102"/>
    <w:rsid w:val="00EA2FB0"/>
    <w:rsid w:val="00EA79E7"/>
    <w:rsid w:val="00EF2D82"/>
    <w:rsid w:val="00EF78B8"/>
    <w:rsid w:val="00F126D3"/>
    <w:rsid w:val="00F241EB"/>
    <w:rsid w:val="00F35782"/>
    <w:rsid w:val="00F409F8"/>
    <w:rsid w:val="00F52B1A"/>
    <w:rsid w:val="00F53AED"/>
    <w:rsid w:val="00F53C0C"/>
    <w:rsid w:val="00F61978"/>
    <w:rsid w:val="00F645B2"/>
    <w:rsid w:val="00F67686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3</cp:revision>
  <cp:lastPrinted>2021-08-04T15:48:00Z</cp:lastPrinted>
  <dcterms:created xsi:type="dcterms:W3CDTF">2023-05-16T15:33:00Z</dcterms:created>
  <dcterms:modified xsi:type="dcterms:W3CDTF">2023-05-16T15:43:00Z</dcterms:modified>
</cp:coreProperties>
</file>