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A23654C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380E4B" w:rsidRPr="00380E4B">
                              <w:t>(A4-B-8) P-1  Inspect, replace, and/or adjust tie rod ends (sockets), tie rod sleeves, and clamps (non-rack and pinion).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7A23654C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380E4B" w:rsidRPr="00380E4B">
                        <w:t>(A4-B-8) P-1  Inspect, replace, and/or adjust tie rod ends (sockets), tie rod sleeves, and clamps (non-rack and pinion).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3407A3B" w:rsidR="00261FD7" w:rsidRPr="002B3F7B" w:rsidRDefault="00380E4B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80E4B">
                              <w:rPr>
                                <w:b/>
                                <w:sz w:val="48"/>
                              </w:rPr>
                              <w:t>Tie-Rod End Inspection and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3407A3B" w:rsidR="00261FD7" w:rsidRPr="002B3F7B" w:rsidRDefault="00380E4B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80E4B">
                        <w:rPr>
                          <w:b/>
                          <w:sz w:val="48"/>
                        </w:rPr>
                        <w:t>Tie-Rod End Inspection and Replacement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7C5D27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E465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380E4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7C5D27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E465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380E4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E793039" w14:textId="13B71BA8" w:rsidR="00380E4B" w:rsidRPr="00380E4B" w:rsidRDefault="00380E4B" w:rsidP="00380E4B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380E4B">
        <w:rPr>
          <w:bCs/>
        </w:rPr>
        <w:t>1.  Verify that the tie-rod end(s) requires replacement.  Check all that apply.</w:t>
      </w:r>
    </w:p>
    <w:p w14:paraId="7A3BBBAB" w14:textId="77777777" w:rsidR="00380E4B" w:rsidRPr="00380E4B" w:rsidRDefault="00380E4B" w:rsidP="00380E4B">
      <w:pPr>
        <w:suppressAutoHyphens/>
        <w:rPr>
          <w:bCs/>
        </w:rPr>
      </w:pPr>
    </w:p>
    <w:p w14:paraId="609B7B77" w14:textId="22BA4A3B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ab/>
      </w:r>
      <w:r w:rsidRPr="00380E4B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>Torn boot</w:t>
      </w:r>
    </w:p>
    <w:p w14:paraId="47DC773F" w14:textId="0C490A0D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ab/>
      </w:r>
      <w:r w:rsidRPr="00380E4B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>Joint has side-to-side movement</w:t>
      </w:r>
    </w:p>
    <w:p w14:paraId="6FD77EC1" w14:textId="7307FC6E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ab/>
      </w:r>
      <w:r w:rsidRPr="00380E4B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>Physically damaged</w:t>
      </w:r>
    </w:p>
    <w:p w14:paraId="3926AE45" w14:textId="22589DA0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ab/>
      </w:r>
      <w:r w:rsidRPr="00380E4B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>Other (specify) _______________________________________________</w:t>
      </w:r>
    </w:p>
    <w:p w14:paraId="1BF86629" w14:textId="77777777" w:rsidR="00380E4B" w:rsidRPr="00380E4B" w:rsidRDefault="00380E4B" w:rsidP="00380E4B">
      <w:pPr>
        <w:suppressAutoHyphens/>
        <w:rPr>
          <w:bCs/>
        </w:rPr>
      </w:pPr>
    </w:p>
    <w:p w14:paraId="2373E540" w14:textId="720931F0" w:rsidR="00380E4B" w:rsidRPr="00380E4B" w:rsidRDefault="00380E4B" w:rsidP="00380E4B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>2.  Hoist the vehicle safely.</w:t>
      </w:r>
    </w:p>
    <w:p w14:paraId="302E7E20" w14:textId="77777777" w:rsidR="00380E4B" w:rsidRPr="00380E4B" w:rsidRDefault="00380E4B" w:rsidP="00380E4B">
      <w:pPr>
        <w:suppressAutoHyphens/>
        <w:rPr>
          <w:bCs/>
        </w:rPr>
      </w:pPr>
    </w:p>
    <w:p w14:paraId="02A95C1C" w14:textId="71AAAEC9" w:rsidR="00380E4B" w:rsidRPr="00380E4B" w:rsidRDefault="00380E4B" w:rsidP="00380E4B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 xml:space="preserve">3.  Compare the replacement tie-rod end with the original to be sure that the new end is </w:t>
      </w:r>
    </w:p>
    <w:p w14:paraId="363F406A" w14:textId="77777777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 xml:space="preserve">     correct.</w:t>
      </w:r>
    </w:p>
    <w:p w14:paraId="3396FCBA" w14:textId="77777777" w:rsidR="00380E4B" w:rsidRPr="00380E4B" w:rsidRDefault="00380E4B" w:rsidP="00380E4B">
      <w:pPr>
        <w:suppressAutoHyphens/>
        <w:rPr>
          <w:bCs/>
        </w:rPr>
      </w:pPr>
    </w:p>
    <w:p w14:paraId="426A2A5C" w14:textId="05AF89C2" w:rsidR="00380E4B" w:rsidRPr="00380E4B" w:rsidRDefault="00380E4B" w:rsidP="00380E4B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 xml:space="preserve">4.  Remove the retaining nut and use a tie-rod puller to separate the tie-rod end from the </w:t>
      </w:r>
    </w:p>
    <w:p w14:paraId="7DE7ED80" w14:textId="77777777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 xml:space="preserve">     steering knuckle and/or center link.</w:t>
      </w:r>
    </w:p>
    <w:p w14:paraId="458F3EC9" w14:textId="77777777" w:rsidR="00380E4B" w:rsidRPr="00380E4B" w:rsidRDefault="00380E4B" w:rsidP="00380E4B">
      <w:pPr>
        <w:suppressAutoHyphens/>
        <w:rPr>
          <w:bCs/>
        </w:rPr>
      </w:pPr>
    </w:p>
    <w:p w14:paraId="23688574" w14:textId="77777777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>HINT:  Often a hammer can be used to jar loose the tie-rod end especially if a downward force is exerted on the tie-rod while an assistant taps on the steering knuckle at the tie-rod end.</w:t>
      </w:r>
    </w:p>
    <w:p w14:paraId="7BD48436" w14:textId="77777777" w:rsidR="00380E4B" w:rsidRPr="00380E4B" w:rsidRDefault="00380E4B" w:rsidP="00380E4B">
      <w:pPr>
        <w:suppressAutoHyphens/>
        <w:rPr>
          <w:bCs/>
        </w:rPr>
      </w:pPr>
    </w:p>
    <w:p w14:paraId="22E0F9FD" w14:textId="2241D687" w:rsidR="00380E4B" w:rsidRPr="00380E4B" w:rsidRDefault="00380E4B" w:rsidP="00380E4B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 xml:space="preserve">5.  Measure the distance between the center of the tie-rod end and the adjusting sleeve </w:t>
      </w:r>
    </w:p>
    <w:p w14:paraId="2BE327D1" w14:textId="77777777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 xml:space="preserve">     and record this distance so the replacement tie-rod end can be installed in </w:t>
      </w:r>
    </w:p>
    <w:p w14:paraId="447B4CA6" w14:textId="77777777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 xml:space="preserve">     approximately the same location so that the wheel alignment (toe setting) will be close </w:t>
      </w:r>
    </w:p>
    <w:p w14:paraId="49386055" w14:textId="77777777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 xml:space="preserve">     to being correct.</w:t>
      </w:r>
    </w:p>
    <w:p w14:paraId="12D48987" w14:textId="77777777" w:rsidR="00380E4B" w:rsidRPr="00380E4B" w:rsidRDefault="00380E4B" w:rsidP="00380E4B">
      <w:pPr>
        <w:suppressAutoHyphens/>
        <w:rPr>
          <w:bCs/>
        </w:rPr>
      </w:pPr>
    </w:p>
    <w:p w14:paraId="7EACC20D" w14:textId="1784682C" w:rsidR="00380E4B" w:rsidRPr="00380E4B" w:rsidRDefault="00380E4B" w:rsidP="00380E4B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>6.  Unscrew the old tie-rod end and discard.</w:t>
      </w:r>
    </w:p>
    <w:p w14:paraId="449D6DE6" w14:textId="77777777" w:rsidR="00380E4B" w:rsidRPr="00380E4B" w:rsidRDefault="00380E4B" w:rsidP="00380E4B">
      <w:pPr>
        <w:suppressAutoHyphens/>
        <w:rPr>
          <w:bCs/>
        </w:rPr>
      </w:pPr>
    </w:p>
    <w:p w14:paraId="668DF016" w14:textId="1C8EDF16" w:rsidR="00380E4B" w:rsidRPr="00380E4B" w:rsidRDefault="00380E4B" w:rsidP="00380E4B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 xml:space="preserve">7.  Install the replacement tie-rod end and adjust to the same distance as measured and </w:t>
      </w:r>
    </w:p>
    <w:p w14:paraId="6E406C88" w14:textId="77777777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 xml:space="preserve">     recorded in #5.</w:t>
      </w:r>
    </w:p>
    <w:p w14:paraId="389096DE" w14:textId="77777777" w:rsidR="00380E4B" w:rsidRPr="00380E4B" w:rsidRDefault="00380E4B" w:rsidP="00380E4B">
      <w:pPr>
        <w:suppressAutoHyphens/>
        <w:rPr>
          <w:bCs/>
        </w:rPr>
      </w:pPr>
    </w:p>
    <w:p w14:paraId="1DF8870F" w14:textId="57C97F67" w:rsidR="00380E4B" w:rsidRPr="00380E4B" w:rsidRDefault="00380E4B" w:rsidP="00380E4B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 xml:space="preserve">8.  Install the tie-rod end onto the steering knuckle and torque the retaining nut to factory </w:t>
      </w:r>
    </w:p>
    <w:p w14:paraId="62621E11" w14:textId="77777777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 xml:space="preserve">     specifications.</w:t>
      </w:r>
    </w:p>
    <w:p w14:paraId="69286749" w14:textId="77777777" w:rsidR="00380E4B" w:rsidRPr="00380E4B" w:rsidRDefault="00380E4B" w:rsidP="00380E4B">
      <w:pPr>
        <w:suppressAutoHyphens/>
        <w:rPr>
          <w:bCs/>
        </w:rPr>
      </w:pPr>
    </w:p>
    <w:p w14:paraId="4E0F580D" w14:textId="77777777" w:rsidR="00380E4B" w:rsidRPr="00380E4B" w:rsidRDefault="00380E4B" w:rsidP="00380E4B">
      <w:pPr>
        <w:suppressAutoHyphens/>
        <w:rPr>
          <w:bCs/>
        </w:rPr>
      </w:pPr>
      <w:r w:rsidRPr="00380E4B">
        <w:rPr>
          <w:bCs/>
        </w:rPr>
        <w:tab/>
      </w:r>
      <w:r w:rsidRPr="00380E4B">
        <w:rPr>
          <w:bCs/>
        </w:rPr>
        <w:tab/>
        <w:t>Torque specifications for the tie-rod retaining nut = ___________</w:t>
      </w:r>
    </w:p>
    <w:p w14:paraId="3DB1C037" w14:textId="77777777" w:rsidR="00380E4B" w:rsidRPr="00380E4B" w:rsidRDefault="00380E4B" w:rsidP="00380E4B">
      <w:pPr>
        <w:suppressAutoHyphens/>
        <w:rPr>
          <w:bCs/>
        </w:rPr>
      </w:pPr>
    </w:p>
    <w:p w14:paraId="6727E17C" w14:textId="5364CBFC" w:rsidR="00380E4B" w:rsidRPr="00380E4B" w:rsidRDefault="00380E4B" w:rsidP="00380E4B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380E4B">
        <w:rPr>
          <w:bCs/>
        </w:rPr>
        <w:t>9.  Lower the vehicle and align the vehicle before returning it to the customer.</w:t>
      </w:r>
    </w:p>
    <w:p w14:paraId="3D5EB4DB" w14:textId="34748168" w:rsidR="003D12FA" w:rsidRPr="003D12FA" w:rsidRDefault="003D12FA" w:rsidP="00D7204C">
      <w:pPr>
        <w:suppressAutoHyphens/>
      </w:pPr>
    </w:p>
    <w:sectPr w:rsidR="003D12FA" w:rsidRPr="003D12FA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FE04" w14:textId="77777777" w:rsidR="00C60853" w:rsidRDefault="00C60853" w:rsidP="00582B4F">
      <w:r>
        <w:separator/>
      </w:r>
    </w:p>
  </w:endnote>
  <w:endnote w:type="continuationSeparator" w:id="0">
    <w:p w14:paraId="1B50E9DF" w14:textId="77777777" w:rsidR="00C60853" w:rsidRDefault="00C6085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3160" w14:textId="77777777" w:rsidR="00C60853" w:rsidRDefault="00C60853" w:rsidP="00582B4F">
      <w:r>
        <w:separator/>
      </w:r>
    </w:p>
  </w:footnote>
  <w:footnote w:type="continuationSeparator" w:id="0">
    <w:p w14:paraId="03DCEFE7" w14:textId="77777777" w:rsidR="00C60853" w:rsidRDefault="00C6085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60853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2023-05-16T19:17:00Z</dcterms:created>
  <dcterms:modified xsi:type="dcterms:W3CDTF">2023-05-16T19:17:00Z</dcterms:modified>
</cp:coreProperties>
</file>