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D367B5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7461B36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6F0AEA8E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066606">
                              <w:t xml:space="preserve">(A7-D-1) P-1   Inspect HVAC system </w:t>
                            </w:r>
                            <w:r w:rsidR="00066606" w:rsidRPr="00084659">
                              <w:t>heater ducts, doors, hoses, cabin filters</w:t>
                            </w:r>
                            <w:r w:rsidR="00066606">
                              <w:t>, and outlets; determine needed</w:t>
                            </w:r>
                            <w:r w:rsidR="00066606" w:rsidRPr="00084659">
                              <w:t xml:space="preserve">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6F0AEA8E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066606">
                        <w:t xml:space="preserve">(A7-D-1) P-1   Inspect HVAC system </w:t>
                      </w:r>
                      <w:r w:rsidR="00066606" w:rsidRPr="00084659">
                        <w:t>heater ducts, doors, hoses, cabin filters</w:t>
                      </w:r>
                      <w:r w:rsidR="00066606">
                        <w:t>, and outlets; determine needed</w:t>
                      </w:r>
                      <w:r w:rsidR="00066606" w:rsidRPr="00084659">
                        <w:t xml:space="preserve">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DC15798" w:rsidR="00261FD7" w:rsidRPr="007826D6" w:rsidRDefault="00066606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Inspect HVAC System Ducts and Cabin Filter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0DC15798" w:rsidR="00261FD7" w:rsidRPr="007826D6" w:rsidRDefault="00066606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Inspect HVAC System Ducts and Cabin Filter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E5B97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93A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0666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EE5B97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93A3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0666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2C265E5C" w14:textId="5690B1FA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Check service information for specified procedure to follow when inspecting HVAC </w:t>
      </w:r>
    </w:p>
    <w:p w14:paraId="56FEB0E8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tab/>
        <w:t xml:space="preserve">     </w:t>
      </w:r>
      <w:r>
        <w:t>ducts, doors, and vents.  Describe the specified procedure.  _______________________</w:t>
      </w:r>
    </w:p>
    <w:p w14:paraId="03D5AB0C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tab/>
      </w:r>
      <w:r>
        <w:tab/>
        <w:t>___________________________________________________________________</w:t>
      </w:r>
    </w:p>
    <w:p w14:paraId="370F9B04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tab/>
      </w:r>
      <w:r>
        <w:tab/>
        <w:t>___________________________________________________________________</w:t>
      </w:r>
    </w:p>
    <w:p w14:paraId="6CBAB002" w14:textId="0BD5EBC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 xml:space="preserve">2.  </w:t>
      </w:r>
      <w:r>
        <w:t xml:space="preserve">Check service information for how to access and locate the cabin filter.    </w:t>
      </w:r>
    </w:p>
    <w:p w14:paraId="50FF2879" w14:textId="77777777" w:rsidR="00066606" w:rsidRPr="00730EE1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tab/>
      </w:r>
      <w:r>
        <w:rPr>
          <w:b/>
        </w:rPr>
        <w:tab/>
      </w:r>
      <w:r>
        <w:t>Describe the location of the cabin filter ___________________________________</w:t>
      </w:r>
    </w:p>
    <w:p w14:paraId="67C08B96" w14:textId="77777777" w:rsidR="00066606" w:rsidRP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rPr>
          <w:bCs/>
        </w:rPr>
      </w:pPr>
      <w:r w:rsidRPr="00066606">
        <w:rPr>
          <w:bCs/>
        </w:rPr>
        <w:tab/>
      </w:r>
      <w:r w:rsidRPr="00066606">
        <w:rPr>
          <w:bCs/>
        </w:rPr>
        <w:tab/>
        <w:t>___________________________________________________________________</w:t>
      </w:r>
    </w:p>
    <w:p w14:paraId="60B7ED54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tab/>
      </w:r>
      <w:r w:rsidRPr="00730EE1">
        <w:tab/>
        <w:t>Describe the procedure required to access the cabin filter.</w:t>
      </w:r>
      <w:r>
        <w:t xml:space="preserve"> ____________________ ______________</w:t>
      </w:r>
      <w:r w:rsidRPr="00730EE1">
        <w:t>______________________________________________________</w:t>
      </w:r>
    </w:p>
    <w:p w14:paraId="0B18A8AE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0510827" wp14:editId="3FB26FF9">
            <wp:simplePos x="0" y="0"/>
            <wp:positionH relativeFrom="column">
              <wp:posOffset>1600200</wp:posOffset>
            </wp:positionH>
            <wp:positionV relativeFrom="paragraph">
              <wp:posOffset>47625</wp:posOffset>
            </wp:positionV>
            <wp:extent cx="3429000" cy="2572385"/>
            <wp:effectExtent l="0" t="0" r="0" b="0"/>
            <wp:wrapTight wrapText="bothSides">
              <wp:wrapPolygon edited="0">
                <wp:start x="0" y="0"/>
                <wp:lineTo x="0" y="21541"/>
                <wp:lineTo x="21520" y="21541"/>
                <wp:lineTo x="2152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BC3AC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7A5E7A9E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1592F723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421FB762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55CAF0E2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6587F67A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2C078123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36F1D4E3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7680D2A4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471DD709" w14:textId="77777777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</w:p>
    <w:p w14:paraId="5ECF5F0A" w14:textId="6B4691E6" w:rsid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 </w:t>
      </w:r>
      <w:r>
        <w:rPr>
          <w:b/>
        </w:rPr>
        <w:t xml:space="preserve">3.  </w:t>
      </w:r>
      <w:r>
        <w:t>Describe the needed action. ______________________________________________</w:t>
      </w:r>
    </w:p>
    <w:p w14:paraId="547DFC9D" w14:textId="77777777" w:rsidR="00066606" w:rsidRPr="00066606" w:rsidRDefault="00066606" w:rsidP="0006660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rPr>
          <w:bCs/>
        </w:rPr>
      </w:pPr>
      <w:r w:rsidRPr="00066606">
        <w:rPr>
          <w:bCs/>
        </w:rPr>
        <w:tab/>
      </w:r>
      <w:r w:rsidRPr="00066606">
        <w:rPr>
          <w:bCs/>
        </w:rPr>
        <w:tab/>
        <w:t>_________________________________________________________________</w:t>
      </w:r>
    </w:p>
    <w:p w14:paraId="2579836F" w14:textId="183A8253" w:rsidR="00606F9F" w:rsidRPr="002E793D" w:rsidRDefault="00606F9F" w:rsidP="00066606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sectPr w:rsidR="00606F9F" w:rsidRPr="002E793D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C455" w14:textId="77777777" w:rsidR="007D7502" w:rsidRDefault="007D7502" w:rsidP="00582B4F">
      <w:r>
        <w:separator/>
      </w:r>
    </w:p>
  </w:endnote>
  <w:endnote w:type="continuationSeparator" w:id="0">
    <w:p w14:paraId="5D342D2B" w14:textId="77777777" w:rsidR="007D7502" w:rsidRDefault="007D750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BDED" w14:textId="77777777" w:rsidR="007D7502" w:rsidRDefault="007D7502" w:rsidP="00582B4F">
      <w:r>
        <w:separator/>
      </w:r>
    </w:p>
  </w:footnote>
  <w:footnote w:type="continuationSeparator" w:id="0">
    <w:p w14:paraId="0F72076B" w14:textId="77777777" w:rsidR="007D7502" w:rsidRDefault="007D750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66606"/>
    <w:rsid w:val="00080052"/>
    <w:rsid w:val="0008472D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15945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D7502"/>
    <w:rsid w:val="007E140E"/>
    <w:rsid w:val="007E1ECF"/>
    <w:rsid w:val="007F05F0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723D"/>
    <w:rsid w:val="00AA2BE8"/>
    <w:rsid w:val="00AA3020"/>
    <w:rsid w:val="00AA6C44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71A81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3A36"/>
    <w:rsid w:val="00C960A3"/>
    <w:rsid w:val="00CA08FC"/>
    <w:rsid w:val="00CA7EE6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D2261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2023-05-19T16:45:00Z</dcterms:created>
  <dcterms:modified xsi:type="dcterms:W3CDTF">2023-05-19T16:45:00Z</dcterms:modified>
</cp:coreProperties>
</file>