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6FB23EBA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E333A2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333A2">
        <w:rPr>
          <w:rFonts w:eastAsia="Times New Roman" w:cstheme="minorHAnsi"/>
          <w:b/>
          <w:color w:val="181717"/>
          <w:sz w:val="28"/>
          <w:szCs w:val="28"/>
        </w:rPr>
        <w:t>ABS Components and Operation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32BFA1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B1946">
        <w:t>Antilock Braking System, ABS Parts Involved, and ABS Channels</w:t>
      </w:r>
    </w:p>
    <w:p w14:paraId="7696F50F" w14:textId="05B1D180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1B1946">
        <w:t>Nonint</w:t>
      </w:r>
      <w:r w:rsidR="00F0581D">
        <w:t>egral ABS, ABS Controller Inputs and Outputs, and Wheel Speed Sensor</w:t>
      </w:r>
    </w:p>
    <w:p w14:paraId="07656C6A" w14:textId="12CB87A3" w:rsidR="00362D50" w:rsidRDefault="00362D50" w:rsidP="00796282">
      <w:pPr>
        <w:spacing w:after="0"/>
        <w:ind w:left="450" w:right="-810"/>
      </w:pPr>
      <w:r>
        <w:t xml:space="preserve">3. </w:t>
      </w:r>
      <w:r w:rsidR="00F0581D">
        <w:t>Hydraulic Modulator Assembly</w:t>
      </w:r>
      <w:r w:rsidR="006F32B6">
        <w:t xml:space="preserve"> and</w:t>
      </w:r>
      <w:r w:rsidR="00F0581D">
        <w:t xml:space="preserve"> </w:t>
      </w:r>
      <w:r w:rsidR="006F32B6">
        <w:t>Advanced ABS Functions</w:t>
      </w:r>
    </w:p>
    <w:p w14:paraId="652BC14B" w14:textId="4412E441" w:rsidR="00A95B9B" w:rsidRDefault="00A95B9B" w:rsidP="00796282">
      <w:pPr>
        <w:spacing w:after="0"/>
        <w:ind w:left="450" w:right="-810"/>
      </w:pPr>
      <w:r>
        <w:t xml:space="preserve">4. </w:t>
      </w:r>
      <w:r w:rsidR="006F32B6">
        <w:t xml:space="preserve">Automatic Emergency Braking, 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1BD22" w14:textId="0E44AE7B" w:rsidR="00B036F8" w:rsidRDefault="008F46C1" w:rsidP="009F682C">
      <w:pPr>
        <w:spacing w:after="0"/>
        <w:ind w:left="450" w:right="-810"/>
      </w:pPr>
      <w:r>
        <w:t xml:space="preserve">1. </w:t>
      </w:r>
      <w:r w:rsidR="001B1946">
        <w:t>E</w:t>
      </w:r>
      <w:r w:rsidR="00E333A2" w:rsidRPr="00E333A2">
        <w:t>xplain the need for antilock brake system (A</w:t>
      </w:r>
      <w:r w:rsidR="00E333A2">
        <w:t>BS</w:t>
      </w:r>
      <w:r w:rsidR="00E333A2" w:rsidRPr="00E333A2">
        <w:t>).</w:t>
      </w:r>
    </w:p>
    <w:p w14:paraId="3192A4A3" w14:textId="14648739" w:rsidR="00886759" w:rsidRDefault="008F46C1" w:rsidP="00E333A2">
      <w:pPr>
        <w:spacing w:after="0"/>
        <w:ind w:left="450" w:right="-810"/>
      </w:pPr>
      <w:r>
        <w:t xml:space="preserve">2. </w:t>
      </w:r>
      <w:r w:rsidR="001B1946">
        <w:t>D</w:t>
      </w:r>
      <w:r w:rsidR="00E333A2">
        <w:t>escribe the operation, components, and system configurations of ABS.</w:t>
      </w:r>
    </w:p>
    <w:p w14:paraId="06E29F93" w14:textId="74D47F10" w:rsidR="003E5FE9" w:rsidRDefault="008F46C1" w:rsidP="00E333A2">
      <w:pPr>
        <w:spacing w:after="0"/>
        <w:ind w:left="450" w:right="-810"/>
      </w:pPr>
      <w:r>
        <w:t xml:space="preserve">3. </w:t>
      </w:r>
      <w:r w:rsidR="001B1946">
        <w:t>E</w:t>
      </w:r>
      <w:r w:rsidR="00E333A2">
        <w:t>xplain the operation of passive and active wheel speed sensors.</w:t>
      </w:r>
    </w:p>
    <w:p w14:paraId="55695049" w14:textId="1A914719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061F7BC" w14:textId="77777777" w:rsidR="009A1C70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9A1C70" w:rsidRPr="009A1C70">
        <w:t>Identify Electronic Brake Control System Components</w:t>
      </w:r>
    </w:p>
    <w:p w14:paraId="1F61396E" w14:textId="5CDD8273" w:rsidR="00ED0D29" w:rsidRDefault="009A1C70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5EF25C9A" w:rsidR="00ED0D29" w:rsidRDefault="009A1C70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6B823B58" w:rsidR="00ED0D29" w:rsidRDefault="009A1C70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9C56F22" w14:textId="77777777" w:rsidR="009A1C70" w:rsidRDefault="009A1C70" w:rsidP="0006039E">
      <w:pPr>
        <w:spacing w:after="0"/>
        <w:ind w:left="450" w:right="-810"/>
      </w:pPr>
      <w:r w:rsidRPr="009A1C70">
        <w:t>1. Task Sheet: Identify Electronic Brake Control System Components</w:t>
      </w:r>
    </w:p>
    <w:p w14:paraId="138B9FF4" w14:textId="53ECAD69" w:rsidR="00DF2F45" w:rsidRPr="00DF2F45" w:rsidRDefault="00DF2F45" w:rsidP="0006039E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E688A48" w14:textId="299EC72B" w:rsidR="00803810" w:rsidRDefault="00803810" w:rsidP="004637B0">
      <w:pPr>
        <w:spacing w:after="0"/>
        <w:ind w:left="450" w:right="-810"/>
      </w:pPr>
    </w:p>
    <w:p w14:paraId="41271075" w14:textId="51209AE0" w:rsidR="00261F55" w:rsidRDefault="00261F55" w:rsidP="004637B0">
      <w:pPr>
        <w:spacing w:after="0"/>
        <w:ind w:left="450" w:right="-810"/>
      </w:pPr>
    </w:p>
    <w:p w14:paraId="6AE258B7" w14:textId="3920AFBD" w:rsidR="00DB07C6" w:rsidRDefault="00DB07C6" w:rsidP="004637B0">
      <w:pPr>
        <w:spacing w:after="0"/>
        <w:ind w:left="450" w:right="-810"/>
      </w:pP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1C47" w14:textId="77777777" w:rsidR="001936AE" w:rsidRDefault="001936AE" w:rsidP="00E43A7A">
      <w:pPr>
        <w:spacing w:after="0" w:line="240" w:lineRule="auto"/>
      </w:pPr>
      <w:r>
        <w:separator/>
      </w:r>
    </w:p>
  </w:endnote>
  <w:endnote w:type="continuationSeparator" w:id="0">
    <w:p w14:paraId="08B7F914" w14:textId="77777777" w:rsidR="001936AE" w:rsidRDefault="001936A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3C5" w14:textId="77777777" w:rsidR="001936AE" w:rsidRDefault="001936AE" w:rsidP="00E43A7A">
      <w:pPr>
        <w:spacing w:after="0" w:line="240" w:lineRule="auto"/>
      </w:pPr>
      <w:r>
        <w:separator/>
      </w:r>
    </w:p>
  </w:footnote>
  <w:footnote w:type="continuationSeparator" w:id="0">
    <w:p w14:paraId="713CE21C" w14:textId="77777777" w:rsidR="001936AE" w:rsidRDefault="001936A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kFADHjNiY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936AE"/>
    <w:rsid w:val="001A7C7F"/>
    <w:rsid w:val="001B1946"/>
    <w:rsid w:val="001B4E91"/>
    <w:rsid w:val="001D15C9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C14F7"/>
    <w:rsid w:val="006F32B6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4544B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55BAD"/>
    <w:rsid w:val="009735FB"/>
    <w:rsid w:val="009A1C70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26</cp:revision>
  <cp:lastPrinted>2022-03-24T16:04:00Z</cp:lastPrinted>
  <dcterms:created xsi:type="dcterms:W3CDTF">2022-03-23T17:20:00Z</dcterms:created>
  <dcterms:modified xsi:type="dcterms:W3CDTF">2022-03-24T16:04:00Z</dcterms:modified>
</cp:coreProperties>
</file>