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F8435B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014811">
        <w:rPr>
          <w:rFonts w:eastAsia="Times New Roman" w:cstheme="minorHAnsi"/>
          <w:b/>
          <w:color w:val="181717"/>
          <w:sz w:val="28"/>
          <w:szCs w:val="28"/>
        </w:rPr>
        <w:t>117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014811">
        <w:rPr>
          <w:rFonts w:eastAsia="Times New Roman" w:cstheme="minorHAnsi"/>
          <w:b/>
          <w:color w:val="181717"/>
          <w:sz w:val="28"/>
          <w:szCs w:val="28"/>
        </w:rPr>
        <w:t>Front Suspension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BF8260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014811">
        <w:t>Front suspension types, short/long-arm suspensions, and strut suspensions</w:t>
      </w:r>
    </w:p>
    <w:p w14:paraId="3F66AB58" w14:textId="71CC8B70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014811">
        <w:t>Servicing the suspension system, road test diagnosis, dry park test, and visual inspection</w:t>
      </w:r>
    </w:p>
    <w:p w14:paraId="3D7BD448" w14:textId="485E2EBF" w:rsidR="00FB3639" w:rsidRDefault="00FB3639" w:rsidP="00A01F14">
      <w:pPr>
        <w:spacing w:after="0"/>
        <w:ind w:left="450" w:right="-810"/>
      </w:pPr>
      <w:r>
        <w:t xml:space="preserve">3. </w:t>
      </w:r>
      <w:r w:rsidR="00014811">
        <w:t>Ball joints, kingpin diagnosis and service, shock absorbers and struts, and Macpherson strut replacement</w:t>
      </w:r>
    </w:p>
    <w:p w14:paraId="5738AEFA" w14:textId="2BDA5B3A" w:rsidR="00FB3639" w:rsidRDefault="00FB3639" w:rsidP="00A01F14">
      <w:pPr>
        <w:spacing w:after="0"/>
        <w:ind w:left="450" w:right="-810"/>
      </w:pPr>
      <w:r>
        <w:t xml:space="preserve">4. </w:t>
      </w:r>
      <w:r w:rsidR="00014811">
        <w:t xml:space="preserve">Stabilizer bar links and bushings, strut rod bushings, and front coil springs </w:t>
      </w:r>
    </w:p>
    <w:p w14:paraId="68428F19" w14:textId="19F5A8AB" w:rsidR="00014811" w:rsidRPr="00DF2F45" w:rsidRDefault="00014811" w:rsidP="00A01F14">
      <w:pPr>
        <w:spacing w:after="0"/>
        <w:ind w:left="450" w:right="-810"/>
      </w:pPr>
      <w:r>
        <w:t>5. S</w:t>
      </w:r>
      <w:r w:rsidRPr="00014811">
        <w:t>teering knuckles</w:t>
      </w:r>
      <w:r>
        <w:t>, torsion bars, and control arm bushings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63AA4CB" w14:textId="77777777" w:rsidR="00014811" w:rsidRDefault="00CD6B47" w:rsidP="00014811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014811">
        <w:t xml:space="preserve">Describe different front suspension types. </w:t>
      </w:r>
    </w:p>
    <w:p w14:paraId="51CE2637" w14:textId="77777777" w:rsidR="00014811" w:rsidRDefault="00014811" w:rsidP="00014811">
      <w:pPr>
        <w:spacing w:after="0"/>
        <w:ind w:left="446" w:right="-806"/>
      </w:pPr>
      <w:r>
        <w:t xml:space="preserve">2. Diagnose short/long-arm (SLA) suspension systems and discuss strut suspension. </w:t>
      </w:r>
    </w:p>
    <w:p w14:paraId="312A9836" w14:textId="77777777" w:rsidR="00014811" w:rsidRDefault="00014811" w:rsidP="00014811">
      <w:pPr>
        <w:spacing w:after="0"/>
        <w:ind w:left="446" w:right="-806"/>
      </w:pPr>
      <w:r>
        <w:t xml:space="preserve">3. Explain how to perform a road test, a dry park test, and a visual inspection. </w:t>
      </w:r>
    </w:p>
    <w:p w14:paraId="6035D39A" w14:textId="77777777" w:rsidR="00014811" w:rsidRDefault="00014811" w:rsidP="00014811">
      <w:pPr>
        <w:spacing w:after="0"/>
        <w:ind w:left="446" w:right="-806"/>
      </w:pPr>
      <w:r>
        <w:t xml:space="preserve">4. Discuss the diagnosis of ball joints and kingpins. </w:t>
      </w:r>
    </w:p>
    <w:p w14:paraId="205FDC20" w14:textId="77777777" w:rsidR="00014811" w:rsidRDefault="00014811" w:rsidP="00014811">
      <w:pPr>
        <w:spacing w:after="0"/>
        <w:ind w:left="446" w:right="-806"/>
      </w:pPr>
      <w:r>
        <w:t xml:space="preserve">5. Discuss the diagnosis of shock absorbers and struts. </w:t>
      </w:r>
    </w:p>
    <w:p w14:paraId="46677D12" w14:textId="53191E71" w:rsidR="007037CE" w:rsidRDefault="00014811" w:rsidP="00014811">
      <w:pPr>
        <w:spacing w:after="0"/>
        <w:ind w:left="446" w:right="-806"/>
      </w:pPr>
      <w:r>
        <w:t>6. Describe how to replace MacPherson struts.</w:t>
      </w:r>
    </w:p>
    <w:p w14:paraId="452E5176" w14:textId="77777777" w:rsidR="00014811" w:rsidRDefault="00014811" w:rsidP="00014811">
      <w:pPr>
        <w:spacing w:after="0"/>
        <w:ind w:left="446" w:right="-806"/>
      </w:pPr>
      <w:r>
        <w:t xml:space="preserve">7. </w:t>
      </w:r>
      <w:r w:rsidRPr="00014811">
        <w:t xml:space="preserve">Explain the diagnosis of stabilizer bar links and bushings. </w:t>
      </w:r>
    </w:p>
    <w:p w14:paraId="4CE95D45" w14:textId="77777777" w:rsidR="00014811" w:rsidRDefault="00014811" w:rsidP="00014811">
      <w:pPr>
        <w:spacing w:after="0"/>
        <w:ind w:left="446" w:right="-806"/>
      </w:pPr>
      <w:r>
        <w:t xml:space="preserve">8. </w:t>
      </w:r>
      <w:r w:rsidRPr="00014811">
        <w:t xml:space="preserve">Discuss the diagnosis of strut rod bushings, front coil springs, steering knuckles, torsion bars, and control arm bushings. </w:t>
      </w:r>
    </w:p>
    <w:p w14:paraId="04454362" w14:textId="5164C3EE" w:rsidR="00014811" w:rsidRDefault="00014811" w:rsidP="00014811">
      <w:pPr>
        <w:spacing w:after="0"/>
        <w:ind w:left="446" w:right="-806"/>
      </w:pPr>
      <w:r>
        <w:t xml:space="preserve">9. </w:t>
      </w:r>
      <w:r w:rsidRPr="00014811">
        <w:t>This chapter will help prepare for ASE Suspension and Steering (A4) certification content area “B” (Suspension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683884AA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0C0F4B">
        <w:rPr>
          <w:b/>
          <w:bCs/>
        </w:rPr>
        <w:t xml:space="preserve"> </w:t>
      </w:r>
      <w:r w:rsidR="000C0F4B" w:rsidRPr="000C0F4B">
        <w:rPr>
          <w:b/>
          <w:bCs/>
        </w:rPr>
        <w:t>(A4-A-2) P-1</w:t>
      </w:r>
      <w:r w:rsidR="00D02DF6">
        <w:t>:</w:t>
      </w:r>
      <w:r w:rsidR="000C0F4B">
        <w:t xml:space="preserve"> </w:t>
      </w:r>
      <w:r w:rsidR="000C0F4B" w:rsidRPr="000C0F4B">
        <w:t>Suspension Problem Diagnosis</w:t>
      </w:r>
    </w:p>
    <w:p w14:paraId="4AB941F5" w14:textId="5ED8BD66" w:rsidR="000C0F4B" w:rsidRDefault="000C0F4B" w:rsidP="002976A8">
      <w:pPr>
        <w:spacing w:after="0"/>
        <w:ind w:left="450" w:right="-810"/>
      </w:pPr>
      <w:r>
        <w:rPr>
          <w:b/>
          <w:bCs/>
        </w:rPr>
        <w:t>2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(A4-C-1) P-1, (A4-C-2) P-2</w:t>
      </w:r>
      <w:r>
        <w:t xml:space="preserve">: </w:t>
      </w:r>
      <w:r w:rsidRPr="000C0F4B">
        <w:t>Diagnose Suspension Concerns</w:t>
      </w:r>
    </w:p>
    <w:p w14:paraId="49FDAF3D" w14:textId="0FFB3686" w:rsidR="000C0F4B" w:rsidRDefault="000C0F4B" w:rsidP="002976A8">
      <w:pPr>
        <w:spacing w:after="0"/>
        <w:ind w:left="450" w:right="-810"/>
      </w:pPr>
      <w:r>
        <w:rPr>
          <w:b/>
          <w:bCs/>
        </w:rPr>
        <w:t>3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(A4-C-3) P-3, (A4-C-4) P-3, (A4-C-5) P-2, (A4-C-6) P-3, (A4-C-7) P-3</w:t>
      </w:r>
      <w:r>
        <w:t xml:space="preserve">: </w:t>
      </w:r>
      <w:r w:rsidRPr="000C0F4B">
        <w:t>Suspension Inspection/Component Replacement</w:t>
      </w:r>
    </w:p>
    <w:p w14:paraId="3BB81F2C" w14:textId="57344B2B" w:rsidR="000C0F4B" w:rsidRDefault="000C0F4B" w:rsidP="002976A8">
      <w:pPr>
        <w:spacing w:after="0"/>
        <w:ind w:left="450" w:right="-810"/>
      </w:pPr>
      <w:r>
        <w:rPr>
          <w:b/>
          <w:bCs/>
        </w:rPr>
        <w:t>4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(A4-C-8) P-3</w:t>
      </w:r>
      <w:r>
        <w:t xml:space="preserve">: </w:t>
      </w:r>
      <w:r w:rsidRPr="000C0F4B">
        <w:t>Torsion Bar</w:t>
      </w:r>
    </w:p>
    <w:p w14:paraId="7273B08B" w14:textId="52489575" w:rsidR="000C0F4B" w:rsidRDefault="000C0F4B" w:rsidP="002976A8">
      <w:pPr>
        <w:spacing w:after="0"/>
        <w:ind w:left="450" w:right="-810"/>
      </w:pPr>
      <w:r>
        <w:rPr>
          <w:b/>
          <w:bCs/>
        </w:rPr>
        <w:t>5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(A4-C-9) P-3</w:t>
      </w:r>
      <w:r>
        <w:t xml:space="preserve">:  </w:t>
      </w:r>
      <w:r w:rsidRPr="000C0F4B">
        <w:t>Strut Rod and Stabilizer Bushings</w:t>
      </w:r>
    </w:p>
    <w:p w14:paraId="741D0161" w14:textId="3551F93F" w:rsidR="000C0F4B" w:rsidRDefault="000C0F4B" w:rsidP="002976A8">
      <w:pPr>
        <w:spacing w:after="0"/>
        <w:ind w:left="450" w:right="-810"/>
      </w:pPr>
      <w:r>
        <w:rPr>
          <w:b/>
          <w:bCs/>
        </w:rPr>
        <w:t>6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(A4-C-10) P-3</w:t>
      </w:r>
      <w:r>
        <w:t xml:space="preserve">: </w:t>
      </w:r>
      <w:r w:rsidRPr="000C0F4B">
        <w:t>MacPherson Strut Service</w:t>
      </w:r>
    </w:p>
    <w:p w14:paraId="33931524" w14:textId="37C7AE66" w:rsidR="000C0F4B" w:rsidRDefault="000C0F4B" w:rsidP="002976A8">
      <w:pPr>
        <w:spacing w:after="0"/>
        <w:ind w:left="450" w:right="-810"/>
      </w:pPr>
      <w:r>
        <w:rPr>
          <w:b/>
          <w:bCs/>
        </w:rPr>
        <w:t>7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(A4-D-1) P-1</w:t>
      </w:r>
      <w:r>
        <w:t xml:space="preserve">: </w:t>
      </w:r>
      <w:r w:rsidRPr="000C0F4B">
        <w:t>Front Shock Absorber Replacement</w:t>
      </w:r>
    </w:p>
    <w:p w14:paraId="6C878F14" w14:textId="5000DB6E" w:rsidR="000C0F4B" w:rsidRPr="00D02DF6" w:rsidRDefault="000C0F4B" w:rsidP="002976A8">
      <w:pPr>
        <w:spacing w:after="0"/>
        <w:ind w:left="450" w:right="-810"/>
      </w:pPr>
      <w:r>
        <w:rPr>
          <w:b/>
          <w:bCs/>
        </w:rPr>
        <w:t>8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(A4-C-10) P-3</w:t>
      </w:r>
      <w:r>
        <w:t xml:space="preserve">: </w:t>
      </w:r>
      <w:r w:rsidRPr="000C0F4B">
        <w:t>Shock Absorber/Strut Cartridge Replacement</w:t>
      </w:r>
    </w:p>
    <w:p w14:paraId="233C5FC8" w14:textId="4229D9E3" w:rsidR="008F46C1" w:rsidRDefault="00DA1C65" w:rsidP="004637B0">
      <w:pPr>
        <w:spacing w:after="0"/>
        <w:ind w:left="450" w:right="-810"/>
      </w:pPr>
      <w:r>
        <w:t>9</w:t>
      </w:r>
      <w:r w:rsidR="00DF2F45">
        <w:t xml:space="preserve">. Chapter PowerPoint </w:t>
      </w:r>
    </w:p>
    <w:p w14:paraId="0199AB6D" w14:textId="42BBD193" w:rsidR="00D73034" w:rsidRDefault="00DA1C65" w:rsidP="0085332D">
      <w:pPr>
        <w:spacing w:after="0"/>
        <w:ind w:left="450" w:right="-810"/>
      </w:pPr>
      <w:r>
        <w:t>10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53A76E08" w14:textId="1CBFFCDC" w:rsidR="00FB3639" w:rsidRDefault="00DA1C65" w:rsidP="0085332D">
      <w:pPr>
        <w:spacing w:after="0"/>
        <w:ind w:left="450" w:right="-810"/>
      </w:pPr>
      <w:r>
        <w:t>11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530F66" w:rsidRPr="00530F66">
        <w:t>Ball Joint Remove and Replace</w:t>
      </w:r>
      <w:r w:rsidR="00530F66">
        <w:t xml:space="preserve">, </w:t>
      </w:r>
      <w:r w:rsidR="00530F66" w:rsidRPr="00530F66">
        <w:t>Bushings Remove and Replace</w:t>
      </w:r>
      <w:r w:rsidR="00530F66">
        <w:t xml:space="preserve">, and </w:t>
      </w:r>
      <w:r w:rsidR="00530F66" w:rsidRPr="00530F66">
        <w:t>Strut Suspension</w:t>
      </w:r>
    </w:p>
    <w:p w14:paraId="30FAEB65" w14:textId="7FAA1D67" w:rsidR="00FB3639" w:rsidRDefault="00DA1C65" w:rsidP="0085332D">
      <w:pPr>
        <w:spacing w:after="0"/>
        <w:ind w:left="450" w:right="-810"/>
      </w:pPr>
      <w:r>
        <w:t>12</w:t>
      </w:r>
      <w:r w:rsidR="00FB3639">
        <w:t>. Animation</w:t>
      </w:r>
      <w:r w:rsidR="006C0B6B">
        <w:t>s</w:t>
      </w:r>
      <w:r w:rsidR="00FB3639">
        <w:t xml:space="preserve">: </w:t>
      </w:r>
      <w:r w:rsidR="00530F66" w:rsidRPr="00530F66">
        <w:t>Short/Long Arm Suspension</w:t>
      </w:r>
      <w:r w:rsidR="00530F66">
        <w:t xml:space="preserve">, </w:t>
      </w:r>
      <w:r w:rsidR="00530F66" w:rsidRPr="00530F66">
        <w:t>Spring and Shock Absorber</w:t>
      </w:r>
      <w:r w:rsidR="00530F66">
        <w:t xml:space="preserve">, and </w:t>
      </w:r>
      <w:r w:rsidR="00530F66" w:rsidRPr="00530F66">
        <w:t>Suspension Components</w:t>
      </w:r>
    </w:p>
    <w:bookmarkEnd w:id="1"/>
    <w:p w14:paraId="0A36C5D3" w14:textId="586F48D8" w:rsidR="007037CE" w:rsidRDefault="00DA1C65" w:rsidP="00752DC5">
      <w:pPr>
        <w:spacing w:after="0"/>
        <w:ind w:left="450" w:right="-810"/>
      </w:pPr>
      <w:r>
        <w:t>13</w:t>
      </w:r>
      <w:r w:rsidR="00752DC5">
        <w:t xml:space="preserve">. </w:t>
      </w:r>
      <w:r w:rsidR="00530F66">
        <w:t>Animations</w:t>
      </w:r>
      <w:r w:rsidR="00752DC5">
        <w:t>:</w:t>
      </w:r>
      <w:r w:rsidR="00530F66">
        <w:t xml:space="preserve"> </w:t>
      </w:r>
      <w:r w:rsidR="00530F66" w:rsidRPr="00530F66">
        <w:t>Upper Control Arm Remove and Replace</w:t>
      </w:r>
    </w:p>
    <w:p w14:paraId="7615FFAB" w14:textId="3E6E6D91" w:rsidR="00457340" w:rsidRDefault="00DA1C65" w:rsidP="00752DC5">
      <w:pPr>
        <w:spacing w:after="0"/>
        <w:ind w:left="450" w:right="-810"/>
      </w:pPr>
      <w:r>
        <w:t>14</w:t>
      </w:r>
      <w:r w:rsidR="00457340">
        <w:t>. Video</w:t>
      </w:r>
      <w:r w:rsidR="00A84877">
        <w:t>s</w:t>
      </w:r>
      <w:r w:rsidR="00FB3639">
        <w:t>:</w:t>
      </w:r>
      <w:r w:rsidR="00530F66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435A6712" w14:textId="77777777" w:rsidR="000C0F4B" w:rsidRDefault="000C0F4B" w:rsidP="004637B0">
      <w:pPr>
        <w:spacing w:after="0"/>
        <w:ind w:left="450" w:right="-810"/>
        <w:rPr>
          <w:b/>
          <w:bCs/>
          <w:u w:val="single"/>
        </w:rPr>
      </w:pPr>
    </w:p>
    <w:p w14:paraId="389A69E2" w14:textId="77777777" w:rsidR="000C0F4B" w:rsidRDefault="000C0F4B" w:rsidP="004637B0">
      <w:pPr>
        <w:spacing w:after="0"/>
        <w:ind w:left="450" w:right="-810"/>
        <w:rPr>
          <w:b/>
          <w:bCs/>
          <w:u w:val="single"/>
        </w:rPr>
      </w:pPr>
    </w:p>
    <w:p w14:paraId="3214DB39" w14:textId="77777777" w:rsidR="000C0F4B" w:rsidRDefault="000C0F4B" w:rsidP="004637B0">
      <w:pPr>
        <w:spacing w:after="0"/>
        <w:ind w:left="450" w:right="-810"/>
        <w:rPr>
          <w:b/>
          <w:bCs/>
          <w:u w:val="single"/>
        </w:rPr>
      </w:pPr>
    </w:p>
    <w:p w14:paraId="3BBCD44F" w14:textId="77777777" w:rsidR="000C0F4B" w:rsidRDefault="000C0F4B" w:rsidP="004637B0">
      <w:pPr>
        <w:spacing w:after="0"/>
        <w:ind w:left="450" w:right="-810"/>
        <w:rPr>
          <w:b/>
          <w:bCs/>
          <w:u w:val="single"/>
        </w:rPr>
      </w:pPr>
    </w:p>
    <w:p w14:paraId="16E37C1F" w14:textId="77777777" w:rsidR="000C0F4B" w:rsidRDefault="000C0F4B" w:rsidP="004637B0">
      <w:pPr>
        <w:spacing w:after="0"/>
        <w:ind w:left="450" w:right="-810"/>
        <w:rPr>
          <w:b/>
          <w:bCs/>
          <w:u w:val="single"/>
        </w:rPr>
      </w:pPr>
    </w:p>
    <w:p w14:paraId="0ABD26C4" w14:textId="77777777" w:rsidR="00530F66" w:rsidRDefault="00530F66" w:rsidP="00530F6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584D631" w14:textId="77777777" w:rsidR="00530F66" w:rsidRPr="00DF2F45" w:rsidRDefault="00530F66" w:rsidP="00530F6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Front Suspension and Service</w:t>
      </w:r>
    </w:p>
    <w:p w14:paraId="2419D6FE" w14:textId="77777777" w:rsidR="00530F66" w:rsidRPr="00CD6B47" w:rsidRDefault="00530F66" w:rsidP="00530F6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0982DF7" w14:textId="77777777" w:rsidR="00530F66" w:rsidRDefault="00530F66" w:rsidP="00530F66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011F15E9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0B70259" w14:textId="7A2C2964" w:rsidR="000C0F4B" w:rsidRDefault="000C0F4B" w:rsidP="000C0F4B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C0F4B">
        <w:rPr>
          <w:b/>
          <w:bCs/>
        </w:rPr>
        <w:t>(A4-A-2) P-1</w:t>
      </w:r>
      <w:r>
        <w:t xml:space="preserve">: </w:t>
      </w:r>
      <w:bookmarkStart w:id="2" w:name="_Hlk28078506"/>
      <w:r w:rsidR="001F07D9">
        <w:t xml:space="preserve">Have students complete </w:t>
      </w:r>
      <w:bookmarkEnd w:id="2"/>
      <w:r w:rsidRPr="000C0F4B">
        <w:t>Suspension Problem Diagnosis</w:t>
      </w:r>
      <w:r w:rsidR="001F07D9">
        <w:t xml:space="preserve"> </w:t>
      </w:r>
      <w:bookmarkStart w:id="3" w:name="_Hlk28078545"/>
      <w:r w:rsidR="001F07D9">
        <w:t>Task Sheet.</w:t>
      </w:r>
      <w:bookmarkEnd w:id="3"/>
    </w:p>
    <w:p w14:paraId="57E1D976" w14:textId="6DB9FD36" w:rsidR="000C0F4B" w:rsidRDefault="000C0F4B" w:rsidP="000C0F4B">
      <w:pPr>
        <w:spacing w:after="0"/>
        <w:ind w:left="450" w:right="-810"/>
      </w:pPr>
      <w:r>
        <w:rPr>
          <w:b/>
          <w:bCs/>
        </w:rPr>
        <w:t>2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(A4-C-1) P-1, (A4-C-2) P-2</w:t>
      </w:r>
      <w:r>
        <w:t xml:space="preserve">: </w:t>
      </w:r>
      <w:r w:rsidR="001F07D9" w:rsidRPr="001F07D9">
        <w:t xml:space="preserve">Have students complete </w:t>
      </w:r>
      <w:r w:rsidRPr="000C0F4B">
        <w:t>Diagnose Suspension Concerns</w:t>
      </w:r>
      <w:r w:rsidR="001F07D9">
        <w:t xml:space="preserve"> </w:t>
      </w:r>
      <w:r w:rsidR="001F07D9" w:rsidRPr="001F07D9">
        <w:t>Task Sheet.</w:t>
      </w:r>
    </w:p>
    <w:p w14:paraId="0E606880" w14:textId="160E6B9F" w:rsidR="000C0F4B" w:rsidRDefault="000C0F4B" w:rsidP="000C0F4B">
      <w:pPr>
        <w:spacing w:after="0"/>
        <w:ind w:left="450" w:right="-810"/>
      </w:pPr>
      <w:r>
        <w:rPr>
          <w:b/>
          <w:bCs/>
        </w:rPr>
        <w:t>3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(A4-C-3) P-3, (A4-C-4) P-3, (A4-C-5) P-2, (A4-C-6) P-3, (A4-C-7) P-3</w:t>
      </w:r>
      <w:r>
        <w:t xml:space="preserve">: </w:t>
      </w:r>
      <w:r w:rsidR="001F07D9">
        <w:t xml:space="preserve">Have students complete </w:t>
      </w:r>
      <w:r w:rsidRPr="000C0F4B">
        <w:t>Suspension Inspection/Component Replacement</w:t>
      </w:r>
      <w:r w:rsidR="001F07D9">
        <w:t xml:space="preserve"> </w:t>
      </w:r>
      <w:r w:rsidR="001F07D9" w:rsidRPr="001F07D9">
        <w:t>Task Sheet.</w:t>
      </w:r>
    </w:p>
    <w:p w14:paraId="2395A7CE" w14:textId="2EC9D17C" w:rsidR="000C0F4B" w:rsidRDefault="000C0F4B" w:rsidP="000C0F4B">
      <w:pPr>
        <w:spacing w:after="0"/>
        <w:ind w:left="450" w:right="-810"/>
      </w:pPr>
      <w:r>
        <w:rPr>
          <w:b/>
          <w:bCs/>
        </w:rPr>
        <w:t>4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(A4-C-8) P-3</w:t>
      </w:r>
      <w:r>
        <w:t xml:space="preserve">: </w:t>
      </w:r>
      <w:r w:rsidR="001F07D9" w:rsidRPr="001F07D9">
        <w:t xml:space="preserve">Have students complete </w:t>
      </w:r>
      <w:r w:rsidRPr="000C0F4B">
        <w:t>Torsion Bar</w:t>
      </w:r>
      <w:r w:rsidR="001F07D9">
        <w:t xml:space="preserve"> </w:t>
      </w:r>
      <w:r w:rsidR="001F07D9" w:rsidRPr="001F07D9">
        <w:t>Task Sheet.</w:t>
      </w:r>
      <w:r w:rsidR="001F07D9">
        <w:t xml:space="preserve"> </w:t>
      </w:r>
    </w:p>
    <w:p w14:paraId="3F53513E" w14:textId="7ADEE5AF" w:rsidR="000C0F4B" w:rsidRDefault="000C0F4B" w:rsidP="000C0F4B">
      <w:pPr>
        <w:spacing w:after="0"/>
        <w:ind w:left="450" w:right="-810"/>
      </w:pPr>
      <w:r>
        <w:rPr>
          <w:b/>
          <w:bCs/>
        </w:rPr>
        <w:t>5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(A4-C-9) P-3</w:t>
      </w:r>
      <w:r>
        <w:t xml:space="preserve">:  </w:t>
      </w:r>
      <w:r w:rsidR="001F07D9" w:rsidRPr="001F07D9">
        <w:t xml:space="preserve">Have students complete </w:t>
      </w:r>
      <w:r w:rsidRPr="000C0F4B">
        <w:t>Strut Rod and Stabilizer Bushings</w:t>
      </w:r>
      <w:r w:rsidR="001F07D9">
        <w:t xml:space="preserve"> </w:t>
      </w:r>
      <w:r w:rsidR="001F07D9" w:rsidRPr="001F07D9">
        <w:t>Task Sheet.</w:t>
      </w:r>
    </w:p>
    <w:p w14:paraId="7A609555" w14:textId="70650B42" w:rsidR="000C0F4B" w:rsidRDefault="000C0F4B" w:rsidP="000C0F4B">
      <w:pPr>
        <w:spacing w:after="0"/>
        <w:ind w:left="450" w:right="-810"/>
      </w:pPr>
      <w:r>
        <w:rPr>
          <w:b/>
          <w:bCs/>
        </w:rPr>
        <w:t>6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(A4-C-10) P-3</w:t>
      </w:r>
      <w:r>
        <w:t xml:space="preserve">: </w:t>
      </w:r>
      <w:r w:rsidR="001F07D9" w:rsidRPr="001F07D9">
        <w:t xml:space="preserve">Have students complete </w:t>
      </w:r>
      <w:r w:rsidRPr="000C0F4B">
        <w:t>MacPherson Strut Service</w:t>
      </w:r>
      <w:r w:rsidR="001F07D9">
        <w:t xml:space="preserve"> </w:t>
      </w:r>
      <w:r w:rsidR="001F07D9" w:rsidRPr="001F07D9">
        <w:t>Task Sheet.</w:t>
      </w:r>
    </w:p>
    <w:p w14:paraId="664DC79A" w14:textId="5233F626" w:rsidR="000C0F4B" w:rsidRDefault="000C0F4B" w:rsidP="000C0F4B">
      <w:pPr>
        <w:spacing w:after="0"/>
        <w:ind w:left="450" w:right="-810"/>
      </w:pPr>
      <w:r>
        <w:rPr>
          <w:b/>
          <w:bCs/>
        </w:rPr>
        <w:t>7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(A4-D-1) P-1</w:t>
      </w:r>
      <w:r>
        <w:t xml:space="preserve">: </w:t>
      </w:r>
      <w:r w:rsidR="001F07D9" w:rsidRPr="001F07D9">
        <w:t xml:space="preserve">Have students complete </w:t>
      </w:r>
      <w:r w:rsidRPr="000C0F4B">
        <w:t>Front Shock Absorber Replacement</w:t>
      </w:r>
      <w:r w:rsidR="001F07D9">
        <w:t xml:space="preserve"> </w:t>
      </w:r>
      <w:r w:rsidR="001F07D9" w:rsidRPr="001F07D9">
        <w:t>Task Sheet.</w:t>
      </w:r>
    </w:p>
    <w:p w14:paraId="50EF442C" w14:textId="01BD946A" w:rsidR="000C0F4B" w:rsidRPr="00D02DF6" w:rsidRDefault="000C0F4B" w:rsidP="000C0F4B">
      <w:pPr>
        <w:spacing w:after="0"/>
        <w:ind w:left="450" w:right="-810"/>
      </w:pPr>
      <w:r>
        <w:rPr>
          <w:b/>
          <w:bCs/>
        </w:rPr>
        <w:t>8</w:t>
      </w:r>
      <w:r w:rsidRPr="000C0F4B">
        <w:t>.</w:t>
      </w:r>
      <w:r>
        <w:t xml:space="preserve"> </w:t>
      </w:r>
      <w:r w:rsidRPr="000C0F4B">
        <w:rPr>
          <w:b/>
          <w:bCs/>
        </w:rPr>
        <w:t>Task Sheet ASE (A4-C-10) P-3</w:t>
      </w:r>
      <w:r>
        <w:t xml:space="preserve">: </w:t>
      </w:r>
      <w:r w:rsidR="001F07D9" w:rsidRPr="001F07D9">
        <w:t xml:space="preserve">Have students complete </w:t>
      </w:r>
      <w:r w:rsidRPr="000C0F4B">
        <w:t>Shock Absorber/Strut Cartridge Replacement</w:t>
      </w:r>
      <w:r w:rsidR="001F07D9">
        <w:t xml:space="preserve"> </w:t>
      </w:r>
      <w:r w:rsidR="001F07D9" w:rsidRPr="001F07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4D1D287C" w:rsidR="00B24030" w:rsidRDefault="00B24030" w:rsidP="00F96BF0">
      <w:pPr>
        <w:spacing w:after="0"/>
        <w:ind w:right="-810"/>
      </w:pPr>
    </w:p>
    <w:p w14:paraId="72A6FFF3" w14:textId="77777777" w:rsidR="001F07D9" w:rsidRDefault="001F07D9" w:rsidP="00F96BF0">
      <w:pPr>
        <w:spacing w:after="0"/>
        <w:ind w:right="-810"/>
      </w:pPr>
    </w:p>
    <w:p w14:paraId="5040BC83" w14:textId="550FCFA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A9E3DD7" w14:textId="03B74AD5" w:rsidR="00530F66" w:rsidRDefault="00530F66" w:rsidP="00530F66"/>
    <w:p w14:paraId="29BE8C2C" w14:textId="7C435EBB" w:rsidR="00530F66" w:rsidRDefault="00530F66" w:rsidP="00530F66">
      <w:pPr>
        <w:tabs>
          <w:tab w:val="left" w:pos="960"/>
        </w:tabs>
      </w:pPr>
      <w:r>
        <w:tab/>
      </w:r>
      <w:r w:rsidRPr="00530F66">
        <w:rPr>
          <w:b/>
          <w:bCs/>
        </w:rPr>
        <w:t>Videos</w:t>
      </w:r>
      <w:r>
        <w:t>: (</w:t>
      </w:r>
      <w:r w:rsidRPr="00530F66">
        <w:t xml:space="preserve">at </w:t>
      </w:r>
      <w:hyperlink r:id="rId14" w:history="1">
        <w:r w:rsidRPr="00530F66">
          <w:rPr>
            <w:rStyle w:val="Hyperlink"/>
            <w:color w:val="auto"/>
          </w:rPr>
          <w:t>http://www.jameshalderman.com</w:t>
        </w:r>
      </w:hyperlink>
      <w:r w:rsidRPr="00530F66">
        <w:t>)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296"/>
        <w:gridCol w:w="4424"/>
      </w:tblGrid>
      <w:tr w:rsidR="0026074D" w:rsidRPr="0026074D" w14:paraId="60BC1E6A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54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wheel drive steering and suspension (time 0:32)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4A81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Shock replacement (time 3:10)</w:t>
            </w:r>
          </w:p>
        </w:tc>
      </w:tr>
      <w:tr w:rsidR="0026074D" w:rsidRPr="0026074D" w14:paraId="36CF8439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A366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Suspension Noises 101 (time 23:56)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4031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mounts (time 2:04)</w:t>
            </w:r>
          </w:p>
        </w:tc>
      </w:tr>
      <w:tr w:rsidR="0026074D" w:rsidRPr="0026074D" w14:paraId="7362AFFA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5240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Suspension Noise (time 0:15)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F65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mounting (time 3:28)</w:t>
            </w:r>
          </w:p>
        </w:tc>
      </w:tr>
      <w:tr w:rsidR="0026074D" w:rsidRPr="0026074D" w14:paraId="511ECA79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054E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end noise (time 3:20)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41FF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Sway bar link replacement (time 10:16)</w:t>
            </w:r>
          </w:p>
        </w:tc>
      </w:tr>
      <w:tr w:rsidR="0026074D" w:rsidRPr="0026074D" w14:paraId="6FC6013B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611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Ball joint inspection (time 2:04)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A71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Stabilizer bar end link replacement (time 7:06)</w:t>
            </w:r>
          </w:p>
        </w:tc>
      </w:tr>
      <w:tr w:rsidR="0026074D" w:rsidRPr="0026074D" w14:paraId="7E521ABE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982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strut replacement part 1 (time 10:00)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FA7B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Sway bar link (time 9:56)</w:t>
            </w:r>
          </w:p>
        </w:tc>
      </w:tr>
      <w:tr w:rsidR="0026074D" w:rsidRPr="0026074D" w14:paraId="20DA40B3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7F7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strut replacement part 2 (time 9:41)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8BD5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Bad ball joint (time 0:29)</w:t>
            </w:r>
          </w:p>
        </w:tc>
      </w:tr>
      <w:tr w:rsidR="0026074D" w:rsidRPr="0026074D" w14:paraId="3EE19750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017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strut replacement Honda (time 10:00)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3FC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Sway bar (time 1:02)</w:t>
            </w:r>
          </w:p>
        </w:tc>
      </w:tr>
      <w:tr w:rsidR="0026074D" w:rsidRPr="0026074D" w14:paraId="37728AF0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DD0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Ball joint installation part 1 (time 9:11)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C807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Sway bar replacement (time 9:41)</w:t>
            </w:r>
          </w:p>
        </w:tc>
      </w:tr>
      <w:tr w:rsidR="0026074D" w:rsidRPr="0026074D" w14:paraId="45B62A30" w14:textId="77777777" w:rsidTr="00D75040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D3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Ball joint installation part 2 (time 5:44)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AAD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Worn sway bar sound (time 0:23)</w:t>
            </w:r>
          </w:p>
        </w:tc>
      </w:tr>
    </w:tbl>
    <w:p w14:paraId="2469C3A7" w14:textId="0883AE25" w:rsidR="00530F66" w:rsidRDefault="00530F66" w:rsidP="00530F66">
      <w:pPr>
        <w:tabs>
          <w:tab w:val="left" w:pos="960"/>
        </w:tabs>
      </w:pPr>
    </w:p>
    <w:p w14:paraId="3431A241" w14:textId="77777777" w:rsidR="00D75040" w:rsidRDefault="00D75040" w:rsidP="00530F6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5C7DA50D" w14:textId="4647310D" w:rsidR="00530F66" w:rsidRDefault="00530F66" w:rsidP="00530F6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B31C0A2" w14:textId="77777777" w:rsidR="00530F66" w:rsidRPr="00DF2F45" w:rsidRDefault="00530F66" w:rsidP="00530F6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Front Suspension and Service</w:t>
      </w:r>
    </w:p>
    <w:p w14:paraId="1EB7E9AF" w14:textId="77777777" w:rsidR="00530F66" w:rsidRPr="00CD6B47" w:rsidRDefault="00530F66" w:rsidP="00530F6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EBC7811" w14:textId="16B7B188" w:rsidR="00530F66" w:rsidRDefault="00530F66" w:rsidP="00530F66">
      <w:pPr>
        <w:tabs>
          <w:tab w:val="left" w:pos="960"/>
        </w:tabs>
      </w:pPr>
      <w:r w:rsidRPr="00530F66">
        <w:rPr>
          <w:b/>
          <w:bCs/>
        </w:rPr>
        <w:t>Videos</w:t>
      </w:r>
      <w:r>
        <w:t>: (</w:t>
      </w:r>
      <w:r w:rsidRPr="00530F66">
        <w:t xml:space="preserve">at </w:t>
      </w:r>
      <w:hyperlink r:id="rId15" w:history="1">
        <w:r w:rsidRPr="00530F66">
          <w:rPr>
            <w:rStyle w:val="Hyperlink"/>
            <w:color w:val="auto"/>
          </w:rPr>
          <w:t>http://www.jameshalderman.com</w:t>
        </w:r>
      </w:hyperlink>
      <w:r w:rsidRPr="00530F66">
        <w:t>)</w:t>
      </w:r>
    </w:p>
    <w:tbl>
      <w:tblPr>
        <w:tblW w:w="10980" w:type="dxa"/>
        <w:tblInd w:w="-540" w:type="dxa"/>
        <w:tblLook w:val="04A0" w:firstRow="1" w:lastRow="0" w:firstColumn="1" w:lastColumn="0" w:noHBand="0" w:noVBand="1"/>
      </w:tblPr>
      <w:tblGrid>
        <w:gridCol w:w="4305"/>
        <w:gridCol w:w="6675"/>
      </w:tblGrid>
      <w:tr w:rsidR="0026074D" w:rsidRPr="0026074D" w14:paraId="1E36893A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754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Lube a chassis (time 2:58)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29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How to tell if struts are bad (time 2:24)</w:t>
            </w:r>
          </w:p>
        </w:tc>
      </w:tr>
      <w:tr w:rsidR="0026074D" w:rsidRPr="0026074D" w14:paraId="06CC6AA3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3EE7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bearing replacement (time 8:35)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ECAC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 150 ball joint (time 12:54)</w:t>
            </w:r>
          </w:p>
        </w:tc>
      </w:tr>
      <w:tr w:rsidR="0026074D" w:rsidRPr="0026074D" w14:paraId="12A4B7F4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B51F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SLA vs Mc Pherson strut (time 3:13)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522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rod bushing inspection (time 0:35)</w:t>
            </w:r>
          </w:p>
        </w:tc>
      </w:tr>
      <w:tr w:rsidR="0026074D" w:rsidRPr="0026074D" w14:paraId="5065D9DA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C2F0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suspension (time 0:54)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4CFA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rod bushing replacement (time 14:05)</w:t>
            </w:r>
          </w:p>
        </w:tc>
      </w:tr>
      <w:tr w:rsidR="0026074D" w:rsidRPr="0026074D" w14:paraId="48874028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186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Lower control arm replacement (time 2:31)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001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rod installation (time 5:01)</w:t>
            </w:r>
          </w:p>
        </w:tc>
      </w:tr>
      <w:tr w:rsidR="0026074D" w:rsidRPr="0026074D" w14:paraId="3D641847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19DF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replacement (time 2:49)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439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Shock squeak (time 1:02)</w:t>
            </w:r>
          </w:p>
        </w:tc>
      </w:tr>
      <w:tr w:rsidR="0026074D" w:rsidRPr="0026074D" w14:paraId="55788315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183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Suspension check (time 2:15)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0A2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Top Ten Signs of Worn Shocks and Struts (time 9:27)</w:t>
            </w:r>
          </w:p>
        </w:tc>
      </w:tr>
      <w:tr w:rsidR="0026074D" w:rsidRPr="0026074D" w14:paraId="515507E8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9CC4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Front end clunks (time 3:21)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C06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Shocks and struts (time 6:04)</w:t>
            </w:r>
          </w:p>
        </w:tc>
      </w:tr>
      <w:tr w:rsidR="0026074D" w:rsidRPr="0026074D" w14:paraId="5A1A563D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CFA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Stabilizer bar replacement (time 8:55)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19A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Torsion bar replacement (time 20:14)</w:t>
            </w:r>
          </w:p>
        </w:tc>
      </w:tr>
      <w:tr w:rsidR="0026074D" w:rsidRPr="0026074D" w14:paraId="747B0CE8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6F0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Lower ball joint (time 9:43)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4ACB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How to check out your own car’s suspension system (time 5:26)</w:t>
            </w:r>
          </w:p>
        </w:tc>
      </w:tr>
      <w:tr w:rsidR="0026074D" w:rsidRPr="0026074D" w14:paraId="660A6916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2535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Bump stop replacement (time 7:37)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1EB8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How to Replace a Ball Joint (in depth, ultimate (time 16:11)</w:t>
            </w:r>
          </w:p>
        </w:tc>
      </w:tr>
      <w:tr w:rsidR="0026074D" w:rsidRPr="0026074D" w14:paraId="19583DA6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4E94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disassembly and reassembly (time 9:35)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5895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The Dangers of Replacing Coil Springs on Your Vehicle (time 19:55)</w:t>
            </w:r>
          </w:p>
        </w:tc>
      </w:tr>
      <w:tr w:rsidR="0026074D" w:rsidRPr="0026074D" w14:paraId="1E712369" w14:textId="77777777" w:rsidTr="00D75040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C3F9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Strut spring failure (time 1:16)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9EA" w14:textId="77777777" w:rsidR="0026074D" w:rsidRPr="0026074D" w:rsidRDefault="0026074D" w:rsidP="00260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074D">
              <w:rPr>
                <w:rFonts w:ascii="Calibri" w:eastAsia="Times New Roman" w:hAnsi="Calibri" w:cs="Calibri"/>
                <w:color w:val="000000"/>
              </w:rPr>
              <w:t>How to Replace Shock Absorbers on your car FAST and Easy (time 6:26)</w:t>
            </w:r>
          </w:p>
        </w:tc>
      </w:tr>
    </w:tbl>
    <w:p w14:paraId="77CEC92F" w14:textId="77777777" w:rsidR="00530F66" w:rsidRPr="00530F66" w:rsidRDefault="00530F66" w:rsidP="00530F66">
      <w:pPr>
        <w:tabs>
          <w:tab w:val="left" w:pos="960"/>
        </w:tabs>
      </w:pPr>
      <w:bookmarkStart w:id="4" w:name="_GoBack"/>
      <w:bookmarkEnd w:id="4"/>
    </w:p>
    <w:sectPr w:rsidR="00530F66" w:rsidRPr="00530F66" w:rsidSect="001F07D9">
      <w:footerReference w:type="default" r:id="rId16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573C3" w14:textId="77777777" w:rsidR="008961F2" w:rsidRDefault="008961F2" w:rsidP="00E43A7A">
      <w:pPr>
        <w:spacing w:after="0" w:line="240" w:lineRule="auto"/>
      </w:pPr>
      <w:r>
        <w:separator/>
      </w:r>
    </w:p>
  </w:endnote>
  <w:endnote w:type="continuationSeparator" w:id="0">
    <w:p w14:paraId="63A8F0E2" w14:textId="77777777" w:rsidR="008961F2" w:rsidRDefault="008961F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68AB" w14:textId="77777777" w:rsidR="008961F2" w:rsidRDefault="008961F2" w:rsidP="00E43A7A">
      <w:pPr>
        <w:spacing w:after="0" w:line="240" w:lineRule="auto"/>
      </w:pPr>
      <w:r>
        <w:separator/>
      </w:r>
    </w:p>
  </w:footnote>
  <w:footnote w:type="continuationSeparator" w:id="0">
    <w:p w14:paraId="2D61374B" w14:textId="77777777" w:rsidR="008961F2" w:rsidRDefault="008961F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4811"/>
    <w:rsid w:val="00016515"/>
    <w:rsid w:val="00030A65"/>
    <w:rsid w:val="000522AD"/>
    <w:rsid w:val="00070024"/>
    <w:rsid w:val="000C0F4B"/>
    <w:rsid w:val="000E2805"/>
    <w:rsid w:val="000E2C6C"/>
    <w:rsid w:val="00123D4E"/>
    <w:rsid w:val="00133D25"/>
    <w:rsid w:val="001A5FA4"/>
    <w:rsid w:val="001F07D9"/>
    <w:rsid w:val="00205DE0"/>
    <w:rsid w:val="0026074D"/>
    <w:rsid w:val="00270445"/>
    <w:rsid w:val="00286217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30F66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961F2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75040"/>
    <w:rsid w:val="00DA1A6E"/>
    <w:rsid w:val="00DA1C65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2020-02-04T20:54:00Z</dcterms:modified>
</cp:coreProperties>
</file>