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6C31679" w14:textId="7DC2C82B" w:rsidR="00815E66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15E66">
        <w:rPr>
          <w:rFonts w:eastAsia="Times New Roman" w:cstheme="minorHAnsi"/>
          <w:b/>
          <w:color w:val="181717"/>
          <w:sz w:val="28"/>
          <w:szCs w:val="28"/>
        </w:rPr>
        <w:t>135</w:t>
      </w:r>
    </w:p>
    <w:p w14:paraId="0766CA74" w14:textId="487E77B4" w:rsidR="00DA1A6E" w:rsidRPr="00DF2F45" w:rsidRDefault="000E280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t xml:space="preserve"> </w:t>
      </w:r>
      <w:r w:rsidR="00815E66">
        <w:rPr>
          <w:rFonts w:eastAsia="Times New Roman" w:cstheme="minorHAnsi"/>
          <w:b/>
          <w:color w:val="181717"/>
          <w:sz w:val="28"/>
          <w:szCs w:val="28"/>
        </w:rPr>
        <w:t>Automatic Transmission/Transaxle Diagnosis and In-Vehicle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5738AEFA" w14:textId="642A1A40" w:rsidR="00FB3639" w:rsidRPr="00DF2F45" w:rsidRDefault="00DF2F45" w:rsidP="00815E66">
      <w:pPr>
        <w:spacing w:after="0"/>
        <w:ind w:left="450" w:right="-810"/>
      </w:pPr>
      <w:r w:rsidRPr="00DF2F45">
        <w:t>1.</w:t>
      </w:r>
      <w:r w:rsidR="00815E66">
        <w:t xml:space="preserve"> Transmission problem diagnosis, transmission fluid leak diagnosis, and in-vehicle service</w:t>
      </w:r>
      <w:r w:rsidRPr="00DF2F45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6677D12" w14:textId="46BD0A14" w:rsidR="007037CE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15E66">
        <w:t>E</w:t>
      </w:r>
      <w:r w:rsidR="00815E66" w:rsidRPr="00815E66">
        <w:t>xplain the process of diagnosing transmission problems.</w:t>
      </w:r>
    </w:p>
    <w:p w14:paraId="381B634C" w14:textId="0AC20A66" w:rsidR="00815E66" w:rsidRDefault="00815E66" w:rsidP="00FB3639">
      <w:pPr>
        <w:spacing w:after="0"/>
        <w:ind w:left="446" w:right="-806"/>
      </w:pPr>
      <w:r>
        <w:t xml:space="preserve">2. </w:t>
      </w:r>
      <w:r w:rsidRPr="00815E66">
        <w:t>Discuss the procedures for performing in-vehicle service.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1357B56" w:rsidR="00F712D8" w:rsidRDefault="00520235" w:rsidP="002976A8">
      <w:pPr>
        <w:spacing w:after="0"/>
        <w:ind w:left="450" w:right="-810"/>
      </w:pPr>
      <w:bookmarkStart w:id="0" w:name="_Hlk28259007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815E66" w:rsidRPr="00815E66">
        <w:t xml:space="preserve"> </w:t>
      </w:r>
      <w:r w:rsidR="00815E66" w:rsidRPr="00815E66">
        <w:rPr>
          <w:b/>
          <w:bCs/>
        </w:rPr>
        <w:t>(A2-B-4) P-1</w:t>
      </w:r>
      <w:r w:rsidR="00D02DF6">
        <w:t>:</w:t>
      </w:r>
      <w:r w:rsidR="00815E66">
        <w:t xml:space="preserve"> </w:t>
      </w:r>
      <w:r w:rsidR="00815E66" w:rsidRPr="00815E66">
        <w:t>Service Automatic Transmission/Transaxle</w:t>
      </w:r>
    </w:p>
    <w:p w14:paraId="20108A23" w14:textId="63CBC03B" w:rsidR="00815E66" w:rsidRDefault="00815E66" w:rsidP="002976A8">
      <w:pPr>
        <w:spacing w:after="0"/>
        <w:ind w:left="450" w:right="-810"/>
      </w:pPr>
      <w:r>
        <w:rPr>
          <w:b/>
          <w:bCs/>
        </w:rPr>
        <w:t>2</w:t>
      </w:r>
      <w:r w:rsidRPr="00815E66">
        <w:t>.</w:t>
      </w:r>
      <w:r>
        <w:t xml:space="preserve"> </w:t>
      </w:r>
      <w:r w:rsidRPr="00815E66">
        <w:rPr>
          <w:b/>
          <w:bCs/>
        </w:rPr>
        <w:t xml:space="preserve">Task Sheet ASE </w:t>
      </w:r>
      <w:r w:rsidRPr="00815E66">
        <w:rPr>
          <w:b/>
          <w:bCs/>
        </w:rPr>
        <w:t>(A2-A-3) P-1, (A2-A-4) P-1, (A2-A-5) P-1</w:t>
      </w:r>
      <w:r>
        <w:t xml:space="preserve">: </w:t>
      </w:r>
      <w:r w:rsidRPr="00815E66">
        <w:t>Diagnose Fluid Loss</w:t>
      </w:r>
    </w:p>
    <w:p w14:paraId="18012308" w14:textId="0EA74D56" w:rsidR="00815E66" w:rsidRDefault="00815E66" w:rsidP="002976A8">
      <w:pPr>
        <w:spacing w:after="0"/>
        <w:ind w:left="450" w:right="-810"/>
      </w:pPr>
      <w:r>
        <w:rPr>
          <w:b/>
          <w:bCs/>
        </w:rPr>
        <w:t>3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(A2-A-1) P-1, (A2-A-6) P-1</w:t>
      </w:r>
      <w:r>
        <w:t xml:space="preserve">: </w:t>
      </w:r>
      <w:r w:rsidRPr="00815E66">
        <w:t>Pressure Test Automatic Transmission</w:t>
      </w:r>
    </w:p>
    <w:p w14:paraId="1EC33585" w14:textId="70A02893" w:rsidR="00815E66" w:rsidRDefault="00815E66" w:rsidP="002976A8">
      <w:pPr>
        <w:spacing w:after="0"/>
        <w:ind w:left="450" w:right="-810"/>
      </w:pPr>
      <w:r>
        <w:rPr>
          <w:b/>
          <w:bCs/>
        </w:rPr>
        <w:t>4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(A2-A-8) P-2</w:t>
      </w:r>
      <w:r>
        <w:t xml:space="preserve">:  </w:t>
      </w:r>
      <w:r>
        <w:t>Torque Converter Stall Test</w:t>
      </w:r>
    </w:p>
    <w:p w14:paraId="5E3B95EA" w14:textId="7CBA6D9B" w:rsidR="00815E66" w:rsidRDefault="00815E66" w:rsidP="002976A8">
      <w:pPr>
        <w:spacing w:after="0"/>
        <w:ind w:left="450" w:right="-810"/>
      </w:pPr>
      <w:r>
        <w:rPr>
          <w:b/>
          <w:bCs/>
        </w:rPr>
        <w:t>5</w:t>
      </w:r>
      <w:r w:rsidRPr="00815E66">
        <w:t xml:space="preserve">.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(A2-A-9) P-3</w:t>
      </w:r>
      <w:r>
        <w:t xml:space="preserve">: </w:t>
      </w:r>
      <w:r w:rsidRPr="00815E66">
        <w:t>Torque Converter Lock-Up Test</w:t>
      </w:r>
    </w:p>
    <w:p w14:paraId="02006D13" w14:textId="662FAE25" w:rsidR="00815E66" w:rsidRDefault="00815E66" w:rsidP="002976A8">
      <w:pPr>
        <w:spacing w:after="0"/>
        <w:ind w:left="450" w:right="-810"/>
      </w:pPr>
      <w:r>
        <w:rPr>
          <w:b/>
          <w:bCs/>
        </w:rPr>
        <w:t>6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(A2-A-7) P-2</w:t>
      </w:r>
      <w:r>
        <w:t xml:space="preserve">: </w:t>
      </w:r>
      <w:r w:rsidRPr="00815E66">
        <w:t>Noise and Vibration Diagnosis</w:t>
      </w:r>
    </w:p>
    <w:p w14:paraId="3F7097F9" w14:textId="247D23E0" w:rsidR="00815E66" w:rsidRDefault="00815E66" w:rsidP="002976A8">
      <w:pPr>
        <w:spacing w:after="0"/>
        <w:ind w:left="450" w:right="-810"/>
      </w:pPr>
      <w:r>
        <w:rPr>
          <w:b/>
          <w:bCs/>
        </w:rPr>
        <w:t>7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(A2-A-10) P-1, (A2-A-11) P-1, (A2-B-3) P-1</w:t>
      </w:r>
      <w:r>
        <w:t xml:space="preserve">: </w:t>
      </w:r>
      <w:r w:rsidRPr="00815E66">
        <w:t>Diagnose Electrical/Electronic Concerns</w:t>
      </w:r>
    </w:p>
    <w:p w14:paraId="5FE50D88" w14:textId="6F1E9811" w:rsidR="00815E66" w:rsidRDefault="00815E66" w:rsidP="002976A8">
      <w:pPr>
        <w:spacing w:after="0"/>
        <w:ind w:left="450" w:right="-810"/>
      </w:pPr>
      <w:r>
        <w:rPr>
          <w:b/>
          <w:bCs/>
        </w:rPr>
        <w:t>8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(A2-B-1) P-1</w:t>
      </w:r>
      <w:r>
        <w:t xml:space="preserve">: </w:t>
      </w:r>
      <w:r w:rsidRPr="00815E66">
        <w:t>Inspect and Adjust Linkages</w:t>
      </w:r>
    </w:p>
    <w:p w14:paraId="2218B7D7" w14:textId="38D74567" w:rsidR="00815E66" w:rsidRDefault="00815E66" w:rsidP="002976A8">
      <w:pPr>
        <w:spacing w:after="0"/>
        <w:ind w:left="450" w:right="-810"/>
      </w:pPr>
      <w:r>
        <w:rPr>
          <w:b/>
          <w:bCs/>
        </w:rPr>
        <w:t>9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(A2-A-11) P-1</w:t>
      </w:r>
      <w:r>
        <w:t xml:space="preserve">: </w:t>
      </w:r>
      <w:r w:rsidRPr="00815E66">
        <w:t>Electronic Transmission Scan Tool Diagnosis</w:t>
      </w:r>
    </w:p>
    <w:p w14:paraId="0DA65111" w14:textId="4DFE8AEC" w:rsidR="00815E66" w:rsidRPr="00D02DF6" w:rsidRDefault="00815E66" w:rsidP="002976A8">
      <w:pPr>
        <w:spacing w:after="0"/>
        <w:ind w:left="450" w:right="-810"/>
      </w:pPr>
      <w:r>
        <w:rPr>
          <w:b/>
          <w:bCs/>
        </w:rPr>
        <w:t>10</w:t>
      </w:r>
      <w:r w:rsidRPr="00815E66">
        <w:t xml:space="preserve">. </w:t>
      </w:r>
      <w:r w:rsidRPr="00815E66">
        <w:rPr>
          <w:b/>
          <w:bCs/>
        </w:rPr>
        <w:t>Task Sheet ASE</w:t>
      </w:r>
      <w:r w:rsidRPr="00815E66">
        <w:rPr>
          <w:b/>
          <w:bCs/>
        </w:rPr>
        <w:t xml:space="preserve"> </w:t>
      </w:r>
      <w:r w:rsidRPr="00815E66">
        <w:rPr>
          <w:b/>
          <w:bCs/>
        </w:rPr>
        <w:t>(A2-B-5) P-2</w:t>
      </w:r>
      <w:r>
        <w:t xml:space="preserve">: </w:t>
      </w:r>
      <w:r w:rsidRPr="00815E66">
        <w:t>Inspect and/or Replace Powertrain Mounts</w:t>
      </w:r>
    </w:p>
    <w:bookmarkEnd w:id="0"/>
    <w:p w14:paraId="233C5FC8" w14:textId="08E8669A" w:rsidR="008F46C1" w:rsidRDefault="001010FF" w:rsidP="004637B0">
      <w:pPr>
        <w:spacing w:after="0"/>
        <w:ind w:left="450" w:right="-810"/>
      </w:pPr>
      <w:r>
        <w:t>11</w:t>
      </w:r>
      <w:r w:rsidR="00DF2F45">
        <w:t xml:space="preserve">. Chapter PowerPoint </w:t>
      </w:r>
    </w:p>
    <w:p w14:paraId="0199AB6D" w14:textId="4CB58934" w:rsidR="00D73034" w:rsidRDefault="001010FF" w:rsidP="0085332D">
      <w:pPr>
        <w:spacing w:after="0"/>
        <w:ind w:left="450" w:right="-810"/>
      </w:pPr>
      <w:r>
        <w:t>12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7D285559" w:rsidR="00FB3639" w:rsidRDefault="001010FF" w:rsidP="0085332D">
      <w:pPr>
        <w:spacing w:after="0"/>
        <w:ind w:left="450" w:right="-810"/>
      </w:pPr>
      <w:r>
        <w:t>13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815E66" w:rsidRPr="00815E66">
        <w:t>Check Fluid Level, No Dipstick</w:t>
      </w:r>
      <w:r w:rsidR="00815E66">
        <w:t xml:space="preserve"> and </w:t>
      </w:r>
      <w:r w:rsidR="00815E66" w:rsidRPr="00815E66">
        <w:t>Stall Test</w:t>
      </w:r>
    </w:p>
    <w:p w14:paraId="30FAEB65" w14:textId="4FD12C4F" w:rsidR="00FB3639" w:rsidRDefault="001010FF" w:rsidP="0085332D">
      <w:pPr>
        <w:spacing w:after="0"/>
        <w:ind w:left="450" w:right="-810"/>
      </w:pPr>
      <w:r>
        <w:t>14</w:t>
      </w:r>
      <w:r w:rsidR="00FB3639">
        <w:t>. Animation</w:t>
      </w:r>
      <w:r w:rsidR="006C0B6B">
        <w:t>s</w:t>
      </w:r>
      <w:r w:rsidR="00FB3639">
        <w:t xml:space="preserve">: </w:t>
      </w:r>
      <w:r w:rsidR="00815E66" w:rsidRPr="00815E66">
        <w:t>Transmission Fluid Exchange</w:t>
      </w:r>
      <w:r w:rsidR="00815E66">
        <w:t xml:space="preserve"> and </w:t>
      </w:r>
      <w:r w:rsidR="00815E66" w:rsidRPr="00815E66">
        <w:t>Transmission Pressure Test</w:t>
      </w:r>
    </w:p>
    <w:bookmarkEnd w:id="2"/>
    <w:p w14:paraId="7615FFAB" w14:textId="1409D235" w:rsidR="00457340" w:rsidRDefault="001010FF" w:rsidP="00815E66">
      <w:pPr>
        <w:spacing w:after="0"/>
        <w:ind w:left="450" w:right="-810"/>
      </w:pPr>
      <w:r>
        <w:t>15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815E66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7D032B6" w14:textId="5186FFBA" w:rsidR="001010FF" w:rsidRDefault="001010FF" w:rsidP="001010F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815E66">
        <w:t xml:space="preserve"> </w:t>
      </w:r>
      <w:r w:rsidRPr="00815E66">
        <w:rPr>
          <w:b/>
          <w:bCs/>
        </w:rPr>
        <w:t>(A2-B-4) P-1</w:t>
      </w:r>
      <w:r>
        <w:t xml:space="preserve">: </w:t>
      </w:r>
      <w:r>
        <w:t xml:space="preserve">Have students complete </w:t>
      </w:r>
      <w:r w:rsidRPr="00815E66">
        <w:t>Service Automatic Transmission/Transaxle</w:t>
      </w:r>
      <w:r>
        <w:t xml:space="preserve"> Task Sheet.</w:t>
      </w:r>
    </w:p>
    <w:p w14:paraId="09365DBE" w14:textId="2FB06B7C" w:rsidR="001010FF" w:rsidRDefault="001010FF" w:rsidP="001010FF">
      <w:pPr>
        <w:spacing w:after="0"/>
        <w:ind w:left="450" w:right="-810"/>
      </w:pPr>
      <w:r>
        <w:rPr>
          <w:b/>
          <w:bCs/>
        </w:rPr>
        <w:t>2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(A2-A-3) P-1, (A2-A-4) P-1, (A2-A-5) P-1</w:t>
      </w:r>
      <w:r>
        <w:t xml:space="preserve">: Have students complete </w:t>
      </w:r>
      <w:r w:rsidRPr="00815E66">
        <w:t>Diagnose Fluid Loss</w:t>
      </w:r>
      <w:r>
        <w:t xml:space="preserve"> Task Sheet.</w:t>
      </w:r>
    </w:p>
    <w:p w14:paraId="05B6EB9D" w14:textId="0E8631F1" w:rsidR="001010FF" w:rsidRDefault="001010FF" w:rsidP="001010FF">
      <w:pPr>
        <w:spacing w:after="0"/>
        <w:ind w:left="450" w:right="-810"/>
      </w:pPr>
      <w:r>
        <w:rPr>
          <w:b/>
          <w:bCs/>
        </w:rPr>
        <w:t>3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(A2-A-1) P-1, (A2-A-6) P-1</w:t>
      </w:r>
      <w:r>
        <w:t>:</w:t>
      </w:r>
      <w:r>
        <w:t xml:space="preserve"> </w:t>
      </w:r>
      <w:r>
        <w:t xml:space="preserve">Have students complete </w:t>
      </w:r>
      <w:r w:rsidRPr="00815E66">
        <w:t>Pressure Test Automatic Transmission</w:t>
      </w:r>
      <w:r>
        <w:t xml:space="preserve"> Task Sheet.</w:t>
      </w:r>
    </w:p>
    <w:p w14:paraId="5579923E" w14:textId="225E327B" w:rsidR="001010FF" w:rsidRDefault="001010FF" w:rsidP="001010FF">
      <w:pPr>
        <w:spacing w:after="0"/>
        <w:ind w:left="450" w:right="-810"/>
      </w:pPr>
      <w:r>
        <w:rPr>
          <w:b/>
          <w:bCs/>
        </w:rPr>
        <w:t>4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(A2-A-8) P-2</w:t>
      </w:r>
      <w:r>
        <w:t>:  Have students complete Torque Converter Stall Test</w:t>
      </w:r>
      <w:r>
        <w:t xml:space="preserve"> Task Sheet.</w:t>
      </w:r>
    </w:p>
    <w:p w14:paraId="33EC34CF" w14:textId="180CC988" w:rsidR="001010FF" w:rsidRDefault="001010FF" w:rsidP="001010FF">
      <w:pPr>
        <w:spacing w:after="0"/>
        <w:ind w:left="450" w:right="-810"/>
      </w:pPr>
      <w:r>
        <w:rPr>
          <w:b/>
          <w:bCs/>
        </w:rPr>
        <w:t>5</w:t>
      </w:r>
      <w:r w:rsidRPr="00815E66">
        <w:t xml:space="preserve">. </w:t>
      </w:r>
      <w:r w:rsidRPr="00815E66">
        <w:rPr>
          <w:b/>
          <w:bCs/>
        </w:rPr>
        <w:t>Task Sheet ASE (A2-A-9) P-3</w:t>
      </w:r>
      <w:r>
        <w:t xml:space="preserve">: Have students complete </w:t>
      </w:r>
      <w:r w:rsidRPr="00815E66">
        <w:t>Torque Converter Lock-Up Test</w:t>
      </w:r>
      <w:r>
        <w:t xml:space="preserve"> </w:t>
      </w:r>
      <w:r>
        <w:t>Task Sheet.</w:t>
      </w:r>
    </w:p>
    <w:p w14:paraId="07B2AC57" w14:textId="29C4B753" w:rsidR="001010FF" w:rsidRDefault="001010FF" w:rsidP="001010FF">
      <w:pPr>
        <w:spacing w:after="0"/>
        <w:ind w:left="450" w:right="-810"/>
      </w:pPr>
      <w:r>
        <w:rPr>
          <w:b/>
          <w:bCs/>
        </w:rPr>
        <w:t>6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(A2-A-7) P-2</w:t>
      </w:r>
      <w:r>
        <w:t xml:space="preserve">: Have students complete </w:t>
      </w:r>
      <w:r w:rsidRPr="00815E66">
        <w:t>Noise and Vibration Diagnosis</w:t>
      </w:r>
      <w:r>
        <w:t xml:space="preserve"> </w:t>
      </w:r>
      <w:r>
        <w:t>Task Sheet.</w:t>
      </w:r>
    </w:p>
    <w:p w14:paraId="6C8A2F7D" w14:textId="42B8E21A" w:rsidR="001010FF" w:rsidRDefault="001010FF" w:rsidP="001010FF">
      <w:pPr>
        <w:spacing w:after="0"/>
        <w:ind w:left="450" w:right="-810"/>
      </w:pPr>
      <w:r>
        <w:rPr>
          <w:b/>
          <w:bCs/>
        </w:rPr>
        <w:t>7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(A2-A-10) P-1, (A2-A-11) P-1, (A2-B-3) P-1</w:t>
      </w:r>
      <w:r>
        <w:t xml:space="preserve">: Have students complete </w:t>
      </w:r>
      <w:r w:rsidRPr="00815E66">
        <w:t>Diagnose Electrical/Electronic Concerns</w:t>
      </w:r>
      <w:r>
        <w:t xml:space="preserve"> </w:t>
      </w:r>
      <w:r>
        <w:t>Task Sheet.</w:t>
      </w:r>
    </w:p>
    <w:p w14:paraId="0C4CBCDC" w14:textId="6D091180" w:rsidR="001010FF" w:rsidRDefault="001010FF" w:rsidP="001010FF">
      <w:pPr>
        <w:spacing w:after="0"/>
        <w:ind w:left="450" w:right="-810"/>
      </w:pPr>
      <w:r>
        <w:rPr>
          <w:b/>
          <w:bCs/>
        </w:rPr>
        <w:t>8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(A2-B-1) P-1</w:t>
      </w:r>
      <w:r>
        <w:t xml:space="preserve">: Have students complete </w:t>
      </w:r>
      <w:r w:rsidRPr="00815E66">
        <w:t>Inspect and Adjust Linkages</w:t>
      </w:r>
      <w:r>
        <w:t xml:space="preserve"> </w:t>
      </w:r>
      <w:r>
        <w:t>Task Sheet.</w:t>
      </w:r>
    </w:p>
    <w:p w14:paraId="76F5ED81" w14:textId="35194B06" w:rsidR="001010FF" w:rsidRDefault="001010FF" w:rsidP="001010FF">
      <w:pPr>
        <w:spacing w:after="0"/>
        <w:ind w:left="450" w:right="-810"/>
      </w:pPr>
      <w:r>
        <w:rPr>
          <w:b/>
          <w:bCs/>
        </w:rPr>
        <w:t>9</w:t>
      </w:r>
      <w:r w:rsidRPr="00815E66">
        <w:t>.</w:t>
      </w:r>
      <w:r>
        <w:t xml:space="preserve"> </w:t>
      </w:r>
      <w:r w:rsidRPr="00815E66">
        <w:rPr>
          <w:b/>
          <w:bCs/>
        </w:rPr>
        <w:t>Task Sheet ASE (A2-A-11) P-1</w:t>
      </w:r>
      <w:r>
        <w:t xml:space="preserve">: Have students complete </w:t>
      </w:r>
      <w:r w:rsidRPr="00815E66">
        <w:t>Electronic Transmission Scan Tool Diagnosis</w:t>
      </w:r>
      <w:r>
        <w:t xml:space="preserve"> </w:t>
      </w:r>
      <w:r>
        <w:t>Task Sheet.</w:t>
      </w:r>
    </w:p>
    <w:p w14:paraId="53A566CC" w14:textId="2A93E760" w:rsidR="001010FF" w:rsidRPr="00D02DF6" w:rsidRDefault="001010FF" w:rsidP="001010FF">
      <w:pPr>
        <w:spacing w:after="0"/>
        <w:ind w:left="450" w:right="-810"/>
      </w:pPr>
      <w:r>
        <w:rPr>
          <w:b/>
          <w:bCs/>
        </w:rPr>
        <w:t>10</w:t>
      </w:r>
      <w:r w:rsidRPr="00815E66">
        <w:t xml:space="preserve">. </w:t>
      </w:r>
      <w:r w:rsidRPr="00815E66">
        <w:rPr>
          <w:b/>
          <w:bCs/>
        </w:rPr>
        <w:t>Task Sheet ASE (A2-B-5) P-2</w:t>
      </w:r>
      <w:r>
        <w:t>:</w:t>
      </w:r>
      <w:r w:rsidRPr="001010FF">
        <w:t xml:space="preserve"> </w:t>
      </w:r>
      <w:r>
        <w:t xml:space="preserve">Have students complete </w:t>
      </w:r>
      <w:r w:rsidRPr="00815E66">
        <w:t>Inspect and/or Replace Powertrain Mounts</w:t>
      </w:r>
      <w:r w:rsidRPr="001010FF">
        <w:t xml:space="preserve"> </w:t>
      </w:r>
      <w:r>
        <w:t>Task Sheet.</w:t>
      </w:r>
      <w:r>
        <w:t xml:space="preserve">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3E2894DC" w14:textId="77777777" w:rsidR="001010FF" w:rsidRDefault="001010FF" w:rsidP="001010F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5E39F21" w14:textId="77777777" w:rsidR="001010FF" w:rsidRDefault="001010FF" w:rsidP="001010F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135</w:t>
      </w:r>
    </w:p>
    <w:p w14:paraId="785C7B58" w14:textId="77777777" w:rsidR="001010FF" w:rsidRPr="00DF2F45" w:rsidRDefault="001010FF" w:rsidP="001010F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Transmission/Transaxle Diagnosis and In-Vehicle Service</w:t>
      </w:r>
    </w:p>
    <w:p w14:paraId="06664A4B" w14:textId="4ED1F0C3" w:rsidR="001010FF" w:rsidRDefault="001010FF" w:rsidP="001010F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670E4D9E" w14:textId="77777777" w:rsidR="001010FF" w:rsidRPr="001010FF" w:rsidRDefault="001010FF" w:rsidP="001010FF">
      <w:pPr>
        <w:jc w:val="center"/>
        <w:rPr>
          <w:b/>
          <w:bCs/>
        </w:rPr>
      </w:pPr>
    </w:p>
    <w:p w14:paraId="196806A9" w14:textId="3D94895B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FE6AE64" w:rsidR="00956547" w:rsidRDefault="00956547" w:rsidP="00F96BF0">
      <w:pPr>
        <w:spacing w:after="0"/>
        <w:ind w:right="-810"/>
      </w:pPr>
    </w:p>
    <w:p w14:paraId="0FBCF5EB" w14:textId="77777777" w:rsidR="001010FF" w:rsidRDefault="001010FF" w:rsidP="00F96BF0">
      <w:pPr>
        <w:spacing w:after="0"/>
        <w:ind w:right="-810"/>
      </w:pPr>
      <w:bookmarkStart w:id="3" w:name="_GoBack"/>
      <w:bookmarkEnd w:id="3"/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DDCD9F1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CA1C7F8" w14:textId="558151A1" w:rsidR="001010FF" w:rsidRDefault="001010FF" w:rsidP="001010FF">
      <w:pPr>
        <w:ind w:firstLine="720"/>
      </w:pPr>
    </w:p>
    <w:p w14:paraId="5D2573D7" w14:textId="39EBE862" w:rsidR="001010FF" w:rsidRDefault="001010FF" w:rsidP="001010FF">
      <w:pPr>
        <w:ind w:firstLine="720"/>
      </w:pPr>
      <w:r>
        <w:t>Videos: (</w:t>
      </w:r>
      <w:r w:rsidRPr="002976A8">
        <w:t xml:space="preserve">at </w:t>
      </w:r>
      <w:hyperlink r:id="rId14" w:history="1">
        <w:r w:rsidRPr="001010FF">
          <w:rPr>
            <w:rStyle w:val="Hyperlink"/>
            <w:color w:val="auto"/>
          </w:rPr>
          <w:t>http://www.jameshalderman.com</w:t>
        </w:r>
      </w:hyperlink>
      <w:r w:rsidRPr="001010FF">
        <w:t>)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860"/>
        <w:gridCol w:w="5130"/>
      </w:tblGrid>
      <w:tr w:rsidR="001010FF" w:rsidRPr="001010FF" w14:paraId="6497384F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F96A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diagnosis (time 2:55)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1CE4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Engine and Transmission mount replace (time 29:43)</w:t>
            </w:r>
          </w:p>
        </w:tc>
      </w:tr>
      <w:tr w:rsidR="001010FF" w:rsidRPr="001010FF" w14:paraId="5C7FBB9F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149B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diagnosis (time 1:25)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2FD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Detent cable replacement (time 8:58)</w:t>
            </w:r>
          </w:p>
        </w:tc>
      </w:tr>
      <w:tr w:rsidR="001010FF" w:rsidRPr="001010FF" w14:paraId="6D3D48B2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A6F1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diagnosis (time 4:37)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3FC5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control solenoid replacement (time 7:12)</w:t>
            </w:r>
          </w:p>
        </w:tc>
      </w:tr>
      <w:tr w:rsidR="001010FF" w:rsidRPr="001010FF" w14:paraId="0508D869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D697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Harsh Shifting (time 4:04)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780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VSS (time 1:09)</w:t>
            </w:r>
          </w:p>
        </w:tc>
      </w:tr>
      <w:tr w:rsidR="001010FF" w:rsidRPr="001010FF" w14:paraId="6CDBC01D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C62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Checking For Transmission Fluid Leaks (time 1:17)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3D5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Remove and replace a VSS (time 6:28)</w:t>
            </w:r>
          </w:p>
        </w:tc>
      </w:tr>
      <w:tr w:rsidR="001010FF" w:rsidRPr="001010FF" w14:paraId="0F31B2FB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B4A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Fluid Leak (time 3:36)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F4E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VSS (time 3:03)</w:t>
            </w:r>
          </w:p>
        </w:tc>
      </w:tr>
      <w:tr w:rsidR="001010FF" w:rsidRPr="001010FF" w14:paraId="29537445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38A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Pressure and stall test (time 14:34)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4C21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Testing a 3 wire VSS (time 1:34)</w:t>
            </w:r>
          </w:p>
        </w:tc>
      </w:tr>
      <w:tr w:rsidR="001010FF" w:rsidRPr="001010FF" w14:paraId="5D392DAC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37B0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noise diagnosis (time 2:43)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0C63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Testing a 2 wire VSS (time 1:44)</w:t>
            </w:r>
          </w:p>
        </w:tc>
      </w:tr>
      <w:tr w:rsidR="001010FF" w:rsidRPr="001010FF" w14:paraId="33AD1F54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00AA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Converter lock-up test (time 0:47)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A27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servicing (time 2:46)</w:t>
            </w:r>
          </w:p>
        </w:tc>
      </w:tr>
      <w:tr w:rsidR="001010FF" w:rsidRPr="001010FF" w14:paraId="109057AE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A618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Control Module check (time 1:26)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B29F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leak (time 2:25)</w:t>
            </w:r>
          </w:p>
        </w:tc>
      </w:tr>
      <w:tr w:rsidR="001010FF" w:rsidRPr="001010FF" w14:paraId="5CA991CF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607E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scanning part 1 (time 5:04)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0AE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solenoid pack leak (time 3:54)</w:t>
            </w:r>
          </w:p>
        </w:tc>
      </w:tr>
      <w:tr w:rsidR="001010FF" w:rsidRPr="001010FF" w14:paraId="472F7684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0CA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scanning part 2 (time 5:49)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97C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Line pressure (time 1:08)</w:t>
            </w:r>
          </w:p>
        </w:tc>
      </w:tr>
      <w:tr w:rsidR="001010FF" w:rsidRPr="001010FF" w14:paraId="60E2A78D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FD6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Scanning gear ratio error (time 2:54)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BF7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Cooler line repair (time 3:06)</w:t>
            </w:r>
          </w:p>
        </w:tc>
      </w:tr>
      <w:tr w:rsidR="001010FF" w:rsidRPr="001010FF" w14:paraId="473AA960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AE60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P0717 turbine speed sensor (time 6:59)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9722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Shifter bushings (time 4:27)</w:t>
            </w:r>
          </w:p>
        </w:tc>
      </w:tr>
      <w:tr w:rsidR="001010FF" w:rsidRPr="001010FF" w14:paraId="70F93CEE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A04B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Fluid level check (time 3:02)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349D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Ford 5R55E valve body gaskets (time 14:25)</w:t>
            </w:r>
          </w:p>
        </w:tc>
      </w:tr>
      <w:tr w:rsidR="001010FF" w:rsidRPr="001010FF" w14:paraId="2FE15E7C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64C2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Fluid level check with no dipstick (time 1:11)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857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Line pressure test (time 1:29)</w:t>
            </w:r>
          </w:p>
        </w:tc>
      </w:tr>
      <w:tr w:rsidR="001010FF" w:rsidRPr="001010FF" w14:paraId="0DE931C0" w14:textId="77777777" w:rsidTr="001010FF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7C75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Fluid level check (time 2:02)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844C" w14:textId="77777777" w:rsidR="001010FF" w:rsidRPr="001010FF" w:rsidRDefault="001010FF" w:rsidP="00101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0FF">
              <w:rPr>
                <w:rFonts w:ascii="Calibri" w:eastAsia="Times New Roman" w:hAnsi="Calibri" w:cs="Calibri"/>
                <w:color w:val="000000"/>
              </w:rPr>
              <w:t>Transmission mount replace (time 1:48)</w:t>
            </w:r>
          </w:p>
        </w:tc>
      </w:tr>
    </w:tbl>
    <w:p w14:paraId="50C07768" w14:textId="77777777" w:rsidR="001010FF" w:rsidRPr="001010FF" w:rsidRDefault="001010FF" w:rsidP="001010FF">
      <w:pPr>
        <w:ind w:firstLine="720"/>
      </w:pPr>
    </w:p>
    <w:sectPr w:rsidR="001010FF" w:rsidRPr="001010FF" w:rsidSect="001010FF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797C" w14:textId="77777777" w:rsidR="00E51A70" w:rsidRDefault="00E51A70" w:rsidP="00E43A7A">
      <w:pPr>
        <w:spacing w:after="0" w:line="240" w:lineRule="auto"/>
      </w:pPr>
      <w:r>
        <w:separator/>
      </w:r>
    </w:p>
  </w:endnote>
  <w:endnote w:type="continuationSeparator" w:id="0">
    <w:p w14:paraId="3EF3A5B6" w14:textId="77777777" w:rsidR="00E51A70" w:rsidRDefault="00E51A7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B3B7" w14:textId="77777777" w:rsidR="00E51A70" w:rsidRDefault="00E51A70" w:rsidP="00E43A7A">
      <w:pPr>
        <w:spacing w:after="0" w:line="240" w:lineRule="auto"/>
      </w:pPr>
      <w:r>
        <w:separator/>
      </w:r>
    </w:p>
  </w:footnote>
  <w:footnote w:type="continuationSeparator" w:id="0">
    <w:p w14:paraId="2D524E92" w14:textId="77777777" w:rsidR="00E51A70" w:rsidRDefault="00E51A7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10FF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15E66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51A70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2019-12-26T18:31:00Z</dcterms:modified>
</cp:coreProperties>
</file>